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27101" w14:textId="77777777" w:rsidR="00DC384D" w:rsidRPr="00467D1D" w:rsidRDefault="00DC384D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72760A81" w14:textId="77777777" w:rsidR="00DC384D" w:rsidRPr="00467D1D" w:rsidRDefault="00DC384D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357DDA38" w14:textId="77777777" w:rsidR="00DC384D" w:rsidRPr="00467D1D" w:rsidRDefault="00DC384D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38296ACA" w14:textId="77777777" w:rsidR="00DC384D" w:rsidRPr="00467D1D" w:rsidRDefault="00DC384D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27F2960F" w14:textId="77777777" w:rsidR="00DC384D" w:rsidRPr="00467D1D" w:rsidRDefault="00DC384D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20738CA7" w14:textId="77777777" w:rsidR="00DC384D" w:rsidRPr="00467D1D" w:rsidRDefault="00DC384D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0BE795EC" w14:textId="77777777" w:rsidR="00DC384D" w:rsidRPr="00467D1D" w:rsidRDefault="00DC384D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4E6F3B80" w14:textId="77777777" w:rsidR="00DC384D" w:rsidRPr="00467D1D" w:rsidRDefault="00DC384D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1C4A8341" w14:textId="77777777" w:rsidR="00DC384D" w:rsidRPr="00467D1D" w:rsidRDefault="00DC384D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719A21B6" w14:textId="77777777" w:rsidR="00DC384D" w:rsidRPr="00467D1D" w:rsidRDefault="00DC384D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410C3FCC" w14:textId="77777777" w:rsidR="00DC384D" w:rsidRPr="00467D1D" w:rsidRDefault="00DC384D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0DF8588B" w14:textId="77777777" w:rsidR="00DC384D" w:rsidRPr="00467D1D" w:rsidRDefault="00064658">
      <w:pPr>
        <w:spacing w:after="0"/>
        <w:jc w:val="center"/>
        <w:rPr>
          <w:rFonts w:ascii="Browallia New" w:hAnsi="Browallia New" w:cs="Browallia New"/>
          <w:b/>
          <w:bCs/>
          <w:sz w:val="72"/>
          <w:szCs w:val="72"/>
          <w:cs/>
        </w:rPr>
      </w:pPr>
      <w:r w:rsidRPr="00467D1D">
        <w:rPr>
          <w:rFonts w:ascii="Browallia New" w:hAnsi="Browallia New" w:cs="Browallia New"/>
          <w:b/>
          <w:bCs/>
          <w:sz w:val="72"/>
          <w:szCs w:val="72"/>
          <w:cs/>
        </w:rPr>
        <w:t>การศึกษาเพื่อชีวิตที่เป็นสุข</w:t>
      </w:r>
    </w:p>
    <w:p w14:paraId="0B698166" w14:textId="77777777" w:rsidR="00DC384D" w:rsidRPr="00467D1D" w:rsidRDefault="00064658">
      <w:pPr>
        <w:spacing w:after="0"/>
        <w:jc w:val="center"/>
        <w:rPr>
          <w:rFonts w:ascii="Browallia New" w:hAnsi="Browallia New" w:cs="Browallia New"/>
          <w:b/>
          <w:bCs/>
          <w:sz w:val="72"/>
          <w:szCs w:val="72"/>
        </w:rPr>
      </w:pPr>
      <w:r w:rsidRPr="00467D1D">
        <w:rPr>
          <w:rFonts w:ascii="Browallia New" w:hAnsi="Browallia New" w:cs="Browallia New"/>
          <w:b/>
          <w:bCs/>
          <w:sz w:val="72"/>
          <w:szCs w:val="72"/>
          <w:cs/>
        </w:rPr>
        <w:t>และประสบความสำเร็จ</w:t>
      </w:r>
    </w:p>
    <w:p w14:paraId="6995E2AB" w14:textId="77777777" w:rsidR="00DC384D" w:rsidRPr="00467D1D" w:rsidRDefault="00DC384D">
      <w:pPr>
        <w:spacing w:after="0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14:paraId="3625B84D" w14:textId="77777777" w:rsidR="00DC384D" w:rsidRPr="00467D1D" w:rsidRDefault="00DC384D">
      <w:pPr>
        <w:spacing w:after="0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14:paraId="601C3750" w14:textId="77777777" w:rsidR="00DC384D" w:rsidRPr="00467D1D" w:rsidRDefault="00DC384D">
      <w:pPr>
        <w:spacing w:after="0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14:paraId="3582F3FF" w14:textId="77777777" w:rsidR="00DC384D" w:rsidRPr="00467D1D" w:rsidRDefault="00DC384D">
      <w:pPr>
        <w:spacing w:after="0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14:paraId="7BD741BE" w14:textId="77777777" w:rsidR="00DC384D" w:rsidRPr="00467D1D" w:rsidRDefault="00DC384D">
      <w:pPr>
        <w:spacing w:after="0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14:paraId="0C021A80" w14:textId="77777777" w:rsidR="00DC384D" w:rsidRPr="00467D1D" w:rsidRDefault="00DC384D">
      <w:pPr>
        <w:spacing w:after="0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14:paraId="47BF595F" w14:textId="77777777" w:rsidR="00DC384D" w:rsidRDefault="00DC384D">
      <w:pPr>
        <w:spacing w:after="0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14:paraId="12D4662F" w14:textId="77777777" w:rsidR="006F3FA1" w:rsidRDefault="006F3FA1">
      <w:pPr>
        <w:spacing w:after="0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14:paraId="7960D64A" w14:textId="77777777" w:rsidR="006F3FA1" w:rsidRDefault="006F3FA1">
      <w:pPr>
        <w:spacing w:after="0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14:paraId="1309BE16" w14:textId="77777777" w:rsidR="006F3FA1" w:rsidRPr="00467D1D" w:rsidRDefault="006F3FA1">
      <w:pPr>
        <w:spacing w:after="0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14:paraId="77CE065D" w14:textId="77777777" w:rsidR="00DC384D" w:rsidRDefault="00DC384D">
      <w:pPr>
        <w:spacing w:after="0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14:paraId="35D71CB7" w14:textId="77777777" w:rsidR="00467D1D" w:rsidRDefault="00467D1D">
      <w:pPr>
        <w:spacing w:after="0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14:paraId="187566EF" w14:textId="77777777" w:rsidR="00467D1D" w:rsidRPr="00467D1D" w:rsidRDefault="00467D1D">
      <w:pPr>
        <w:spacing w:after="0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14:paraId="6AFA991E" w14:textId="77777777" w:rsidR="00DC384D" w:rsidRPr="00467D1D" w:rsidRDefault="00064658" w:rsidP="00FC6D87">
      <w:pPr>
        <w:jc w:val="center"/>
        <w:rPr>
          <w:rFonts w:ascii="Browallia New" w:hAnsi="Browallia New" w:cs="Browallia New"/>
          <w:sz w:val="36"/>
          <w:szCs w:val="36"/>
        </w:rPr>
      </w:pPr>
      <w:r w:rsidRPr="00467D1D">
        <w:rPr>
          <w:rFonts w:ascii="Browallia New" w:hAnsi="Browallia New" w:cs="Browallia New"/>
          <w:b/>
          <w:bCs/>
          <w:sz w:val="36"/>
          <w:szCs w:val="36"/>
          <w:cs/>
        </w:rPr>
        <w:lastRenderedPageBreak/>
        <w:t>การศึกษาเพื่อชีวิตที่เป็นสุข</w:t>
      </w:r>
      <w:r w:rsidRPr="00467D1D">
        <w:rPr>
          <w:rFonts w:ascii="Browallia New" w:eastAsia="Angsana New" w:hAnsi="Browallia New" w:cs="Browallia New"/>
          <w:b/>
          <w:bCs/>
          <w:sz w:val="36"/>
          <w:szCs w:val="36"/>
          <w:cs/>
        </w:rPr>
        <w:t xml:space="preserve"> </w:t>
      </w:r>
      <w:r w:rsidRPr="00467D1D">
        <w:rPr>
          <w:rFonts w:ascii="Browallia New" w:hAnsi="Browallia New" w:cs="Browallia New"/>
          <w:b/>
          <w:bCs/>
          <w:sz w:val="36"/>
          <w:szCs w:val="36"/>
          <w:cs/>
        </w:rPr>
        <w:t>และประสบความสำเร็จ</w:t>
      </w:r>
    </w:p>
    <w:p w14:paraId="2AD0F9E1" w14:textId="77777777" w:rsidR="00DC384D" w:rsidRPr="00467D1D" w:rsidRDefault="00064658">
      <w:pPr>
        <w:spacing w:after="0"/>
        <w:rPr>
          <w:rFonts w:ascii="Browallia New" w:hAnsi="Browallia New" w:cs="Browallia New"/>
          <w:sz w:val="32"/>
          <w:szCs w:val="32"/>
          <w:cs/>
        </w:rPr>
      </w:pPr>
      <w:r w:rsidRPr="00467D1D">
        <w:rPr>
          <w:rFonts w:ascii="Browallia New" w:hAnsi="Browallia New" w:cs="Browallia New"/>
          <w:sz w:val="32"/>
          <w:szCs w:val="32"/>
          <w:cs/>
        </w:rPr>
        <w:t>ข่าวสารแด่นักเรียนนักศึกษาและเยาวชน</w:t>
      </w:r>
    </w:p>
    <w:p w14:paraId="2E0EE875" w14:textId="77777777" w:rsidR="00DC384D" w:rsidRPr="00467D1D" w:rsidRDefault="00064658" w:rsidP="00467D1D">
      <w:pPr>
        <w:rPr>
          <w:rFonts w:ascii="Browallia New" w:hAnsi="Browallia New" w:cs="Browallia New"/>
          <w:sz w:val="32"/>
          <w:szCs w:val="32"/>
        </w:rPr>
      </w:pPr>
      <w:r w:rsidRPr="00467D1D">
        <w:rPr>
          <w:rFonts w:ascii="Browallia New" w:hAnsi="Browallia New" w:cs="Browallia New"/>
          <w:sz w:val="32"/>
          <w:szCs w:val="32"/>
          <w:cs/>
        </w:rPr>
        <w:t>จากธรรมลิขิตของศาสนาบาไฮ</w:t>
      </w:r>
    </w:p>
    <w:p w14:paraId="0CF8A16E" w14:textId="77777777" w:rsidR="00DC384D" w:rsidRPr="00467D1D" w:rsidRDefault="00064658" w:rsidP="00467D1D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 w:rsidRPr="00467D1D">
        <w:rPr>
          <w:rFonts w:ascii="Browallia New" w:hAnsi="Browallia New" w:cs="Browallia New"/>
          <w:sz w:val="32"/>
          <w:szCs w:val="32"/>
        </w:rPr>
        <w:tab/>
      </w:r>
      <w:r w:rsidRPr="00467D1D">
        <w:rPr>
          <w:rFonts w:ascii="Browallia New" w:hAnsi="Browallia New" w:cs="Browallia New"/>
          <w:sz w:val="32"/>
          <w:szCs w:val="32"/>
          <w:cs/>
        </w:rPr>
        <w:t xml:space="preserve">ศาสนาบาไฮก่อกำเนิดขึ้นในช่วงเริ่มต้นของโลกยุคใหม่เมื่อประมาณ </w:t>
      </w:r>
      <w:r w:rsidRPr="00467D1D">
        <w:rPr>
          <w:rFonts w:ascii="Browallia New" w:hAnsi="Browallia New" w:cs="Browallia New"/>
          <w:sz w:val="32"/>
          <w:szCs w:val="32"/>
        </w:rPr>
        <w:t xml:space="preserve">171 </w:t>
      </w:r>
      <w:r w:rsidRPr="00467D1D">
        <w:rPr>
          <w:rFonts w:ascii="Browallia New" w:hAnsi="Browallia New" w:cs="Browallia New"/>
          <w:sz w:val="32"/>
          <w:szCs w:val="32"/>
          <w:cs/>
        </w:rPr>
        <w:t>ปีที่แล้ว ศาสนาบาไฮได้มอบสารที่พิเศษแก่เรา เหล่าเยาวชนนักเรียนนักศึกษา นั่นก็เป็นเพราะว่าธรรมลิขิตบาไฮได้เล็งเห็นความต้องการของเราในเรื่องความรู้ที่มีลักษณะลึกซึ้ง และเป็นการศึกษาที่มีวิวัฒนาการอย่างต่อเนื่อง เป็นการศึกษาซึ่งจะเกี่ยวข้องกับความท้าทายและปัญหาต่างๆ ที่เกิดขึ้นในยุคปัจจุบัน และใช้เป็นพื้นฐานของแนวความคิดที่เชื่อถือได้เพื่อชีวิตที่มีความสุขและความสมบูรณ์เลิศ การดำเนินชีวิตในลักษณะดังกล่าวต้องใช้ความรู้ความรอบคอบที่ไม่ธรรมดาแต่ต้องใช้ความสุขุมรอบคอบที่มากกว่าเพื่อจะเข้าได้กับยุคใหม่ที่เต็มไปด้วยความสับสนและยุ่งยาก การเรียนรู้ที่จะปรับปรุงและดัดแปลงให้เข้ากับคำสอน แนวความคิดและหลักการใหม่ๆ เหล่านี้เป็นสิ่งจำเป็นที่สุดสำหรับความปลอดภัย ความก้าวหน้าและความสุขของตัวเราเอง</w:t>
      </w:r>
    </w:p>
    <w:p w14:paraId="3955B308" w14:textId="77777777" w:rsidR="00DC384D" w:rsidRPr="00467D1D" w:rsidRDefault="00064658" w:rsidP="00467D1D">
      <w:pPr>
        <w:jc w:val="thaiDistribute"/>
        <w:rPr>
          <w:rFonts w:ascii="Browallia New" w:hAnsi="Browallia New" w:cs="Browallia New"/>
          <w:sz w:val="32"/>
          <w:szCs w:val="32"/>
        </w:rPr>
      </w:pPr>
      <w:r w:rsidRPr="00467D1D">
        <w:rPr>
          <w:rFonts w:ascii="Browallia New" w:hAnsi="Browallia New" w:cs="Browallia New"/>
          <w:sz w:val="32"/>
          <w:szCs w:val="32"/>
        </w:rPr>
        <w:tab/>
      </w:r>
      <w:r w:rsidRPr="00467D1D">
        <w:rPr>
          <w:rFonts w:ascii="Browallia New" w:hAnsi="Browallia New" w:cs="Browallia New"/>
          <w:sz w:val="32"/>
          <w:szCs w:val="32"/>
          <w:cs/>
        </w:rPr>
        <w:t>พระวจนะที่อยู่ในจุลสารฉบับนี้เป็นบทที่คัดเลือกมาเป็นบางตอนจากไข่มุกจำนวนมหาศาลที่อยู่ในมหาสมุทรแห่งอัจฉริยภาพที่นำมาถือปฏิบัติได้ ทั้งหมดอยู่ในพระธรรมของศาสนาบาไฮ พระธรรมบทที่คัดเลือกมานี้ได้มาจากหนังสือและเอกสารเกี่ยวกับศาสนาบาไฮจำนวนมาก เป้าหมายก็เพื่อจัดหาถ้อยคำสร้างส</w:t>
      </w:r>
      <w:r w:rsidR="00474C50">
        <w:rPr>
          <w:rFonts w:ascii="Browallia New" w:hAnsi="Browallia New" w:cs="Browallia New"/>
          <w:sz w:val="32"/>
          <w:szCs w:val="32"/>
          <w:cs/>
        </w:rPr>
        <w:t>รรค์ซึ่งจะอำนวยความสุขสวัสดีและ</w:t>
      </w:r>
      <w:r w:rsidRPr="00467D1D">
        <w:rPr>
          <w:rFonts w:ascii="Browallia New" w:hAnsi="Browallia New" w:cs="Browallia New"/>
          <w:sz w:val="32"/>
          <w:szCs w:val="32"/>
          <w:cs/>
        </w:rPr>
        <w:t>หนทางอันปลอดภัยตลอดเส้นทางแห่งประสบการณ์ให้แก่นักเรียนผู้กำลังอยู่ในช่วงที่การเดินทางของชีวิตกำลังเริ่มต้น เรามั่นใจว่าถ้านักเรียนนักศึกษาจะใช้เวลาเพียงไม่กี่นาทีอ่านและทำ ความเข้าใจกับไข่มุกเหล่านี้แล้ว นักเรียนนักศึกษาก็จะพบบางสิ่งที่จะเสริมเพิ่มความสมบูรณ์ ทำให้มีความปีติและทำให้ชีวิตรุ่งเรืองได้อย่างแน่นอน นี่คือของขวัญอันล้ำค่าที่สุดที่เรามอบให้แก่คุณ เราหวังว่าคุณจะพอใจกับสิ่งนี้</w:t>
      </w:r>
    </w:p>
    <w:p w14:paraId="27C20AFB" w14:textId="77777777" w:rsidR="00DC384D" w:rsidRPr="00467D1D" w:rsidRDefault="00064658">
      <w:pPr>
        <w:spacing w:after="0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467D1D">
        <w:rPr>
          <w:rFonts w:ascii="Browallia New" w:hAnsi="Browallia New" w:cs="Browallia New"/>
          <w:sz w:val="32"/>
          <w:szCs w:val="32"/>
        </w:rPr>
        <w:tab/>
      </w: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>หน้าต่อไปจะแบ่งเป็นสี่ส่วนดังนี้</w:t>
      </w:r>
    </w:p>
    <w:p w14:paraId="5A2C0730" w14:textId="77777777" w:rsidR="00DC384D" w:rsidRPr="00467D1D" w:rsidRDefault="00064658" w:rsidP="00211B38">
      <w:pPr>
        <w:spacing w:after="0"/>
        <w:ind w:left="1620" w:hanging="1620"/>
        <w:jc w:val="thaiDistribute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 xml:space="preserve">ส่วนที่ </w:t>
      </w:r>
      <w:r w:rsidRPr="00467D1D">
        <w:rPr>
          <w:rFonts w:ascii="Browallia New" w:hAnsi="Browallia New" w:cs="Browallia New"/>
          <w:b/>
          <w:bCs/>
          <w:sz w:val="32"/>
          <w:szCs w:val="32"/>
        </w:rPr>
        <w:t>1</w:t>
      </w:r>
      <w:r w:rsidRPr="00467D1D">
        <w:rPr>
          <w:rFonts w:ascii="Browallia New" w:hAnsi="Browallia New" w:cs="Browallia New"/>
          <w:sz w:val="32"/>
          <w:szCs w:val="32"/>
        </w:rPr>
        <w:tab/>
      </w:r>
      <w:r w:rsidRPr="00467D1D">
        <w:rPr>
          <w:rFonts w:ascii="Browallia New" w:hAnsi="Browallia New" w:cs="Browallia New"/>
          <w:sz w:val="32"/>
          <w:szCs w:val="32"/>
          <w:cs/>
        </w:rPr>
        <w:t>เป็นบทนำสั้นๆ เกี่ยวกับศาสนาบาไฮลักษณะ และการอุบัติขึ้นในเวลาที่เหมาะสมของศาสนาที่มีวิวัฒนาการอย่างต่อเนื่อง</w:t>
      </w:r>
    </w:p>
    <w:p w14:paraId="661CABA1" w14:textId="77777777" w:rsidR="00DC384D" w:rsidRPr="00467D1D" w:rsidRDefault="00064658" w:rsidP="00211B38">
      <w:pPr>
        <w:tabs>
          <w:tab w:val="left" w:pos="1620"/>
        </w:tabs>
        <w:spacing w:after="0"/>
        <w:jc w:val="thaiDistribute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 xml:space="preserve">ส่วนที่ </w:t>
      </w:r>
      <w:r w:rsidRPr="00467D1D">
        <w:rPr>
          <w:rFonts w:ascii="Browallia New" w:hAnsi="Browallia New" w:cs="Browallia New"/>
          <w:b/>
          <w:bCs/>
          <w:sz w:val="32"/>
          <w:szCs w:val="32"/>
        </w:rPr>
        <w:t xml:space="preserve">2 </w:t>
      </w:r>
      <w:r w:rsidRPr="00467D1D">
        <w:rPr>
          <w:rFonts w:ascii="Browallia New" w:hAnsi="Browallia New" w:cs="Browallia New"/>
          <w:sz w:val="32"/>
          <w:szCs w:val="32"/>
        </w:rPr>
        <w:tab/>
      </w:r>
      <w:r w:rsidRPr="00467D1D">
        <w:rPr>
          <w:rFonts w:ascii="Browallia New" w:hAnsi="Browallia New" w:cs="Browallia New"/>
          <w:sz w:val="32"/>
          <w:szCs w:val="32"/>
          <w:cs/>
        </w:rPr>
        <w:t>เกี่ยวกับความสำคัญของการได้มาซึ่งความรู้ โดยผ่านทางแหล่งความรู้ที่ต่างกันสามทาง</w:t>
      </w:r>
    </w:p>
    <w:p w14:paraId="74F12E9B" w14:textId="77777777" w:rsidR="00DC384D" w:rsidRPr="00467D1D" w:rsidRDefault="00064658" w:rsidP="00211B38">
      <w:pPr>
        <w:spacing w:after="0"/>
        <w:jc w:val="thaiDistribute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 xml:space="preserve">ส่วนที่ </w:t>
      </w:r>
      <w:r w:rsidRPr="00467D1D">
        <w:rPr>
          <w:rFonts w:ascii="Browallia New" w:hAnsi="Browallia New" w:cs="Browallia New"/>
          <w:b/>
          <w:bCs/>
          <w:sz w:val="32"/>
          <w:szCs w:val="32"/>
        </w:rPr>
        <w:t xml:space="preserve">3 </w:t>
      </w: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>และ</w:t>
      </w:r>
      <w:r w:rsidR="00467D1D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Pr="00467D1D">
        <w:rPr>
          <w:rFonts w:ascii="Browallia New" w:hAnsi="Browallia New" w:cs="Browallia New"/>
          <w:b/>
          <w:bCs/>
          <w:sz w:val="32"/>
          <w:szCs w:val="32"/>
        </w:rPr>
        <w:t xml:space="preserve">4 </w:t>
      </w:r>
      <w:r w:rsidR="00467D1D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  </w:t>
      </w:r>
      <w:r w:rsidRPr="00467D1D">
        <w:rPr>
          <w:rFonts w:ascii="Browallia New" w:hAnsi="Browallia New" w:cs="Browallia New"/>
          <w:sz w:val="32"/>
          <w:szCs w:val="32"/>
          <w:cs/>
        </w:rPr>
        <w:t>มีคำสอนทางด้านศีลธรรมสำหรับบุคคล รวมทั้งหลักคำสอนด้านสังคมที่คัดมาบางตอน</w:t>
      </w:r>
    </w:p>
    <w:p w14:paraId="6395D875" w14:textId="77777777" w:rsidR="00DC384D" w:rsidRPr="00467D1D" w:rsidRDefault="00064658" w:rsidP="00211B38">
      <w:pPr>
        <w:spacing w:after="0"/>
        <w:ind w:left="1620" w:hanging="162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81506C">
        <w:rPr>
          <w:rFonts w:ascii="Browallia New" w:hAnsi="Browallia New" w:cs="Browallia New"/>
          <w:sz w:val="32"/>
          <w:szCs w:val="32"/>
          <w:cs/>
        </w:rPr>
        <w:t>หมายเหตุ</w:t>
      </w:r>
      <w:r w:rsidRPr="00467D1D">
        <w:rPr>
          <w:rFonts w:ascii="Browallia New" w:hAnsi="Browallia New" w:cs="Browallia New"/>
          <w:sz w:val="32"/>
          <w:szCs w:val="32"/>
        </w:rPr>
        <w:tab/>
      </w:r>
      <w:r w:rsidRPr="00467D1D">
        <w:rPr>
          <w:rFonts w:ascii="Browallia New" w:hAnsi="Browallia New" w:cs="Browallia New"/>
          <w:sz w:val="32"/>
          <w:szCs w:val="32"/>
          <w:cs/>
        </w:rPr>
        <w:t>ความคิดเห็น และคำอธิบายที่อยู่ต่อท้ายบทธรรมลิขิตเป็นเพียงทรรศนะส่วนบุคคลซึ่งเขียนขึ้นจากความเข้าใจของบุคคลผู้หนึ่งที่มีต่อธรรมลิขิตบาไฮ จึงไม่ใช่ส่วนหนึ่งส่วนใดของธรรมลิขิตบาไฮ</w:t>
      </w:r>
    </w:p>
    <w:p w14:paraId="069DECEE" w14:textId="77777777" w:rsidR="00DC384D" w:rsidRPr="00467D1D" w:rsidRDefault="00064658">
      <w:pPr>
        <w:spacing w:after="0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lastRenderedPageBreak/>
        <w:t xml:space="preserve">ตอนที่ </w:t>
      </w:r>
      <w:r w:rsidR="00474C50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="00474C50">
        <w:rPr>
          <w:rFonts w:ascii="Browallia New" w:hAnsi="Browallia New" w:cs="Browallia New"/>
          <w:b/>
          <w:bCs/>
          <w:sz w:val="32"/>
          <w:szCs w:val="32"/>
        </w:rPr>
        <w:t>1</w:t>
      </w:r>
      <w:r w:rsidR="00474C50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 </w:t>
      </w: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>ความนำโดยย่อเกี่ยวกับศาสนาบาไฮ</w:t>
      </w:r>
    </w:p>
    <w:p w14:paraId="73971391" w14:textId="77777777" w:rsidR="00DC384D" w:rsidRPr="00467D1D" w:rsidRDefault="00064658">
      <w:pPr>
        <w:spacing w:after="0"/>
        <w:rPr>
          <w:rFonts w:ascii="Browallia New" w:hAnsi="Browallia New" w:cs="Browallia New"/>
          <w:sz w:val="32"/>
          <w:szCs w:val="32"/>
        </w:rPr>
      </w:pP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>ศาสนาบาไฮ – การเปิดเผยธรรมครั้งใหม่เพื่อโลกยุคใหม่</w:t>
      </w:r>
    </w:p>
    <w:p w14:paraId="05D688DB" w14:textId="77777777" w:rsidR="00DC384D" w:rsidRPr="00467D1D" w:rsidRDefault="00064658" w:rsidP="00211B38">
      <w:pPr>
        <w:spacing w:after="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467D1D">
        <w:rPr>
          <w:rFonts w:ascii="Browallia New" w:hAnsi="Browallia New" w:cs="Browallia New"/>
          <w:sz w:val="32"/>
          <w:szCs w:val="32"/>
        </w:rPr>
        <w:t xml:space="preserve">1)  </w:t>
      </w:r>
      <w:r w:rsidRPr="00467D1D">
        <w:rPr>
          <w:rFonts w:ascii="Browallia New" w:hAnsi="Browallia New" w:cs="Browallia New"/>
          <w:sz w:val="32"/>
          <w:szCs w:val="32"/>
          <w:cs/>
        </w:rPr>
        <w:t>ศาสนาบาไฮแสดงลักษณะของความมีชีวิตชีวา ความสดชื่นและความร่าเริงสดใสของเยาวชน เป็นศาสนาที่มีอายุน้อยที่สุดในบรรดาศาสนาใหญ่ต่างๆ ของโลก ซึ่งก็เหมือนกับเด็กหนุ่มสาวที่แสดงความคิดใหม่ๆ ที่น่าทึ่งออกมา โดยศาสนาบาไฮมี</w:t>
      </w:r>
    </w:p>
    <w:p w14:paraId="124CF1AF" w14:textId="77777777" w:rsidR="00DC384D" w:rsidRPr="00467D1D" w:rsidRDefault="00064658" w:rsidP="00211B38">
      <w:pPr>
        <w:pStyle w:val="ListParagraph"/>
        <w:numPr>
          <w:ilvl w:val="0"/>
          <w:numId w:val="2"/>
        </w:numPr>
        <w:spacing w:after="0"/>
        <w:ind w:left="36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>คำสอนทางด้านการปฏิบัติตนที่ถูกพัฒนาขึ้นใหม่</w:t>
      </w:r>
      <w:r w:rsidRPr="00467D1D">
        <w:rPr>
          <w:rFonts w:ascii="Browallia New" w:hAnsi="Browallia New" w:cs="Browallia New"/>
          <w:sz w:val="32"/>
          <w:szCs w:val="32"/>
          <w:cs/>
        </w:rPr>
        <w:t xml:space="preserve"> ซึ่งเป็นคำสอนที่เหมาะกับช่วงเวลาของเราเอง</w:t>
      </w:r>
    </w:p>
    <w:p w14:paraId="2CE07BED" w14:textId="77777777" w:rsidR="00DC384D" w:rsidRPr="00F518C7" w:rsidRDefault="00064658" w:rsidP="00F518C7">
      <w:pPr>
        <w:pStyle w:val="ListParagraph"/>
        <w:numPr>
          <w:ilvl w:val="0"/>
          <w:numId w:val="2"/>
        </w:numPr>
        <w:ind w:left="360"/>
        <w:jc w:val="thaiDistribute"/>
        <w:rPr>
          <w:rFonts w:ascii="Browallia New" w:hAnsi="Browallia New" w:cs="Browallia New"/>
          <w:sz w:val="32"/>
          <w:szCs w:val="32"/>
        </w:rPr>
      </w:pP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>หลักธรรมทางสังคมที่เจริญไปอย่างต่อเนื่อง</w:t>
      </w:r>
      <w:r w:rsidRPr="00467D1D">
        <w:rPr>
          <w:rFonts w:ascii="Browallia New" w:hAnsi="Browallia New" w:cs="Browallia New"/>
          <w:sz w:val="32"/>
          <w:szCs w:val="32"/>
          <w:cs/>
        </w:rPr>
        <w:t xml:space="preserve"> เพื่อความเจริญก้าวหน้าของสังคมปัจจุบัน</w:t>
      </w: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>กฎเกณฑ์ใหม่ๆ</w:t>
      </w:r>
      <w:r w:rsidRPr="00467D1D">
        <w:rPr>
          <w:rFonts w:ascii="Browallia New" w:hAnsi="Browallia New" w:cs="Browallia New"/>
          <w:sz w:val="32"/>
          <w:szCs w:val="32"/>
          <w:cs/>
        </w:rPr>
        <w:t xml:space="preserve"> สำหรับการพัฒนารูปแบบใหม่ของอายธรรมที่แท้จริง</w:t>
      </w:r>
    </w:p>
    <w:p w14:paraId="3AFEF329" w14:textId="77777777" w:rsidR="00DC384D" w:rsidRPr="00467D1D" w:rsidRDefault="00064658">
      <w:pPr>
        <w:spacing w:after="0"/>
        <w:rPr>
          <w:rFonts w:ascii="Browallia New" w:hAnsi="Browallia New" w:cs="Browallia New"/>
          <w:sz w:val="32"/>
          <w:szCs w:val="32"/>
        </w:rPr>
      </w:pP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 xml:space="preserve">บุคคลสำคัญ </w:t>
      </w:r>
      <w:r w:rsidRPr="00467D1D">
        <w:rPr>
          <w:rFonts w:ascii="Browallia New" w:hAnsi="Browallia New" w:cs="Browallia New"/>
          <w:b/>
          <w:bCs/>
          <w:sz w:val="32"/>
          <w:szCs w:val="32"/>
        </w:rPr>
        <w:t xml:space="preserve">3 </w:t>
      </w: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>ท่านของศาสนาบาไฮ</w:t>
      </w:r>
    </w:p>
    <w:p w14:paraId="61C35158" w14:textId="77777777" w:rsidR="00DC384D" w:rsidRPr="00467D1D" w:rsidRDefault="00064658" w:rsidP="00211B38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 w:rsidRPr="00467D1D">
        <w:rPr>
          <w:rFonts w:ascii="Browallia New" w:hAnsi="Browallia New" w:cs="Browallia New"/>
          <w:sz w:val="32"/>
          <w:szCs w:val="32"/>
        </w:rPr>
        <w:t xml:space="preserve">2)  </w:t>
      </w:r>
      <w:r w:rsidRPr="00467D1D">
        <w:rPr>
          <w:rFonts w:ascii="Browallia New" w:hAnsi="Browallia New" w:cs="Browallia New"/>
          <w:sz w:val="32"/>
          <w:szCs w:val="32"/>
          <w:cs/>
        </w:rPr>
        <w:t xml:space="preserve">ศาสนาใหม่นี้ถูกประกาศขึ้นในอาณาจักรเปอร์เซียโดยบุคคลสำคัญท่านหนึ่งชื่อ พระบ๊อบ </w:t>
      </w:r>
      <w:r w:rsidRPr="00467D1D">
        <w:rPr>
          <w:rFonts w:ascii="Browallia New" w:hAnsi="Browallia New" w:cs="Browallia New"/>
          <w:sz w:val="32"/>
          <w:szCs w:val="32"/>
        </w:rPr>
        <w:t>(“</w:t>
      </w:r>
      <w:r w:rsidRPr="00467D1D">
        <w:rPr>
          <w:rFonts w:ascii="Browallia New" w:hAnsi="Browallia New" w:cs="Browallia New"/>
          <w:sz w:val="32"/>
          <w:szCs w:val="32"/>
          <w:cs/>
        </w:rPr>
        <w:t>ประตู”</w:t>
      </w:r>
      <w:r w:rsidRPr="00467D1D">
        <w:rPr>
          <w:rFonts w:ascii="Browallia New" w:hAnsi="Browallia New" w:cs="Browallia New"/>
          <w:sz w:val="32"/>
          <w:szCs w:val="32"/>
        </w:rPr>
        <w:t xml:space="preserve">) </w:t>
      </w:r>
      <w:r w:rsidRPr="00467D1D">
        <w:rPr>
          <w:rFonts w:ascii="Browallia New" w:hAnsi="Browallia New" w:cs="Browallia New"/>
          <w:sz w:val="32"/>
          <w:szCs w:val="32"/>
          <w:cs/>
        </w:rPr>
        <w:t xml:space="preserve">ผู้ซึ่งขณะนั้นเพิ่งมีอายุเพียง </w:t>
      </w:r>
      <w:r w:rsidRPr="00467D1D">
        <w:rPr>
          <w:rFonts w:ascii="Browallia New" w:hAnsi="Browallia New" w:cs="Browallia New"/>
          <w:sz w:val="32"/>
          <w:szCs w:val="32"/>
        </w:rPr>
        <w:t xml:space="preserve">25 </w:t>
      </w:r>
      <w:r w:rsidRPr="00467D1D">
        <w:rPr>
          <w:rFonts w:ascii="Browallia New" w:hAnsi="Browallia New" w:cs="Browallia New"/>
          <w:sz w:val="32"/>
          <w:szCs w:val="32"/>
          <w:cs/>
        </w:rPr>
        <w:t xml:space="preserve">ปี ส่วนพระบาฮาอุลลาห์ </w:t>
      </w:r>
      <w:r w:rsidRPr="00467D1D">
        <w:rPr>
          <w:rFonts w:ascii="Browallia New" w:hAnsi="Browallia New" w:cs="Browallia New"/>
          <w:sz w:val="32"/>
          <w:szCs w:val="32"/>
        </w:rPr>
        <w:t>(“</w:t>
      </w:r>
      <w:r w:rsidRPr="00467D1D">
        <w:rPr>
          <w:rFonts w:ascii="Browallia New" w:hAnsi="Browallia New" w:cs="Browallia New"/>
          <w:sz w:val="32"/>
          <w:szCs w:val="32"/>
          <w:cs/>
        </w:rPr>
        <w:t>ความรุ่งโรจน์ของพระผู้เป็นเจ้า”</w:t>
      </w:r>
      <w:r w:rsidRPr="00467D1D">
        <w:rPr>
          <w:rFonts w:ascii="Browallia New" w:hAnsi="Browallia New" w:cs="Browallia New"/>
          <w:sz w:val="32"/>
          <w:szCs w:val="32"/>
        </w:rPr>
        <w:t xml:space="preserve">) </w:t>
      </w:r>
      <w:r w:rsidRPr="00467D1D">
        <w:rPr>
          <w:rFonts w:ascii="Browallia New" w:hAnsi="Browallia New" w:cs="Browallia New"/>
          <w:sz w:val="32"/>
          <w:szCs w:val="32"/>
          <w:cs/>
        </w:rPr>
        <w:t>ทรงสถาปนาศาสนาบาไฮขึ้นอย่างเป็นทางการในปี พ</w:t>
      </w:r>
      <w:r w:rsidRPr="00467D1D">
        <w:rPr>
          <w:rFonts w:ascii="Browallia New" w:hAnsi="Browallia New" w:cs="Browallia New"/>
          <w:sz w:val="32"/>
          <w:szCs w:val="32"/>
        </w:rPr>
        <w:t>.</w:t>
      </w:r>
      <w:r w:rsidRPr="00467D1D">
        <w:rPr>
          <w:rFonts w:ascii="Browallia New" w:hAnsi="Browallia New" w:cs="Browallia New"/>
          <w:sz w:val="32"/>
          <w:szCs w:val="32"/>
          <w:cs/>
        </w:rPr>
        <w:t>ศ</w:t>
      </w:r>
      <w:r w:rsidRPr="00467D1D">
        <w:rPr>
          <w:rFonts w:ascii="Browallia New" w:hAnsi="Browallia New" w:cs="Browallia New"/>
          <w:sz w:val="32"/>
          <w:szCs w:val="32"/>
        </w:rPr>
        <w:t xml:space="preserve">. 2406 </w:t>
      </w:r>
      <w:r w:rsidRPr="00467D1D">
        <w:rPr>
          <w:rFonts w:ascii="Browallia New" w:hAnsi="Browallia New" w:cs="Browallia New"/>
          <w:sz w:val="32"/>
          <w:szCs w:val="32"/>
          <w:cs/>
        </w:rPr>
        <w:t>พระองค์ได้รับการกล่าวขานว่าเป็น “พระผู้เสด็จมาตามพันธะสัญญ</w:t>
      </w:r>
      <w:r w:rsidR="00211B38">
        <w:rPr>
          <w:rFonts w:ascii="Browallia New" w:hAnsi="Browallia New" w:cs="Browallia New"/>
          <w:sz w:val="32"/>
          <w:szCs w:val="32"/>
          <w:cs/>
        </w:rPr>
        <w:t>าของทุกยุคสมัย”</w:t>
      </w:r>
      <w:r w:rsidRPr="00467D1D">
        <w:rPr>
          <w:rFonts w:ascii="Browallia New" w:hAnsi="Browallia New" w:cs="Browallia New"/>
          <w:sz w:val="32"/>
          <w:szCs w:val="32"/>
          <w:cs/>
        </w:rPr>
        <w:t xml:space="preserve"> เราเรียกผู้ศรัทธานับถือพระบา</w:t>
      </w:r>
      <w:r w:rsidR="00211B38">
        <w:rPr>
          <w:rFonts w:ascii="Browallia New" w:hAnsi="Browallia New" w:cs="Browallia New"/>
          <w:sz w:val="32"/>
          <w:szCs w:val="32"/>
          <w:cs/>
        </w:rPr>
        <w:t>ฮาอุลลาห์ซึ่งมีอยู่ทั่วโลกว่า</w:t>
      </w:r>
      <w:r w:rsidRPr="00467D1D">
        <w:rPr>
          <w:rFonts w:ascii="Browallia New" w:hAnsi="Browallia New" w:cs="Browallia New"/>
          <w:sz w:val="32"/>
          <w:szCs w:val="32"/>
          <w:cs/>
        </w:rPr>
        <w:t xml:space="preserve"> “ชาวบาไฮหรือบาไฮศาสนิกชน” ซึ่งหมายถึง “ผู้ติดตามความรุ่งโรจน์” หรือ “ผู้ติดตามแสงธรรมของพระองค์</w:t>
      </w:r>
      <w:r w:rsidR="00211B38">
        <w:rPr>
          <w:rFonts w:ascii="Browallia New" w:hAnsi="Browallia New" w:cs="Browallia New"/>
          <w:sz w:val="32"/>
          <w:szCs w:val="32"/>
          <w:cs/>
        </w:rPr>
        <w:t>” บุตรชายของพระบาฮาอุลลาห์ ชื่อ</w:t>
      </w:r>
      <w:r w:rsidRPr="00467D1D">
        <w:rPr>
          <w:rFonts w:ascii="Browallia New" w:hAnsi="Browallia New" w:cs="Browallia New"/>
          <w:sz w:val="32"/>
          <w:szCs w:val="32"/>
          <w:cs/>
        </w:rPr>
        <w:t xml:space="preserve"> พระอับดุลบาฮา ผู้ซึ่งในขณะที่ยังเป็นหนุ่มได้เริ่มอธิบายคำส</w:t>
      </w:r>
      <w:r w:rsidR="00211B38">
        <w:rPr>
          <w:rFonts w:ascii="Browallia New" w:hAnsi="Browallia New" w:cs="Browallia New"/>
          <w:sz w:val="32"/>
          <w:szCs w:val="32"/>
          <w:cs/>
        </w:rPr>
        <w:t>อนของพระบาฮาอุลลาห์อย่างลึกซึ้ง</w:t>
      </w:r>
      <w:r w:rsidRPr="00467D1D">
        <w:rPr>
          <w:rFonts w:ascii="Browallia New" w:hAnsi="Browallia New" w:cs="Browallia New"/>
          <w:sz w:val="32"/>
          <w:szCs w:val="32"/>
          <w:cs/>
        </w:rPr>
        <w:t xml:space="preserve"> ด้วยวิธีการอันเชี่ยวชาญซึ่งทำให้เราทุกคนในยุคนี้สามารถเข้าใจได้อย่างง่ายดาย ต่อมาหลานชายของพระอับดุลบาฮา คือ ท่านโชกิ เอฟเฟนดิ ซึ่งขณะที่กำลังศึกษาที่วิทยาลัยออกซ์ฟอร์ดได้รับการแต่งตั้งให้เป็นศาสนภิบาลของศาสนาบาไฮ ท่านศาสนภิบาลได้ทะนุบำรุงศาสนาด้วยการแปลพระธรรมและทำหน้าที่เป็นผู้นำของศาสนาในขณะที่ท่านมีชีวิตอยู่</w:t>
      </w:r>
    </w:p>
    <w:p w14:paraId="1D149AED" w14:textId="77777777" w:rsidR="00DC384D" w:rsidRPr="00467D1D" w:rsidRDefault="00064658" w:rsidP="00F518C7">
      <w:pPr>
        <w:jc w:val="thaiDistribute"/>
        <w:rPr>
          <w:rFonts w:ascii="Browallia New" w:hAnsi="Browallia New" w:cs="Browallia New"/>
          <w:sz w:val="32"/>
          <w:szCs w:val="32"/>
        </w:rPr>
      </w:pPr>
      <w:r w:rsidRPr="00467D1D">
        <w:rPr>
          <w:rFonts w:ascii="Browallia New" w:hAnsi="Browallia New" w:cs="Browallia New"/>
          <w:sz w:val="32"/>
          <w:szCs w:val="32"/>
        </w:rPr>
        <w:tab/>
      </w:r>
      <w:r w:rsidRPr="00467D1D">
        <w:rPr>
          <w:rFonts w:ascii="Browallia New" w:hAnsi="Browallia New" w:cs="Browallia New"/>
          <w:sz w:val="32"/>
          <w:szCs w:val="32"/>
          <w:cs/>
        </w:rPr>
        <w:t>ดังที่ปรากฏอยู่ในวรรณกรรมต่างๆ อยู่เสมอ คำว่า “เยาวชน” เป็นเสมือนเครื่องหมายของความบริสุทธิ์ ความสดชื่น ความมีชีวิตชีวา การเปลี่ยนแปลงและความหวัง ตลอดจนอุดมคติอันสูงส่งและการมองโลกในแง่ดีอยู่ตลอดเวลา คุณสมบัติและความคิดอันโดดเด่นเช่นนี้ไม่เพียงแต่จะมีความสำคัญต่อความเจริญก้าวหน้าของเราไปสู่ชีวิตที่ประสบความสำเร็จอย่างแท้จริง และความผาสุกของครอบครัวของเราเองเท่านั้น ยังเป็นสิ่งที่จำเป็นโดยแท้จริงสำหรับความก้าวหน้าสืบไปของอายธรรมทั้งปวงด้วย</w:t>
      </w:r>
    </w:p>
    <w:p w14:paraId="3A883689" w14:textId="77777777" w:rsidR="00DC384D" w:rsidRPr="00467D1D" w:rsidRDefault="00064658">
      <w:pPr>
        <w:spacing w:after="0"/>
        <w:rPr>
          <w:rFonts w:ascii="Browallia New" w:hAnsi="Browallia New" w:cs="Browallia New"/>
          <w:sz w:val="32"/>
          <w:szCs w:val="32"/>
        </w:rPr>
      </w:pP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>ศาสนา</w:t>
      </w:r>
      <w:r w:rsidRPr="00467D1D">
        <w:rPr>
          <w:rFonts w:ascii="Browallia New" w:hAnsi="Browallia New" w:cs="Browallia New"/>
          <w:b/>
          <w:bCs/>
          <w:sz w:val="32"/>
          <w:szCs w:val="32"/>
        </w:rPr>
        <w:t xml:space="preserve">: </w:t>
      </w: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>บทต่างๆ ในพระคัมภีร์ที่ไม่รู้จบกับคำสอนสองประเภท</w:t>
      </w:r>
    </w:p>
    <w:p w14:paraId="16A107B4" w14:textId="77777777" w:rsidR="00DC384D" w:rsidRPr="00467D1D" w:rsidRDefault="00064658" w:rsidP="00F518C7">
      <w:pPr>
        <w:spacing w:after="0"/>
        <w:jc w:val="thaiDistribute"/>
        <w:rPr>
          <w:rFonts w:ascii="Browallia New" w:hAnsi="Browallia New" w:cs="Browallia New"/>
          <w:b/>
          <w:bCs/>
          <w:sz w:val="32"/>
          <w:szCs w:val="32"/>
          <w:u w:val="single"/>
        </w:rPr>
      </w:pPr>
      <w:r w:rsidRPr="00467D1D">
        <w:rPr>
          <w:rFonts w:ascii="Browallia New" w:hAnsi="Browallia New" w:cs="Browallia New"/>
          <w:sz w:val="32"/>
          <w:szCs w:val="32"/>
        </w:rPr>
        <w:t xml:space="preserve">3)  </w:t>
      </w:r>
      <w:r w:rsidRPr="00467D1D">
        <w:rPr>
          <w:rFonts w:ascii="Browallia New" w:hAnsi="Browallia New" w:cs="Browallia New"/>
          <w:sz w:val="32"/>
          <w:szCs w:val="32"/>
          <w:cs/>
        </w:rPr>
        <w:t>ชาวบาไฮมีความเชื่อว่า แก่นแท้และต้นกำเนิดของศาสนาที่ยิ่งใหญ่ทั้งหลายในโลกมีเพียงหนึ่งเดียว ความรู้ที่เผยออกมาในแต่ละศาสนาก็เหมือนกับหนังสือที่มีบทเรียนอย่างสมบูรณ์เล่มหนึ่งที่จัดส่งถึงมือของ</w:t>
      </w:r>
      <w:r w:rsidRPr="00467D1D">
        <w:rPr>
          <w:rFonts w:ascii="Browallia New" w:hAnsi="Browallia New" w:cs="Browallia New"/>
          <w:sz w:val="32"/>
          <w:szCs w:val="32"/>
          <w:cs/>
        </w:rPr>
        <w:lastRenderedPageBreak/>
        <w:t xml:space="preserve">นักเรียนนักศึกษา ตามชั้นเรียนของแต่ละชั้น ตามลำดับวัยจากชั้นเด็กเล็กจนถึงเด็กโต ซึ่งแต่ละคนก็จะได้รับสอน </w:t>
      </w:r>
      <w:r w:rsidRPr="00467D1D">
        <w:rPr>
          <w:rFonts w:ascii="Browallia New" w:hAnsi="Browallia New" w:cs="Browallia New"/>
          <w:sz w:val="32"/>
          <w:szCs w:val="32"/>
        </w:rPr>
        <w:t xml:space="preserve">2 </w:t>
      </w:r>
      <w:r w:rsidRPr="00467D1D">
        <w:rPr>
          <w:rFonts w:ascii="Browallia New" w:hAnsi="Browallia New" w:cs="Browallia New"/>
          <w:sz w:val="32"/>
          <w:szCs w:val="32"/>
          <w:cs/>
        </w:rPr>
        <w:t>แบบด้วยกันคือ</w:t>
      </w:r>
    </w:p>
    <w:p w14:paraId="3AB14761" w14:textId="77777777" w:rsidR="00DC384D" w:rsidRPr="00467D1D" w:rsidRDefault="00064658" w:rsidP="00F518C7">
      <w:pPr>
        <w:spacing w:after="0"/>
        <w:jc w:val="thaiDistribute"/>
        <w:rPr>
          <w:rFonts w:ascii="Browallia New" w:hAnsi="Browallia New" w:cs="Browallia New"/>
          <w:b/>
          <w:bCs/>
          <w:sz w:val="32"/>
          <w:szCs w:val="32"/>
          <w:u w:val="single"/>
        </w:rPr>
      </w:pPr>
      <w:r w:rsidRPr="00211B38">
        <w:rPr>
          <w:rFonts w:ascii="Browallia New" w:hAnsi="Browallia New" w:cs="Browallia New"/>
          <w:b/>
          <w:bCs/>
          <w:sz w:val="32"/>
          <w:szCs w:val="32"/>
        </w:rPr>
        <w:t xml:space="preserve">1) </w:t>
      </w:r>
      <w:proofErr w:type="gramStart"/>
      <w:r w:rsidR="00FC6D87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>คำสอนทั่วไปทางด้านศีลธรรม</w:t>
      </w:r>
      <w:r w:rsidR="00FC6D87" w:rsidRPr="00211B38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211B38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Pr="00467D1D">
        <w:rPr>
          <w:rFonts w:ascii="Browallia New" w:hAnsi="Browallia New" w:cs="Browallia New"/>
          <w:sz w:val="32"/>
          <w:szCs w:val="32"/>
          <w:cs/>
        </w:rPr>
        <w:t>ซึ่งจะคงอยู่ตลอดกาล</w:t>
      </w:r>
      <w:proofErr w:type="gramEnd"/>
      <w:r w:rsidRPr="00467D1D">
        <w:rPr>
          <w:rFonts w:ascii="Browallia New" w:hAnsi="Browallia New" w:cs="Browallia New"/>
          <w:sz w:val="32"/>
          <w:szCs w:val="32"/>
          <w:cs/>
        </w:rPr>
        <w:t xml:space="preserve"> ไม่มีการเปลี่ยนแปลงไม่ว่าจะเป็นในสมัยใด คำสอนเหล่านี้โดยทั่วไปจะกล่าวถึงสิ่งที่ดีงามเพื่อการพัฒนามนุษยชาติ อย่างไรก็ตาม คำสอนเหล่านี้จะต้องถูกแสดงออกในรูปของคำสอนชนิดที่สอง</w:t>
      </w:r>
    </w:p>
    <w:p w14:paraId="3E0C168D" w14:textId="77777777" w:rsidR="00DC384D" w:rsidRPr="00467D1D" w:rsidRDefault="00064658" w:rsidP="00F518C7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 w:rsidRPr="00211B38">
        <w:rPr>
          <w:rFonts w:ascii="Browallia New" w:hAnsi="Browallia New" w:cs="Browallia New"/>
          <w:b/>
          <w:bCs/>
          <w:sz w:val="32"/>
          <w:szCs w:val="32"/>
        </w:rPr>
        <w:t xml:space="preserve">2) </w:t>
      </w:r>
      <w:proofErr w:type="gramStart"/>
      <w:r w:rsidRPr="00467D1D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>คำสอนเฉพาะกาลทางสังคม</w:t>
      </w:r>
      <w:r w:rsidRPr="00467D1D">
        <w:rPr>
          <w:rFonts w:ascii="Browallia New" w:hAnsi="Browallia New" w:cs="Browallia New"/>
          <w:sz w:val="32"/>
          <w:szCs w:val="32"/>
          <w:cs/>
        </w:rPr>
        <w:t xml:space="preserve">  ซึ่งจะเป็นคำสอนที่คงอยู่ชั่วคราว</w:t>
      </w:r>
      <w:proofErr w:type="gramEnd"/>
      <w:r w:rsidRPr="00467D1D">
        <w:rPr>
          <w:rFonts w:ascii="Browallia New" w:hAnsi="Browallia New" w:cs="Browallia New"/>
          <w:sz w:val="32"/>
          <w:szCs w:val="32"/>
          <w:cs/>
        </w:rPr>
        <w:t xml:space="preserve"> และจะเปลี่ยนไปตลอดประวัติศาสตร์ คำสอนเหล่านี้จะกล่าวถึง</w:t>
      </w:r>
      <w:r w:rsidRPr="00467D1D">
        <w:rPr>
          <w:rFonts w:ascii="Browallia New" w:hAnsi="Browallia New" w:cs="Browallia New"/>
          <w:sz w:val="32"/>
          <w:szCs w:val="32"/>
          <w:u w:val="single"/>
          <w:cs/>
        </w:rPr>
        <w:t>วิธีการ</w:t>
      </w:r>
      <w:r w:rsidRPr="00467D1D">
        <w:rPr>
          <w:rFonts w:ascii="Browallia New" w:hAnsi="Browallia New" w:cs="Browallia New"/>
          <w:sz w:val="32"/>
          <w:szCs w:val="32"/>
          <w:cs/>
        </w:rPr>
        <w:t xml:space="preserve">ที่บุคคลหรือสังคมต้องมีเพื่อจะสามารถสร้างความก้าวหน้าแก่พัฒนาการของเขา คำสอนเหล่านี้มีความสำคัญอย่างที่สุดต่อความต้องการของมนุษย์ชาติในช่วงเวลาและยุคสมัยนั้น ๆ </w:t>
      </w:r>
    </w:p>
    <w:p w14:paraId="70C9EF8B" w14:textId="77777777" w:rsidR="00DC384D" w:rsidRPr="00467D1D" w:rsidRDefault="00064658" w:rsidP="00F518C7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 w:rsidRPr="00467D1D">
        <w:rPr>
          <w:rFonts w:ascii="Browallia New" w:hAnsi="Browallia New" w:cs="Browallia New"/>
          <w:sz w:val="32"/>
          <w:szCs w:val="32"/>
        </w:rPr>
        <w:tab/>
      </w:r>
      <w:r w:rsidRPr="00467D1D">
        <w:rPr>
          <w:rFonts w:ascii="Browallia New" w:hAnsi="Browallia New" w:cs="Browallia New"/>
          <w:sz w:val="32"/>
          <w:szCs w:val="32"/>
          <w:cs/>
        </w:rPr>
        <w:t>คำสอนทั่วไปทางด้านศีลธรรมก คือ ธรรมแห่งความเจริญก้าวหน้า คำสอนเฉพาะกาลทางสังคมนั้นจะเป็นรูปแบบที่ธรรมแห่งความเจริญก้าวหน้าจะถูกนำมาปฏิบัติ ยกตัวอย่างเช่น คำสอนทั่วไปทางด้านศีลธรรมเป็นเสมือน “น้ำ” ที่มนุษย์มีความต้องการอยู่ตลอดเวลาสำหรับการดำรงชีวิต ส่วนคำสอนเฉพาะกาลทางสังคมเป็นเสมือนกับ “อุ้งมือ” กะลามะพร้าว หม้อดิน เครื่องแก้ว” หรือรูปแบบต่างๆ ของวิธีการบรรจุน้ำตลอดช่วงประวัติศาสตร์แห่งพัฒนาการของมนุษย์ อาจกล่าวได้ว่า คำสอนทั่วไปทางด้านศีลธรรมก็คือ “น้ำแห่งชีวิต” ส่วนคำสอนที่สองซึ่งเป็นคำสอนเฉพาะกาลทางสังคมก็คือ “แก้วที่ทำหน้าที่บรรจุน้ำ” ดังนั้นคำสอนทั่วไปทางด้านศีลธรรมก็คือธรรมะ คำสอนเฉพาะกาลทางสังคมก็คือรูปแบบ</w:t>
      </w:r>
    </w:p>
    <w:p w14:paraId="0DF79CEA" w14:textId="77777777" w:rsidR="00DC384D" w:rsidRPr="00467D1D" w:rsidRDefault="00064658" w:rsidP="00F518C7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 w:rsidRPr="00467D1D">
        <w:rPr>
          <w:rFonts w:ascii="Browallia New" w:hAnsi="Browallia New" w:cs="Browallia New"/>
          <w:sz w:val="32"/>
          <w:szCs w:val="32"/>
        </w:rPr>
        <w:tab/>
      </w:r>
      <w:r w:rsidRPr="00467D1D">
        <w:rPr>
          <w:rFonts w:ascii="Browallia New" w:hAnsi="Browallia New" w:cs="Browallia New"/>
          <w:sz w:val="32"/>
          <w:szCs w:val="32"/>
          <w:cs/>
        </w:rPr>
        <w:t>เราสามารถเห็นตัวอย่างคำสอนสองประเภทนี้ได้จากสถาบันการสมรส คำสอนทางศีลธรรมอันเป็นนิรันดร์ของศาสนาได้สถาปนาสถาบันของการสมรสขึ้นและยกย่องคุณค่าของการสมรส ว่าเป็นสวัสดิภาพของบุคคลเพื่อการพัฒนาครอบครัวอย่างมีระเบียบในสังคม ในสมันก่อน คำสอนทางสังคมบัญญัติไว้ว่า เป็นการกระทำที่ถูกต้องตามกฎหมาย เป็นที่ยอมรับของสังคม และเป็นผลดีที่ชายคนหนึ่งมีภรรยาได้มากกว่าหนึ่งคน เพื่อที่ว่าบุรุษจะได้ปกป้องคุ้มครองสตรีในยุคที่อยู่ในสภาวะสงคราม ในสมัยนั้นภรรยาจะต้องเชื่อฟังคำพูดของสามีอย่างเคร่งครัดโดยไม่โต้เถียง อย่างไรก็ตาม บัดนี้คำสอนทางสังคมของศาสนาที่พัฒนาไปอย่างต่อเนื่องได้เปลี่ยนไปและระบุไว้อย่างชัดเจนว่า ชายคนหนึ่งจะมีภรรยาได้เพียงคนเดียวเท่านั้น และว่าการปรึกษาและการตกลงอย่างพร้อมใจกันในเรื่องเกี่ยวกับครอบครัวและเรื่องอื่นๆ จะอำนวยประโยชน์ให้มากกว่าการเชื่อคำของสามีอย่างหลับหูหลับตา  เป็นที่แน่นอนว่ายิ่งสตรีได้รับการศึกษามากเท่าใด เธอก็จะสามารถช่วยเหลือสังคมได้มากเท่านั้น ดังนั้น ทรรศนะที่ถูกปรับขึ้นใหม่เกี่ยวกับสถานภาพของสตรีให้เข้ากับยุคสมัย ทำให้สิทธิ์และสิทธิประโยชน์สำหรับสตรีในสังคมยุคสมัยใหม่มีความเท่าเทียมกันกับบุรุษในสังคม สิ่งนี้จะมีส่วนช่วยทำให้บังเกิดความก้าวหน้ากับครอบครัวและประเทศโดยรวมอย่างเห็นได้ชัด</w:t>
      </w:r>
    </w:p>
    <w:p w14:paraId="6F4B6265" w14:textId="77777777" w:rsidR="00DC384D" w:rsidRPr="00467D1D" w:rsidRDefault="00064658" w:rsidP="00F518C7">
      <w:pPr>
        <w:jc w:val="thaiDistribute"/>
        <w:rPr>
          <w:rFonts w:ascii="Browallia New" w:hAnsi="Browallia New" w:cs="Browallia New"/>
          <w:sz w:val="32"/>
          <w:szCs w:val="32"/>
        </w:rPr>
      </w:pPr>
      <w:r w:rsidRPr="00467D1D">
        <w:rPr>
          <w:rFonts w:ascii="Browallia New" w:hAnsi="Browallia New" w:cs="Browallia New"/>
          <w:sz w:val="32"/>
          <w:szCs w:val="32"/>
        </w:rPr>
        <w:tab/>
      </w:r>
      <w:r w:rsidRPr="00467D1D">
        <w:rPr>
          <w:rFonts w:ascii="Browallia New" w:hAnsi="Browallia New" w:cs="Browallia New"/>
          <w:sz w:val="32"/>
          <w:szCs w:val="32"/>
          <w:cs/>
        </w:rPr>
        <w:t>คำสอนเฉพาะกาลทางสังคมที่มีการเปลี่ยนแปลงอย่างต่อเนื่องได้ถูกเผยออกมาเป็นระยะตั้งแต่บรรพกาลจนกระทั่งถึงยุคที่ทันสมัยอย่างสูงสุดในปัจจุบัน เพื่อที่ศาสนาจะรักษาความสดชื่นในเยาว์วัย และ</w:t>
      </w:r>
      <w:r w:rsidRPr="00467D1D">
        <w:rPr>
          <w:rFonts w:ascii="Browallia New" w:hAnsi="Browallia New" w:cs="Browallia New"/>
          <w:sz w:val="32"/>
          <w:szCs w:val="32"/>
          <w:cs/>
        </w:rPr>
        <w:lastRenderedPageBreak/>
        <w:t xml:space="preserve">ความมีชีวิตชีวาซึ่งเข้ากันได้กับความต้องการในยุคปัจจุบันที่เรากำลังก้าวไปสู่ปี </w:t>
      </w:r>
      <w:r w:rsidRPr="00467D1D">
        <w:rPr>
          <w:rFonts w:ascii="Browallia New" w:hAnsi="Browallia New" w:cs="Browallia New"/>
          <w:sz w:val="32"/>
          <w:szCs w:val="32"/>
        </w:rPr>
        <w:t xml:space="preserve">2000 </w:t>
      </w:r>
      <w:r w:rsidRPr="00467D1D">
        <w:rPr>
          <w:rFonts w:ascii="Browallia New" w:hAnsi="Browallia New" w:cs="Browallia New"/>
          <w:sz w:val="32"/>
          <w:szCs w:val="32"/>
          <w:cs/>
        </w:rPr>
        <w:t>คำสอนที่เกี่ยวกับการใช้ชีวิตทุกแง่มุมจำเป็นจะต้องถูกปรับให้เข้ากับยุคสมัยเป็นระยะๆ โดยพระผู้ทรงเป็นครูที่สมบูรณ์ที่สุด</w:t>
      </w:r>
    </w:p>
    <w:p w14:paraId="3A0AAF08" w14:textId="77777777" w:rsidR="00DC384D" w:rsidRPr="00467D1D" w:rsidRDefault="00064658">
      <w:pPr>
        <w:spacing w:after="0"/>
        <w:rPr>
          <w:rFonts w:ascii="Browallia New" w:hAnsi="Browallia New" w:cs="Browallia New"/>
          <w:b/>
          <w:bCs/>
          <w:sz w:val="32"/>
          <w:szCs w:val="32"/>
        </w:rPr>
      </w:pP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>เหล่าบรมศาสดา</w:t>
      </w:r>
      <w:r w:rsidRPr="00467D1D">
        <w:rPr>
          <w:rFonts w:ascii="Browallia New" w:hAnsi="Browallia New" w:cs="Browallia New"/>
          <w:b/>
          <w:bCs/>
          <w:sz w:val="32"/>
          <w:szCs w:val="32"/>
        </w:rPr>
        <w:t xml:space="preserve">:  </w:t>
      </w: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>ครูผู้เปลี่ยนแปลงสังคมที่ไม่หยุดนิ่ง</w:t>
      </w:r>
    </w:p>
    <w:p w14:paraId="46E9A6F0" w14:textId="77777777" w:rsidR="00DC384D" w:rsidRPr="00467D1D" w:rsidRDefault="00064658" w:rsidP="00F518C7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 w:rsidRPr="00467D1D">
        <w:rPr>
          <w:rFonts w:ascii="Browallia New" w:hAnsi="Browallia New" w:cs="Browallia New"/>
          <w:b/>
          <w:bCs/>
          <w:sz w:val="32"/>
          <w:szCs w:val="32"/>
        </w:rPr>
        <w:tab/>
      </w:r>
      <w:r w:rsidRPr="00467D1D">
        <w:rPr>
          <w:rFonts w:ascii="Browallia New" w:hAnsi="Browallia New" w:cs="Browallia New"/>
          <w:sz w:val="32"/>
          <w:szCs w:val="32"/>
          <w:cs/>
        </w:rPr>
        <w:t>บาไฮเชื่อว่าขบวนการปรับเปลี่ยนให้เข้ากับกาลสมัยนี้ทำโดยผ่านการเผยพระธรรมที่ต่อเนื่องกันมา นั่นหมายความว่า ครูจากสวรรค์ เช่นพระกฤษณะ พระพุทธเจ้า พระคริสต์ พระโมฮัมหมัด และพระบาฮาอุลลาห์ จะมาปรากฏองค์โดยทิ้งช่วงห่างกันประมาณหนึ่งพันปีลักษณะเหมือนกับการที่เราเรียนตามหลักสูตรอย่างต่อเนื่องในโรงเรียนหรือในมหาวิทยาลัย ตัวอย่างเช่น นักศึกษาคณิตศาสตร์ต้องเรียนวิชาเลขก่อน จากนั้นจึงเรียนคณะคณิตศาสตร์ พีชคณิต เรขาคณิต ตรีโกณมิติ และอื่นๆ ต่อไปอีก นักเรียนจะได้เรียนอย่างต่อเนื่องกันและก้าวหน้าขึ้นไปมีความเข้าใจเพิ่มขึ้นเมื่อได้เรียนรู้หลักการใหม่และพบครูคนใหม่ในระดับที่สูงขึ้น</w:t>
      </w:r>
    </w:p>
    <w:p w14:paraId="0CB627A6" w14:textId="77777777" w:rsidR="00DC384D" w:rsidRPr="00467D1D" w:rsidRDefault="00064658" w:rsidP="00F518C7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 w:rsidRPr="00467D1D">
        <w:rPr>
          <w:rFonts w:ascii="Browallia New" w:hAnsi="Browallia New" w:cs="Browallia New"/>
          <w:sz w:val="32"/>
          <w:szCs w:val="32"/>
        </w:rPr>
        <w:tab/>
      </w:r>
      <w:r w:rsidRPr="00467D1D">
        <w:rPr>
          <w:rFonts w:ascii="Browallia New" w:hAnsi="Browallia New" w:cs="Browallia New"/>
          <w:sz w:val="32"/>
          <w:szCs w:val="32"/>
          <w:cs/>
        </w:rPr>
        <w:t>ครูจากสวรรค์เพียงไม่กี่พระองค์นี้ก็เหมือนกับครูที่ดีเลิศโดยทั่วไป จะทรงปฏิบัติหน้าที่สามอย่างคือ</w:t>
      </w:r>
    </w:p>
    <w:p w14:paraId="431BB258" w14:textId="77777777" w:rsidR="00DC384D" w:rsidRPr="00467D1D" w:rsidRDefault="00064658" w:rsidP="00F518C7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 w:rsidRPr="00467D1D">
        <w:rPr>
          <w:rFonts w:ascii="Browallia New" w:hAnsi="Browallia New" w:cs="Browallia New"/>
          <w:sz w:val="32"/>
          <w:szCs w:val="32"/>
        </w:rPr>
        <w:t xml:space="preserve">1) </w:t>
      </w:r>
      <w:r w:rsidRPr="00467D1D">
        <w:rPr>
          <w:rFonts w:ascii="Browallia New" w:hAnsi="Browallia New" w:cs="Browallia New"/>
          <w:sz w:val="32"/>
          <w:szCs w:val="32"/>
          <w:cs/>
        </w:rPr>
        <w:t xml:space="preserve">เพิ่มเติมคำสอนใหม่ๆ ที่จะเป็นประโยชน์ในด้านการพัฒนามนุษย์ในยุคนั้นๆ </w:t>
      </w:r>
    </w:p>
    <w:p w14:paraId="1895A5CD" w14:textId="77777777" w:rsidR="00DC384D" w:rsidRPr="00467D1D" w:rsidRDefault="00064658" w:rsidP="00F518C7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 w:rsidRPr="00467D1D">
        <w:rPr>
          <w:rFonts w:ascii="Browallia New" w:hAnsi="Browallia New" w:cs="Browallia New"/>
          <w:sz w:val="32"/>
          <w:szCs w:val="32"/>
        </w:rPr>
        <w:t xml:space="preserve">2) </w:t>
      </w:r>
      <w:r w:rsidRPr="00467D1D">
        <w:rPr>
          <w:rFonts w:ascii="Browallia New" w:hAnsi="Browallia New" w:cs="Browallia New"/>
          <w:sz w:val="32"/>
          <w:szCs w:val="32"/>
          <w:cs/>
        </w:rPr>
        <w:t>รักษาคำสอนที่มีมาแต่เดิมหรือปรับใหม่ในส่วนที่ยังคงประโยชน์ในยุคนั้น</w:t>
      </w:r>
    </w:p>
    <w:p w14:paraId="4006560E" w14:textId="77777777" w:rsidR="00DC384D" w:rsidRPr="00467D1D" w:rsidRDefault="00064658" w:rsidP="00F518C7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 w:rsidRPr="00467D1D">
        <w:rPr>
          <w:rFonts w:ascii="Browallia New" w:hAnsi="Browallia New" w:cs="Browallia New"/>
          <w:sz w:val="32"/>
          <w:szCs w:val="32"/>
        </w:rPr>
        <w:t xml:space="preserve">3) </w:t>
      </w:r>
      <w:r w:rsidRPr="00467D1D">
        <w:rPr>
          <w:rFonts w:ascii="Browallia New" w:hAnsi="Browallia New" w:cs="Browallia New"/>
          <w:sz w:val="32"/>
          <w:szCs w:val="32"/>
          <w:cs/>
        </w:rPr>
        <w:t>ยกเลิกคำสอนที่ได้กลายเป็นรูปแบบที่ว่างเปล่าและไร้ชีวิต ซึ่งไม่ก่อให้เกิดความเติบโตแก่มนุษย์ในยุคนั้นแล้ว</w:t>
      </w:r>
    </w:p>
    <w:p w14:paraId="4E2033D9" w14:textId="77777777" w:rsidR="00DC384D" w:rsidRPr="00467D1D" w:rsidRDefault="00064658" w:rsidP="00F518C7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 w:rsidRPr="00467D1D">
        <w:rPr>
          <w:rFonts w:ascii="Browallia New" w:hAnsi="Browallia New" w:cs="Browallia New"/>
          <w:sz w:val="32"/>
          <w:szCs w:val="32"/>
        </w:rPr>
        <w:tab/>
      </w:r>
      <w:r w:rsidRPr="00467D1D">
        <w:rPr>
          <w:rFonts w:ascii="Browallia New" w:hAnsi="Browallia New" w:cs="Browallia New"/>
          <w:sz w:val="32"/>
          <w:szCs w:val="32"/>
          <w:cs/>
        </w:rPr>
        <w:t>ครูจากสวรรค์ที่หาที่เปรียบมิได้เหล่านี้ได้นำมนุษย์ผ่านการรวมตัวพัฒนาทางด้านสังคมในแต่ละขั้นตอน มี</w:t>
      </w: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>เหล่าบรมครูจากสวรรค์</w:t>
      </w:r>
      <w:r w:rsidRPr="00467D1D">
        <w:rPr>
          <w:rFonts w:ascii="Browallia New" w:hAnsi="Browallia New" w:cs="Browallia New"/>
          <w:sz w:val="32"/>
          <w:szCs w:val="32"/>
          <w:cs/>
        </w:rPr>
        <w:t>ปรากฏอยู่ในขณะที่มนุษย์กำลังวางรูปแบบและกำลังประสานจิตใต้สำนึกตั้งแต่ระดับบุคคล ครอบครัว ญาติพี่น้อง เผ่าพันธุ์ อาณาจักร เมือง รัฐ สู่ระดับชนชาติ ยุคนี้ก็เช่นกัน มี</w:t>
      </w: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>พระบรมครู</w:t>
      </w:r>
      <w:r w:rsidRPr="00467D1D">
        <w:rPr>
          <w:rFonts w:ascii="Browallia New" w:hAnsi="Browallia New" w:cs="Browallia New"/>
          <w:sz w:val="32"/>
          <w:szCs w:val="32"/>
          <w:cs/>
        </w:rPr>
        <w:t xml:space="preserve">อยู่กับเราในขณะนี้ที่เรากำลังเผชิญกับปัญหาของยุคแห่งนานาชาติ </w:t>
      </w: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>ครูจากสวรรค์</w:t>
      </w:r>
      <w:r w:rsidRPr="00467D1D">
        <w:rPr>
          <w:rFonts w:ascii="Browallia New" w:hAnsi="Browallia New" w:cs="Browallia New"/>
          <w:sz w:val="32"/>
          <w:szCs w:val="32"/>
          <w:cs/>
        </w:rPr>
        <w:t xml:space="preserve">ประสานมนุษย์และเยียวยาการขาดความสามัคคีกลมเกลียวในตัวบุคคล และในสังคมในระยะแห่งพัฒนาการนั้นด้วยคำสอนของพระองค์ พระบาฮาอุลลาห์ทรงลิขิตเกี่ยวกับขบวนการเจริญเติบโตซึ่งเริ่มใหม่ทุกๆ ประมาณหนึ่งพันปีไว้ดังนี้  </w:t>
      </w: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>“นายแพทย์ผู้รอบรู้ทรงจับชีพจรของมนุษยชาติ พระองค์เข้าใจโรคและสั่งการรักษาด้วยอัจฉริยภาพที่ไม่มีผิดพลาด แต่ละยุคมีปัญหาของตนเอง</w:t>
      </w:r>
      <w:r w:rsidRPr="00467D1D">
        <w:rPr>
          <w:rFonts w:ascii="Browallia New" w:hAnsi="Browallia New" w:cs="Browallia New"/>
          <w:b/>
          <w:bCs/>
          <w:sz w:val="32"/>
          <w:szCs w:val="32"/>
        </w:rPr>
        <w:t xml:space="preserve">... </w:t>
      </w: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>การรักษาที่โลกต้องการสำหรับความทุกข์ทรมานในปัจจุบันจะไม่เหมือนกับการรักษาที่ยุคต่อไปต้องการ”</w:t>
      </w:r>
    </w:p>
    <w:p w14:paraId="4471E0BA" w14:textId="77777777" w:rsidR="00DC384D" w:rsidRDefault="00DC384D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5FC711B1" w14:textId="77777777" w:rsidR="00F518C7" w:rsidRDefault="00F518C7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72FE9022" w14:textId="77777777" w:rsidR="00F518C7" w:rsidRDefault="00F518C7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2AEC6A94" w14:textId="77777777" w:rsidR="00F518C7" w:rsidRPr="00467D1D" w:rsidRDefault="00F518C7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4AC17DEA" w14:textId="77777777" w:rsidR="00DC384D" w:rsidRPr="00467D1D" w:rsidRDefault="00064658" w:rsidP="00F518C7">
      <w:pPr>
        <w:rPr>
          <w:rFonts w:ascii="Browallia New" w:hAnsi="Browallia New" w:cs="Browallia New"/>
          <w:sz w:val="32"/>
          <w:szCs w:val="32"/>
          <w:cs/>
        </w:rPr>
      </w:pP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lastRenderedPageBreak/>
        <w:t xml:space="preserve">ตอนที่ </w:t>
      </w:r>
      <w:r w:rsidR="00474C50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Pr="00467D1D">
        <w:rPr>
          <w:rFonts w:ascii="Browallia New" w:hAnsi="Browallia New" w:cs="Browallia New"/>
          <w:b/>
          <w:bCs/>
          <w:sz w:val="32"/>
          <w:szCs w:val="32"/>
        </w:rPr>
        <w:t xml:space="preserve">2 </w:t>
      </w:r>
      <w:r w:rsidR="00474C50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>ความสำคัญของการศึกษา คัดมาจากพระธรรมลิขิตบางบท</w:t>
      </w:r>
    </w:p>
    <w:p w14:paraId="7C086527" w14:textId="77777777" w:rsidR="00DC384D" w:rsidRPr="00467D1D" w:rsidRDefault="00064658">
      <w:pPr>
        <w:spacing w:after="0"/>
        <w:rPr>
          <w:rFonts w:ascii="Browallia New" w:hAnsi="Browallia New" w:cs="Browallia New"/>
          <w:sz w:val="32"/>
          <w:szCs w:val="32"/>
        </w:rPr>
      </w:pPr>
      <w:r w:rsidRPr="00467D1D">
        <w:rPr>
          <w:rFonts w:ascii="Browallia New" w:hAnsi="Browallia New" w:cs="Browallia New"/>
          <w:sz w:val="32"/>
          <w:szCs w:val="32"/>
          <w:cs/>
        </w:rPr>
        <w:t>คุณค่าของความรู้และการศึกษาที่อำนวยประโยชน์</w:t>
      </w:r>
    </w:p>
    <w:p w14:paraId="691D7FA1" w14:textId="77777777" w:rsidR="00DC384D" w:rsidRPr="00467D1D" w:rsidRDefault="00064658">
      <w:pPr>
        <w:spacing w:after="0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467D1D">
        <w:rPr>
          <w:rFonts w:ascii="Browallia New" w:hAnsi="Browallia New" w:cs="Browallia New"/>
          <w:sz w:val="32"/>
          <w:szCs w:val="32"/>
        </w:rPr>
        <w:tab/>
      </w:r>
      <w:r w:rsidRPr="00467D1D">
        <w:rPr>
          <w:rFonts w:ascii="Browallia New" w:hAnsi="Browallia New" w:cs="Browallia New"/>
          <w:b/>
          <w:bCs/>
          <w:sz w:val="32"/>
          <w:szCs w:val="32"/>
        </w:rPr>
        <w:t>“</w:t>
      </w: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>ความรู้เป็นเสมือนปีกสำหรับชีวิตของมนุษย์ และเป็นบันไดให้มนุษย์ไต่ขึ้นไป การแสวงหาความรู้เป็นหน้าที่ของทุกคน”</w:t>
      </w:r>
    </w:p>
    <w:p w14:paraId="2BB62413" w14:textId="77777777" w:rsidR="00DC384D" w:rsidRPr="00467D1D" w:rsidRDefault="00064658" w:rsidP="00F518C7">
      <w:pPr>
        <w:jc w:val="right"/>
        <w:rPr>
          <w:rFonts w:ascii="Browallia New" w:hAnsi="Browallia New" w:cs="Browallia New"/>
          <w:b/>
          <w:bCs/>
          <w:sz w:val="32"/>
          <w:szCs w:val="32"/>
        </w:rPr>
      </w:pP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>พระบาฮาอุลลาห์</w:t>
      </w:r>
    </w:p>
    <w:p w14:paraId="0592A58D" w14:textId="77777777" w:rsidR="00DC384D" w:rsidRPr="00467D1D" w:rsidRDefault="00064658">
      <w:pPr>
        <w:spacing w:after="0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467D1D">
        <w:rPr>
          <w:rFonts w:ascii="Browallia New" w:hAnsi="Browallia New" w:cs="Browallia New"/>
          <w:b/>
          <w:bCs/>
          <w:sz w:val="32"/>
          <w:szCs w:val="32"/>
        </w:rPr>
        <w:tab/>
        <w:t>“</w:t>
      </w: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>แท้จริงแล้ว ความรู้คือทรัพย์ที่แท้จริงของมนุษย์ คือบ่อเกิดของความรุ่งโรจน์ พระพร ความปีติ ความเกษมสันต์ ความเบิกบานและความปลาบปลื้มสำหรับมนุษย์”</w:t>
      </w:r>
    </w:p>
    <w:p w14:paraId="65E5D1FC" w14:textId="77777777" w:rsidR="00DC384D" w:rsidRPr="00467D1D" w:rsidRDefault="00064658" w:rsidP="00F518C7">
      <w:pPr>
        <w:jc w:val="right"/>
        <w:rPr>
          <w:rFonts w:ascii="Browallia New" w:hAnsi="Browallia New" w:cs="Browallia New"/>
          <w:b/>
          <w:bCs/>
          <w:sz w:val="32"/>
          <w:szCs w:val="32"/>
        </w:rPr>
      </w:pP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>พระบาฮาอุลลาห์</w:t>
      </w:r>
    </w:p>
    <w:p w14:paraId="3CB5A07E" w14:textId="77777777" w:rsidR="00DC384D" w:rsidRPr="00467D1D" w:rsidRDefault="00064658" w:rsidP="00F518C7">
      <w:pPr>
        <w:spacing w:after="0"/>
        <w:jc w:val="thaiDistribute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467D1D">
        <w:rPr>
          <w:rFonts w:ascii="Browallia New" w:hAnsi="Browallia New" w:cs="Browallia New"/>
          <w:b/>
          <w:bCs/>
          <w:sz w:val="32"/>
          <w:szCs w:val="32"/>
        </w:rPr>
        <w:tab/>
        <w:t>“</w:t>
      </w: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>ไม่ปรารถนาให้คนถูกละเลยจนปราศจากความรู้หรือทักษะ เพราะเขาจะเป็นเสมือนพฤกษาที่ไร้ดอกผล ดังนั้นถ้าพฤกษานั้นมีความสามารถและศักยภาพมากเท่าใดเจ้าจำเป็นต้องประดับพฤกษาแห่งชีวิตนั้นด้วยผล ดังเช่น ความรู้ ความสุขุมรอบคอบ การเอาใจเขามาใส่ใจเรา และคำพูดที่ฉะฉานมากเพียงนั้น”</w:t>
      </w:r>
    </w:p>
    <w:p w14:paraId="1EDAC37D" w14:textId="77777777" w:rsidR="00DC384D" w:rsidRPr="00467D1D" w:rsidRDefault="00064658" w:rsidP="00F518C7">
      <w:pPr>
        <w:jc w:val="right"/>
        <w:rPr>
          <w:rFonts w:ascii="Browallia New" w:hAnsi="Browallia New" w:cs="Browallia New"/>
          <w:b/>
          <w:bCs/>
          <w:sz w:val="32"/>
          <w:szCs w:val="32"/>
        </w:rPr>
      </w:pP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>พระอับดุลบาฮา</w:t>
      </w:r>
    </w:p>
    <w:p w14:paraId="498A515A" w14:textId="77777777" w:rsidR="00DC384D" w:rsidRPr="00467D1D" w:rsidRDefault="00FC6D87" w:rsidP="00F518C7">
      <w:pPr>
        <w:spacing w:after="0"/>
        <w:ind w:firstLine="720"/>
        <w:jc w:val="thaiDistribute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467D1D">
        <w:rPr>
          <w:rFonts w:ascii="Browallia New" w:eastAsia="Cordia New" w:hAnsi="Browallia New" w:cs="Browallia New"/>
          <w:b/>
          <w:bCs/>
          <w:sz w:val="32"/>
          <w:szCs w:val="32"/>
        </w:rPr>
        <w:t xml:space="preserve"> </w:t>
      </w:r>
      <w:r w:rsidR="00064658" w:rsidRPr="00467D1D">
        <w:rPr>
          <w:rFonts w:ascii="Browallia New" w:eastAsia="Cordia New" w:hAnsi="Browallia New" w:cs="Browallia New"/>
          <w:b/>
          <w:bCs/>
          <w:sz w:val="32"/>
          <w:szCs w:val="32"/>
        </w:rPr>
        <w:t>“</w:t>
      </w:r>
      <w:r w:rsidR="00064658" w:rsidRPr="00467D1D">
        <w:rPr>
          <w:rFonts w:ascii="Browallia New" w:hAnsi="Browallia New" w:cs="Browallia New"/>
          <w:b/>
          <w:bCs/>
          <w:sz w:val="32"/>
          <w:szCs w:val="32"/>
          <w:cs/>
        </w:rPr>
        <w:t>จงเพียรพยายามทุกวิถีทางที่จะได้มาซึ่งสาขาความรู้ด้านต่างๆ ตลอดจนพฤกษาแห่งความเข้าใจ จงพยายามอย่างสุดกำลังปัญญาเพื่อที่จะประสบความสำเร็จทั้งทางด้านวัตถุและจิตใจ”</w:t>
      </w:r>
    </w:p>
    <w:p w14:paraId="5A5FB359" w14:textId="77777777" w:rsidR="00DC384D" w:rsidRPr="00467D1D" w:rsidRDefault="00064658" w:rsidP="00F518C7">
      <w:pPr>
        <w:jc w:val="right"/>
        <w:rPr>
          <w:rFonts w:ascii="Browallia New" w:hAnsi="Browallia New" w:cs="Browallia New"/>
          <w:b/>
          <w:bCs/>
          <w:sz w:val="32"/>
          <w:szCs w:val="32"/>
        </w:rPr>
      </w:pP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>พระอับดุลบาฮา</w:t>
      </w:r>
    </w:p>
    <w:p w14:paraId="24704C61" w14:textId="77777777" w:rsidR="00DC384D" w:rsidRPr="00467D1D" w:rsidRDefault="00064658" w:rsidP="00F518C7">
      <w:pPr>
        <w:spacing w:after="0"/>
        <w:jc w:val="thaiDistribute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467D1D">
        <w:rPr>
          <w:rFonts w:ascii="Browallia New" w:hAnsi="Browallia New" w:cs="Browallia New"/>
          <w:b/>
          <w:bCs/>
          <w:sz w:val="32"/>
          <w:szCs w:val="32"/>
        </w:rPr>
        <w:tab/>
        <w:t>“</w:t>
      </w: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>มนุษย์เปรียบประดุจดังเหล็กกล้าซึ่งมีธาตุแท้ซ่อนอยู่ภายใน โดยอาศัยคำตักเตือน อรรถาธิบาย คำแนะนำและการศึกษาที่ดี ธาตุแท้ภายในจะปรากฏโฉมออกมา อย่างไรก็ตาม หากเขาถูกปล่อยให้อยู่ในสภาพเดิม การกัดกร่อนโดยสนิมแห่งตัณหาและความโลภก็จะสามารถทำลายเขาได้”</w:t>
      </w:r>
    </w:p>
    <w:p w14:paraId="032EE010" w14:textId="77777777" w:rsidR="00DC384D" w:rsidRPr="00467D1D" w:rsidRDefault="00064658" w:rsidP="00F518C7">
      <w:pPr>
        <w:jc w:val="right"/>
        <w:rPr>
          <w:rFonts w:ascii="Browallia New" w:hAnsi="Browallia New" w:cs="Browallia New"/>
          <w:b/>
          <w:bCs/>
          <w:sz w:val="32"/>
          <w:szCs w:val="32"/>
        </w:rPr>
      </w:pP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>พระบาฮาอุลลาห์</w:t>
      </w:r>
    </w:p>
    <w:p w14:paraId="3856697B" w14:textId="77777777" w:rsidR="00DC384D" w:rsidRPr="00467D1D" w:rsidRDefault="00064658">
      <w:pPr>
        <w:spacing w:after="0"/>
        <w:rPr>
          <w:rFonts w:ascii="Browallia New" w:hAnsi="Browallia New" w:cs="Browallia New"/>
          <w:sz w:val="32"/>
          <w:szCs w:val="32"/>
        </w:rPr>
      </w:pPr>
      <w:r w:rsidRPr="00467D1D">
        <w:rPr>
          <w:rFonts w:ascii="Browallia New" w:hAnsi="Browallia New" w:cs="Browallia New"/>
          <w:sz w:val="32"/>
          <w:szCs w:val="32"/>
        </w:rPr>
        <w:tab/>
      </w:r>
      <w:r w:rsidRPr="00467D1D">
        <w:rPr>
          <w:rFonts w:ascii="Browallia New" w:hAnsi="Browallia New" w:cs="Browallia New"/>
          <w:sz w:val="32"/>
          <w:szCs w:val="32"/>
          <w:cs/>
        </w:rPr>
        <w:t xml:space="preserve">การใฝ่หาความรู้เป็นวัตถุประสงค์เบื้องต้นของชีวิต ได้มาโดยผ่านขบวนการศึกษา ไม่ว่านักศึกษาจะได้ความรู้โดยการศึกษาด้วยตนเองหรือในระบบโรงเรียน เขาหรือเธอควรตระหนักว่าโดยพื้นฐานแล้วมีความรู้อยู่สามประเภท ในหนังสือ </w:t>
      </w:r>
      <w:r w:rsidRPr="00467D1D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>เฉลยปัญหาธรรมบางข้อ</w:t>
      </w:r>
      <w:r w:rsidRPr="00467D1D">
        <w:rPr>
          <w:rFonts w:ascii="Browallia New" w:hAnsi="Browallia New" w:cs="Browallia New"/>
          <w:sz w:val="32"/>
          <w:szCs w:val="32"/>
          <w:cs/>
        </w:rPr>
        <w:t xml:space="preserve"> พระอับดุลบาฮากล่าวว่าความรู้สามประเภทนั้น คือ ด้านวัตถุ ด้านมนุษย์ และด้านธรรมะ</w:t>
      </w:r>
    </w:p>
    <w:p w14:paraId="661958D8" w14:textId="77777777" w:rsidR="00DC384D" w:rsidRPr="00467D1D" w:rsidRDefault="00064658" w:rsidP="00F518C7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 w:rsidRPr="00467D1D">
        <w:rPr>
          <w:rFonts w:ascii="Browallia New" w:hAnsi="Browallia New" w:cs="Browallia New"/>
          <w:sz w:val="32"/>
          <w:szCs w:val="32"/>
        </w:rPr>
        <w:lastRenderedPageBreak/>
        <w:t xml:space="preserve">1)  </w:t>
      </w:r>
      <w:r w:rsidRPr="00467D1D">
        <w:rPr>
          <w:rFonts w:ascii="Browallia New" w:hAnsi="Browallia New" w:cs="Browallia New"/>
          <w:sz w:val="32"/>
          <w:szCs w:val="32"/>
          <w:cs/>
        </w:rPr>
        <w:t>ความรู้ทางวัตถุเป็นเรื่องที่เกี่ยวกับอาณาจักรแห่งชีวิตที่มีรูปร่างตัวตน และมีความต้องการในสิ่งที่มองเห็นได้ ความรู้ชนิดนี้เกี่ยวข้องกับความก้าวหน้าและพัฒนาการทางร่างกาย สุขอนามัยและความสะดวกสบาย</w:t>
      </w:r>
    </w:p>
    <w:p w14:paraId="75723A0C" w14:textId="77777777" w:rsidR="00DC384D" w:rsidRPr="00467D1D" w:rsidRDefault="00F518C7" w:rsidP="00F518C7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2)  </w:t>
      </w:r>
      <w:r w:rsidR="00064658" w:rsidRPr="00467D1D">
        <w:rPr>
          <w:rFonts w:ascii="Browallia New" w:hAnsi="Browallia New" w:cs="Browallia New"/>
          <w:sz w:val="32"/>
          <w:szCs w:val="32"/>
          <w:cs/>
        </w:rPr>
        <w:t>ความรู้ด้านมนุษย์เกี่ยวข้องกับอารยธรรมและความเจริญซึ่งรวมถึงการปกครอง การบริหาร ศิลปะ งานกุศล วิทยาศาสตร์และเทคโนโลยี</w:t>
      </w:r>
    </w:p>
    <w:p w14:paraId="3A29C78F" w14:textId="77777777" w:rsidR="00DC384D" w:rsidRPr="00467D1D" w:rsidRDefault="00064658" w:rsidP="00F518C7">
      <w:pPr>
        <w:jc w:val="thaiDistribute"/>
        <w:rPr>
          <w:rFonts w:ascii="Browallia New" w:hAnsi="Browallia New" w:cs="Browallia New"/>
          <w:sz w:val="32"/>
          <w:szCs w:val="32"/>
        </w:rPr>
      </w:pPr>
      <w:r w:rsidRPr="00467D1D">
        <w:rPr>
          <w:rFonts w:ascii="Browallia New" w:hAnsi="Browallia New" w:cs="Browallia New"/>
          <w:sz w:val="32"/>
          <w:szCs w:val="32"/>
        </w:rPr>
        <w:t xml:space="preserve">3)  </w:t>
      </w:r>
      <w:r w:rsidRPr="00467D1D">
        <w:rPr>
          <w:rFonts w:ascii="Browallia New" w:hAnsi="Browallia New" w:cs="Browallia New"/>
          <w:sz w:val="32"/>
          <w:szCs w:val="32"/>
          <w:cs/>
        </w:rPr>
        <w:t>ความรู้ทางธรรมะประกอบด้วยการได้มาซึ่งคุณงามความดีอันเป็นคุณสมบัติของสวรรค์ เป็นความรู้ทางศีลธรรมของศาสนาที่แท้จริง และเป็นความรู้ของอาณาจักรแห่งพระผู้เป็นเจ้า</w:t>
      </w:r>
    </w:p>
    <w:p w14:paraId="6FD993AF" w14:textId="77777777" w:rsidR="00DC384D" w:rsidRPr="00467D1D" w:rsidRDefault="00064658" w:rsidP="00F518C7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 w:rsidRPr="00467D1D">
        <w:rPr>
          <w:rFonts w:ascii="Browallia New" w:hAnsi="Browallia New" w:cs="Browallia New"/>
          <w:sz w:val="32"/>
          <w:szCs w:val="32"/>
        </w:rPr>
        <w:tab/>
      </w:r>
      <w:r w:rsidRPr="00467D1D">
        <w:rPr>
          <w:rFonts w:ascii="Browallia New" w:hAnsi="Browallia New" w:cs="Browallia New"/>
          <w:sz w:val="32"/>
          <w:szCs w:val="32"/>
          <w:cs/>
        </w:rPr>
        <w:t xml:space="preserve">ความรู้ทางธรรมมีความสำคัญอย่างยิ่งต่อมนุษย์ ความรู้ชนิดนี้ทำให้ปัจเจกบุคคล รวมเป็นหนึ่งเดียวอย่างแน่นเฟ้นกับสังคม และความจำเป็นของการรวมตัวกันเป็นกลุ่มก้อน นี้คือพื้นฐานของความเจริญทั้งหลายทั้งปวง ในระดับบุคคลแล้ว การศึกษาทางธรรมอำนวยความรู้ให้ทราบว่าความประพฤติเช่นไรที่ประกอบด้วยจริยธรรมและความถูกต้องตามกาลเทศะ ให้ความเข้าใจอย่างถ่องแท้ว่าในสถานการณ์หนึ่งๆ อะไรคือสิ่งที่ถูกต้องและอะไรคือสิ่งที่ผิด อย่างไรก็ตาม สิ่งที่สำคัญที่สุดคือ ความรู้ชนิดนี้พัฒนาพลังลักษณะนิสัยให้กระทำแต่สิ่งที่ถูกต้อง หนังสือพิมพ์ทั่วโลกมีเรื่องราวมากมายเกี่ยวกับบุคคลที่มีความรู้สองประเภทแรกดังกล่าวเบื้องต้นเป็นอย่างดีแต่กลับไม่สนใจใยดีกับความรู้ทางธรรมซึ่งเป็นความรู้ชนิดที่สาม เขาไม่ได้ศึกษาเรียนรู้ หรือฝึกฝนศิลปะให้ได้มาซึ่งคุณงามความดีทางธรรมะ ด้วยเหตุนี้เอง เขาจึงมีนิสัยอ่อนแอและวิจารณญาณของเขาสับสนว่า พฤติกรรมใดถูก พฤติกรรมใดผิด ดังนั้นพวกเขาจึงกระทำความผิด ซึ่งมักเป็นอาชญากรรม หากใครคนหนึ่งหยุดพัฒนาพลังที่ได้มาจากการยึดถือกฎ คำสั่งสอนตักเตือนตลอดจนคำแนะนำของศาสนาที่พัฒนาติดต่อกันมาโดยไม่หยุดยั้งแล้วเขาหรือเธอก็จะหยุดการเจริญเติบโตและจะถูกครอบงำด้วยความอ่อนแอ </w:t>
      </w:r>
      <w:r w:rsidRPr="00467D1D">
        <w:rPr>
          <w:rFonts w:ascii="Browallia New" w:hAnsi="Browallia New" w:cs="Browallia New"/>
          <w:sz w:val="32"/>
          <w:szCs w:val="32"/>
        </w:rPr>
        <w:t>(</w:t>
      </w:r>
      <w:r w:rsidRPr="00467D1D">
        <w:rPr>
          <w:rFonts w:ascii="Browallia New" w:hAnsi="Browallia New" w:cs="Browallia New"/>
          <w:sz w:val="32"/>
          <w:szCs w:val="32"/>
          <w:cs/>
        </w:rPr>
        <w:t>เหมือนกับเครื่องมือเหล็กที่เป็นสนิมเพราะไม่ได้ใช้</w:t>
      </w:r>
      <w:r w:rsidRPr="00467D1D">
        <w:rPr>
          <w:rFonts w:ascii="Browallia New" w:hAnsi="Browallia New" w:cs="Browallia New"/>
          <w:sz w:val="32"/>
          <w:szCs w:val="32"/>
        </w:rPr>
        <w:t xml:space="preserve">) </w:t>
      </w:r>
      <w:r w:rsidRPr="00467D1D">
        <w:rPr>
          <w:rFonts w:ascii="Browallia New" w:hAnsi="Browallia New" w:cs="Browallia New"/>
          <w:sz w:val="32"/>
          <w:szCs w:val="32"/>
          <w:cs/>
        </w:rPr>
        <w:t>ในท้ายที่สุดแล้ว สภาพเช่นนี้จะทำให้ความมุ่งมาดปรารถนาและความใฝ่ฝันของเขาชะงักงัน และจะทำลายชีวิตของเขาอย่างสิ้นเชิง</w:t>
      </w:r>
    </w:p>
    <w:p w14:paraId="09039F82" w14:textId="77777777" w:rsidR="00DC384D" w:rsidRPr="00467D1D" w:rsidRDefault="00064658" w:rsidP="00F518C7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 w:rsidRPr="00467D1D">
        <w:rPr>
          <w:rFonts w:ascii="Browallia New" w:hAnsi="Browallia New" w:cs="Browallia New"/>
          <w:sz w:val="32"/>
          <w:szCs w:val="32"/>
        </w:rPr>
        <w:tab/>
      </w:r>
      <w:r w:rsidRPr="00467D1D">
        <w:rPr>
          <w:rFonts w:ascii="Browallia New" w:hAnsi="Browallia New" w:cs="Browallia New"/>
          <w:sz w:val="32"/>
          <w:szCs w:val="32"/>
          <w:cs/>
        </w:rPr>
        <w:t>ในชีวิตส่วนตัวของเรา อุปนิสัยของเราถูกท้าทายอยู่ทุกวัน และเรามีทางเลือกที่จะปฏิบัติแบบใดแบบหนึ่งในสถานการณ์อันหลากหลาย การเลือกของเราไม่ว่าจะเป็นในสถานการณ์ขนาดใหญ่หรือเล็กล้วนเป็นตัวกำหนดระดับความสุข ความพอใจและความสงบทางจิต ศิลปแห่งการเรียนรู้เกี่ยวกับวิธีเลือกตัดสินใจในสถานการณ์ใดสถานการณ์หนึ่งและพัฒนาคุณธรรมอันเป็นสิ่งจำเป็นในการนำไปลงมือปฏิบัตินั้นต้องรับการใส่ใจและความเพียรพยายามทุกวัน และที่สำคัญยิ่งกว่านั้นก็คือต้องอาศัยความรู้ชนิดพิเศษ ความรู้ชนิดพิเศษนี้และความเข้าใจปัญหาในแต่ละสถานการณ์จะเปลี่ยนไปทุกยุคและครูจากสวรรค์เท่านั้นที่จะเป็นผู้สอนอย่างมีระบบด้วยการปฏิบัติของพระองค์และด้วยพระวจนะของพระองค์ซึ่งอุดมด้วยกฎระเบียบ คำแนะนำ และภูมิปัญญาอันล้ำเลิศ</w:t>
      </w:r>
    </w:p>
    <w:p w14:paraId="6B0AE650" w14:textId="77777777" w:rsidR="00DC384D" w:rsidRPr="00467D1D" w:rsidRDefault="00064658" w:rsidP="00F518C7">
      <w:pPr>
        <w:spacing w:after="0"/>
        <w:jc w:val="thaiDistribute"/>
        <w:rPr>
          <w:rFonts w:ascii="Browallia New" w:hAnsi="Browallia New" w:cs="Browallia New"/>
          <w:b/>
          <w:bCs/>
          <w:sz w:val="32"/>
          <w:szCs w:val="32"/>
          <w:u w:val="single"/>
          <w:cs/>
        </w:rPr>
      </w:pPr>
      <w:r w:rsidRPr="00467D1D">
        <w:rPr>
          <w:rFonts w:ascii="Browallia New" w:hAnsi="Browallia New" w:cs="Browallia New"/>
          <w:sz w:val="32"/>
          <w:szCs w:val="32"/>
        </w:rPr>
        <w:lastRenderedPageBreak/>
        <w:tab/>
      </w:r>
      <w:r w:rsidRPr="00467D1D">
        <w:rPr>
          <w:rFonts w:ascii="Browallia New" w:hAnsi="Browallia New" w:cs="Browallia New"/>
          <w:b/>
          <w:bCs/>
          <w:sz w:val="32"/>
          <w:szCs w:val="32"/>
        </w:rPr>
        <w:t>“</w:t>
      </w: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>เหล่าพระศาสดาและพระผู้นำสาส์นของพระผู้เป็นเจ้าทรงถูกส่งลงมา เพื่อวัตถุประสงค์เดียวคือ การนำทางมนุษย์ไปสู่มรรคแห่งสัจจะอันเที่ยงตรง จุดประสงค์เบื้องมูลฐานในการเปิดเผยพระธรรมของพระศาสดาทั้งหลายก็คือเพื่อให้การศึกษาแก่มนุษย์”</w:t>
      </w:r>
    </w:p>
    <w:p w14:paraId="1C326BB9" w14:textId="77777777" w:rsidR="00DC384D" w:rsidRPr="00467D1D" w:rsidRDefault="00064658" w:rsidP="001E0349">
      <w:pPr>
        <w:jc w:val="right"/>
        <w:rPr>
          <w:rFonts w:ascii="Browallia New" w:hAnsi="Browallia New" w:cs="Browallia New"/>
          <w:sz w:val="32"/>
          <w:szCs w:val="32"/>
        </w:rPr>
      </w:pPr>
      <w:r w:rsidRPr="00467D1D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>จากหนังสือประมวลพระธรรมบางบทของพระบาฮาอุลลาห์</w:t>
      </w:r>
    </w:p>
    <w:p w14:paraId="555B57F8" w14:textId="77777777" w:rsidR="00DC384D" w:rsidRPr="00467D1D" w:rsidRDefault="00064658">
      <w:pPr>
        <w:spacing w:after="0"/>
        <w:rPr>
          <w:rFonts w:ascii="Browallia New" w:hAnsi="Browallia New" w:cs="Browallia New"/>
          <w:sz w:val="32"/>
          <w:szCs w:val="32"/>
        </w:rPr>
      </w:pPr>
      <w:r w:rsidRPr="00467D1D">
        <w:rPr>
          <w:rFonts w:ascii="Browallia New" w:hAnsi="Browallia New" w:cs="Browallia New"/>
          <w:sz w:val="32"/>
          <w:szCs w:val="32"/>
          <w:cs/>
        </w:rPr>
        <w:t>จงศึกษาพระวจนะของครูจากสวรรค์เพื่อพัฒนาตนเอง</w:t>
      </w:r>
    </w:p>
    <w:p w14:paraId="2C4AB50A" w14:textId="77777777" w:rsidR="00DC384D" w:rsidRPr="00467D1D" w:rsidRDefault="00064658">
      <w:pPr>
        <w:spacing w:after="0"/>
        <w:rPr>
          <w:rFonts w:ascii="Browallia New" w:hAnsi="Browallia New" w:cs="Browallia New"/>
          <w:b/>
          <w:bCs/>
          <w:sz w:val="32"/>
          <w:szCs w:val="32"/>
          <w:u w:val="single"/>
          <w:cs/>
        </w:rPr>
      </w:pPr>
      <w:r w:rsidRPr="00467D1D">
        <w:rPr>
          <w:rFonts w:ascii="Browallia New" w:hAnsi="Browallia New" w:cs="Browallia New"/>
          <w:sz w:val="32"/>
          <w:szCs w:val="32"/>
        </w:rPr>
        <w:tab/>
      </w:r>
      <w:r w:rsidRPr="00467D1D">
        <w:rPr>
          <w:rFonts w:ascii="Browallia New" w:hAnsi="Browallia New" w:cs="Browallia New"/>
          <w:b/>
          <w:bCs/>
          <w:sz w:val="32"/>
          <w:szCs w:val="32"/>
        </w:rPr>
        <w:t>“</w:t>
      </w: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>จงดำดิ่งลงสู่มหาสมุทรแห่งวจนะของเรา เพื่อเจ้าจะได้คลี่คลายความลับที่อยู่ในพระวจนะ และค้นพบไข่มุกแห่งอัจฉริยภาพที่ซ่อนเร้นอยู่ในความล้ำลึกนั้น”</w:t>
      </w:r>
    </w:p>
    <w:p w14:paraId="49100258" w14:textId="77777777" w:rsidR="00DC384D" w:rsidRPr="00467D1D" w:rsidRDefault="00064658" w:rsidP="001E0349">
      <w:pPr>
        <w:jc w:val="right"/>
        <w:rPr>
          <w:rFonts w:ascii="Browallia New" w:hAnsi="Browallia New" w:cs="Browallia New"/>
          <w:sz w:val="32"/>
          <w:szCs w:val="32"/>
        </w:rPr>
      </w:pPr>
      <w:r w:rsidRPr="00467D1D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>ประมวลพระธรรมของพระบาฮาอุลลาห์</w:t>
      </w:r>
    </w:p>
    <w:p w14:paraId="0636CF47" w14:textId="77777777" w:rsidR="00DC384D" w:rsidRPr="00467D1D" w:rsidRDefault="00064658">
      <w:pPr>
        <w:spacing w:after="0"/>
        <w:rPr>
          <w:rFonts w:ascii="Browallia New" w:hAnsi="Browallia New" w:cs="Browallia New"/>
          <w:b/>
          <w:bCs/>
          <w:sz w:val="32"/>
          <w:szCs w:val="32"/>
          <w:u w:val="single"/>
          <w:cs/>
        </w:rPr>
      </w:pPr>
      <w:r w:rsidRPr="00467D1D">
        <w:rPr>
          <w:rFonts w:ascii="Browallia New" w:hAnsi="Browallia New" w:cs="Browallia New"/>
          <w:sz w:val="32"/>
          <w:szCs w:val="32"/>
        </w:rPr>
        <w:tab/>
      </w:r>
      <w:r w:rsidRPr="00467D1D">
        <w:rPr>
          <w:rFonts w:ascii="Browallia New" w:hAnsi="Browallia New" w:cs="Browallia New"/>
          <w:b/>
          <w:bCs/>
          <w:sz w:val="32"/>
          <w:szCs w:val="32"/>
        </w:rPr>
        <w:t>“</w:t>
      </w: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>จงเพาะเมล็ดแห่งปัญญาของเราในดินที่บริสุทธิ์ของหัวใจ และรดด้วยน้ำแห่งความมั่นใจ เพื่อว่าไม้ดอกแห่งความรู้และปัญญาจะงอกขึ้นมาอย่างเขียวขจีจากนครพิสุทธิ์ของหัวใจ”</w:t>
      </w:r>
    </w:p>
    <w:p w14:paraId="7FBA7A15" w14:textId="77777777" w:rsidR="00DC384D" w:rsidRPr="00467D1D" w:rsidRDefault="00064658" w:rsidP="001E0349">
      <w:pPr>
        <w:jc w:val="right"/>
        <w:rPr>
          <w:rFonts w:ascii="Browallia New" w:hAnsi="Browallia New" w:cs="Browallia New"/>
          <w:b/>
          <w:bCs/>
          <w:sz w:val="32"/>
          <w:szCs w:val="32"/>
          <w:u w:val="single"/>
        </w:rPr>
      </w:pPr>
      <w:r w:rsidRPr="00467D1D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>ประมวลพระธรรมของพระบาฮาอุลลาห์</w:t>
      </w:r>
    </w:p>
    <w:p w14:paraId="2FEA66AD" w14:textId="77777777" w:rsidR="00DC384D" w:rsidRPr="00467D1D" w:rsidRDefault="00064658" w:rsidP="001E0349">
      <w:pPr>
        <w:spacing w:after="0"/>
        <w:jc w:val="thaiDistribute"/>
        <w:rPr>
          <w:rFonts w:ascii="Browallia New" w:hAnsi="Browallia New" w:cs="Browallia New"/>
          <w:b/>
          <w:bCs/>
          <w:sz w:val="32"/>
          <w:szCs w:val="32"/>
          <w:u w:val="single"/>
          <w:cs/>
        </w:rPr>
      </w:pPr>
      <w:r w:rsidRPr="00467D1D">
        <w:rPr>
          <w:rFonts w:ascii="Browallia New" w:hAnsi="Browallia New" w:cs="Browallia New"/>
          <w:b/>
          <w:bCs/>
          <w:sz w:val="32"/>
          <w:szCs w:val="32"/>
        </w:rPr>
        <w:tab/>
        <w:t>“</w:t>
      </w: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>วิญญาณของมนุษย์รับทราบและมีพลังมากขึ้นขณะทำสมาธิ โดยอาศัยสมาธิกิจการที่มนุษย์ไม่เคยรู้ได้ถูกเปิดเผยต่อเขา โดยอาศัยสมาธิมนุษย์ได้รับแรงดลใจจากพระผู้เป็นเจ้า โดยอาศัยสมาธิมนุษย์ได้รับอาหารทิพย์”</w:t>
      </w:r>
    </w:p>
    <w:p w14:paraId="4E71B5D1" w14:textId="77777777" w:rsidR="00DC384D" w:rsidRPr="00467D1D" w:rsidRDefault="00064658" w:rsidP="001E0349">
      <w:pPr>
        <w:jc w:val="right"/>
        <w:rPr>
          <w:rFonts w:ascii="Browallia New" w:hAnsi="Browallia New" w:cs="Browallia New"/>
          <w:b/>
          <w:bCs/>
          <w:sz w:val="32"/>
          <w:szCs w:val="32"/>
        </w:rPr>
      </w:pPr>
      <w:r w:rsidRPr="00467D1D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>สุนทรพจน์ที่กรุงปารีส</w:t>
      </w: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 xml:space="preserve"> โดยพระอับดุลบาฮา</w:t>
      </w:r>
    </w:p>
    <w:p w14:paraId="7B58EAE3" w14:textId="77777777" w:rsidR="00DC384D" w:rsidRPr="00467D1D" w:rsidRDefault="00064658" w:rsidP="001E0349">
      <w:pPr>
        <w:spacing w:after="0"/>
        <w:jc w:val="thaiDistribute"/>
        <w:rPr>
          <w:rFonts w:ascii="Browallia New" w:hAnsi="Browallia New" w:cs="Browallia New"/>
          <w:b/>
          <w:bCs/>
          <w:sz w:val="32"/>
          <w:szCs w:val="32"/>
          <w:u w:val="single"/>
          <w:cs/>
        </w:rPr>
      </w:pPr>
      <w:r w:rsidRPr="00467D1D">
        <w:rPr>
          <w:rFonts w:ascii="Browallia New" w:hAnsi="Browallia New" w:cs="Browallia New"/>
          <w:b/>
          <w:bCs/>
          <w:sz w:val="32"/>
          <w:szCs w:val="32"/>
        </w:rPr>
        <w:tab/>
        <w:t>“</w:t>
      </w:r>
      <w:r w:rsidR="00FC6D87" w:rsidRPr="00467D1D">
        <w:rPr>
          <w:rFonts w:ascii="Browallia New" w:hAnsi="Browallia New" w:cs="Browallia New" w:hint="cs"/>
          <w:b/>
          <w:bCs/>
          <w:sz w:val="32"/>
          <w:szCs w:val="32"/>
          <w:cs/>
        </w:rPr>
        <w:t>ศาสนาให้ของขวัญอันล้ำค่าที่สุดแก่มนุษย์ ให้ถ้วยแห่งความเจริญรุ่งเรือง ประสาทชีวิตนิรันดร์</w:t>
      </w: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 xml:space="preserve"> และโปรยปรายประโยชน์อันไม่รู้โรยราแก่มนุษยชาติ”</w:t>
      </w:r>
    </w:p>
    <w:p w14:paraId="1D38101C" w14:textId="77777777" w:rsidR="00DC384D" w:rsidRPr="00467D1D" w:rsidRDefault="00064658" w:rsidP="001E0349">
      <w:pPr>
        <w:jc w:val="right"/>
        <w:rPr>
          <w:rFonts w:ascii="Browallia New" w:hAnsi="Browallia New" w:cs="Browallia New"/>
          <w:b/>
          <w:bCs/>
          <w:sz w:val="32"/>
          <w:szCs w:val="32"/>
        </w:rPr>
      </w:pPr>
      <w:r w:rsidRPr="00467D1D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>สาส์นของพระบาฮาอุลลาห์</w:t>
      </w:r>
    </w:p>
    <w:p w14:paraId="0ACECF94" w14:textId="77777777" w:rsidR="00DC384D" w:rsidRPr="00467D1D" w:rsidRDefault="00064658" w:rsidP="001E0349">
      <w:pPr>
        <w:spacing w:after="0"/>
        <w:jc w:val="thaiDistribute"/>
        <w:rPr>
          <w:rFonts w:ascii="Browallia New" w:hAnsi="Browallia New" w:cs="Browallia New"/>
          <w:b/>
          <w:bCs/>
          <w:sz w:val="32"/>
          <w:szCs w:val="32"/>
          <w:u w:val="single"/>
          <w:cs/>
        </w:rPr>
      </w:pPr>
      <w:r w:rsidRPr="00467D1D">
        <w:rPr>
          <w:rFonts w:ascii="Browallia New" w:hAnsi="Browallia New" w:cs="Browallia New"/>
          <w:b/>
          <w:bCs/>
          <w:sz w:val="32"/>
          <w:szCs w:val="32"/>
        </w:rPr>
        <w:tab/>
        <w:t>“</w:t>
      </w: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>บัญญัติของเราคือตะเกียงแห่งความรักที่คอบบริบาลคนรับใช้ คือกุญแจแห่งความปรานีของเราสำหรับประชาชน”</w:t>
      </w:r>
    </w:p>
    <w:p w14:paraId="3AFE063B" w14:textId="77777777" w:rsidR="00DC384D" w:rsidRPr="00467D1D" w:rsidRDefault="00064658" w:rsidP="001E0349">
      <w:pPr>
        <w:jc w:val="right"/>
        <w:rPr>
          <w:rFonts w:ascii="Browallia New" w:hAnsi="Browallia New" w:cs="Browallia New"/>
          <w:b/>
          <w:bCs/>
          <w:sz w:val="32"/>
          <w:szCs w:val="32"/>
        </w:rPr>
      </w:pPr>
      <w:r w:rsidRPr="00467D1D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>พระคัมภีร์ที่ศักดิ์สิทธิ์ที่สุด</w:t>
      </w: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 xml:space="preserve"> โดยพระบาฮาอุลลาห์</w:t>
      </w:r>
    </w:p>
    <w:p w14:paraId="3E41D861" w14:textId="77777777" w:rsidR="00DC384D" w:rsidRPr="00467D1D" w:rsidRDefault="00064658">
      <w:pPr>
        <w:spacing w:after="0"/>
        <w:rPr>
          <w:rFonts w:ascii="Browallia New" w:hAnsi="Browallia New" w:cs="Browallia New"/>
          <w:b/>
          <w:bCs/>
          <w:sz w:val="32"/>
          <w:szCs w:val="32"/>
          <w:u w:val="single"/>
          <w:cs/>
        </w:rPr>
      </w:pPr>
      <w:r w:rsidRPr="00467D1D">
        <w:rPr>
          <w:rFonts w:ascii="Browallia New" w:hAnsi="Browallia New" w:cs="Browallia New"/>
          <w:b/>
          <w:bCs/>
          <w:sz w:val="32"/>
          <w:szCs w:val="32"/>
        </w:rPr>
        <w:tab/>
        <w:t>“</w:t>
      </w: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>บุคคลที่ต่ำต้อย ไม่ได้ร่ำเรียน แต่เปี่ยมไปด้วยพระวิญญาณบริสุทธิ์ ก็เป็นผู้มีอานุภาพมากกว่าผู้แก่กล้าวิชาที่เกิดในตระกูลสูงศักดิ์แต่ปราศจากแรงบันดาลใจนั้น”</w:t>
      </w:r>
    </w:p>
    <w:p w14:paraId="7F16DDFF" w14:textId="77777777" w:rsidR="00DC384D" w:rsidRPr="00467D1D" w:rsidRDefault="00064658" w:rsidP="001E0349">
      <w:pPr>
        <w:jc w:val="right"/>
        <w:rPr>
          <w:rFonts w:ascii="Browallia New" w:hAnsi="Browallia New" w:cs="Browallia New"/>
          <w:b/>
          <w:bCs/>
          <w:sz w:val="32"/>
          <w:szCs w:val="32"/>
        </w:rPr>
      </w:pPr>
      <w:r w:rsidRPr="00467D1D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>สุนทรพจน์ที่กรุงปารีส</w:t>
      </w: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>โดยพระอับดุลบาฮา</w:t>
      </w:r>
    </w:p>
    <w:p w14:paraId="2B4F7AE5" w14:textId="77777777" w:rsidR="00DC384D" w:rsidRPr="00467D1D" w:rsidRDefault="00064658" w:rsidP="001E034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467D1D">
        <w:rPr>
          <w:rFonts w:ascii="Browallia New" w:hAnsi="Browallia New" w:cs="Browallia New"/>
          <w:sz w:val="32"/>
          <w:szCs w:val="32"/>
          <w:u w:val="single"/>
          <w:cs/>
        </w:rPr>
        <w:lastRenderedPageBreak/>
        <w:t>หมายเหตุ</w:t>
      </w:r>
      <w:r w:rsidRPr="00467D1D">
        <w:rPr>
          <w:rFonts w:ascii="Browallia New" w:hAnsi="Browallia New" w:cs="Browallia New"/>
          <w:sz w:val="32"/>
          <w:szCs w:val="32"/>
          <w:cs/>
        </w:rPr>
        <w:t xml:space="preserve">  พระวจนะของครูจากสวรรค์มีอำนาจและให้ความรอบรู้มากกว่าคำพูดของบุคคลธรรมดา ทั้งนี้เพราะสภาวะอันสูงส่งของความสมบูรณ์ อำนาจสร้างสรรค์แห่งการเผยพระธรรมและสถานะอันเหนือสรรพสิ่งสร้างสรรค์ทั้งปวงของครูเหล่านั้น บุคคลดังเช่นพระพุทธเจ้าและพระบาฮาอุลลาห์มีความเหนือกว่าคนธรรมดาอย่างลิบลับ ขณะที่คนดีและนักบุญอาจเหมือนกับดวงดาวแต่ครูจากสวรรค์นั้นมีจำนวนน้อยและมีลักษณะโดดเด่นเฉพาะตัว ทรงราชศักดาและความยิ่งใหญ่ และส่องแสงประกายเจิดจ้าดังเช่นดวงตะวัน พระนามของพระศาสดาถูกกำหนดให้ได้รับการประกาศสดุดีในหน้าประวัติศาสตร์ ไม่เพียงชั่วเวลาสิบหรือร้อยปี หากเป็นระยะเวลานับพันๆ ปี</w:t>
      </w:r>
    </w:p>
    <w:p w14:paraId="232A7564" w14:textId="77777777" w:rsidR="00DC384D" w:rsidRPr="00467D1D" w:rsidRDefault="00064658">
      <w:pPr>
        <w:spacing w:after="0"/>
        <w:rPr>
          <w:rFonts w:ascii="Browallia New" w:hAnsi="Browallia New" w:cs="Browallia New"/>
          <w:sz w:val="32"/>
          <w:szCs w:val="32"/>
        </w:rPr>
      </w:pPr>
      <w:r w:rsidRPr="00467D1D">
        <w:rPr>
          <w:rFonts w:ascii="Browallia New" w:hAnsi="Browallia New" w:cs="Browallia New"/>
          <w:sz w:val="32"/>
          <w:szCs w:val="32"/>
          <w:cs/>
        </w:rPr>
        <w:t>ใช้การปรึกษาหารือเป็นขบวนการในการตัดสินใจ</w:t>
      </w:r>
    </w:p>
    <w:p w14:paraId="2EE63AC5" w14:textId="77777777" w:rsidR="00DC384D" w:rsidRPr="00467D1D" w:rsidRDefault="00064658">
      <w:pPr>
        <w:spacing w:after="0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467D1D">
        <w:rPr>
          <w:rFonts w:ascii="Browallia New" w:hAnsi="Browallia New" w:cs="Browallia New"/>
          <w:sz w:val="32"/>
          <w:szCs w:val="32"/>
        </w:rPr>
        <w:tab/>
      </w:r>
      <w:r w:rsidRPr="00467D1D">
        <w:rPr>
          <w:rFonts w:ascii="Browallia New" w:hAnsi="Browallia New" w:cs="Browallia New"/>
          <w:b/>
          <w:bCs/>
          <w:sz w:val="32"/>
          <w:szCs w:val="32"/>
        </w:rPr>
        <w:t>“</w:t>
      </w:r>
      <w:r w:rsidR="00FC6D87" w:rsidRPr="00467D1D">
        <w:rPr>
          <w:rFonts w:ascii="Browallia New" w:hAnsi="Browallia New" w:cs="Browallia New" w:hint="cs"/>
          <w:b/>
          <w:bCs/>
          <w:sz w:val="32"/>
          <w:szCs w:val="32"/>
          <w:cs/>
        </w:rPr>
        <w:t>จงจัดการกับทุกเรื่องไม่ว่าใหญ่หรือเล็กด้วยการปรึกษาหารือ</w:t>
      </w:r>
      <w:r w:rsidR="00FC6D87" w:rsidRPr="00467D1D">
        <w:rPr>
          <w:rFonts w:ascii="Browallia New" w:hAnsi="Browallia New" w:cs="Browallia New" w:hint="cs"/>
          <w:b/>
          <w:bCs/>
          <w:sz w:val="32"/>
          <w:szCs w:val="32"/>
        </w:rPr>
        <w:t>”</w:t>
      </w:r>
    </w:p>
    <w:p w14:paraId="51696F4F" w14:textId="77777777" w:rsidR="00DC384D" w:rsidRPr="00467D1D" w:rsidRDefault="00064658" w:rsidP="00474C50">
      <w:pPr>
        <w:jc w:val="right"/>
        <w:rPr>
          <w:rFonts w:ascii="Browallia New" w:hAnsi="Browallia New" w:cs="Browallia New"/>
          <w:sz w:val="32"/>
          <w:szCs w:val="32"/>
          <w:u w:val="single"/>
          <w:cs/>
        </w:rPr>
      </w:pP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>พระอับดุลบาฮา</w:t>
      </w:r>
    </w:p>
    <w:p w14:paraId="54DFF813" w14:textId="77777777" w:rsidR="00DC384D" w:rsidRPr="00467D1D" w:rsidRDefault="00064658" w:rsidP="001E034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467D1D">
        <w:rPr>
          <w:rFonts w:ascii="Browallia New" w:hAnsi="Browallia New" w:cs="Browallia New"/>
          <w:sz w:val="32"/>
          <w:szCs w:val="32"/>
          <w:u w:val="single"/>
          <w:cs/>
        </w:rPr>
        <w:t>หมายเหตุ</w:t>
      </w:r>
      <w:r w:rsidRPr="00467D1D">
        <w:rPr>
          <w:rFonts w:ascii="Browallia New" w:hAnsi="Browallia New" w:cs="Browallia New"/>
          <w:sz w:val="32"/>
          <w:szCs w:val="32"/>
          <w:cs/>
        </w:rPr>
        <w:t xml:space="preserve"> การปรึกษาหารือกับผู้อื่นนับว่าเป็น “ประทีปนำทาง” สู่การแก้ไขปัญหาและมีความเกี่ยวข้องกับชีวิตส่วนตัวของบาไฮตลอดจนครอบครัวและชุมชนของพวกเขา คือขบวนการตัดสินใจอย่างมีขั้นตอนซึ่งนำอัจฉริยภาพอันอุดมอยู่ในคำสอนมาใช้แก้ปัญหา</w:t>
      </w:r>
    </w:p>
    <w:p w14:paraId="2F3CCA98" w14:textId="77777777" w:rsidR="00DC384D" w:rsidRPr="00467D1D" w:rsidRDefault="00064658" w:rsidP="001E0349">
      <w:pPr>
        <w:rPr>
          <w:rFonts w:ascii="Browallia New" w:hAnsi="Browallia New" w:cs="Browallia New"/>
          <w:sz w:val="32"/>
          <w:szCs w:val="32"/>
          <w:cs/>
        </w:rPr>
      </w:pP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 xml:space="preserve">ตอนที่ </w:t>
      </w:r>
      <w:r w:rsidR="00474C50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Pr="00467D1D">
        <w:rPr>
          <w:rFonts w:ascii="Browallia New" w:hAnsi="Browallia New" w:cs="Browallia New"/>
          <w:b/>
          <w:bCs/>
          <w:sz w:val="32"/>
          <w:szCs w:val="32"/>
        </w:rPr>
        <w:t xml:space="preserve">3 </w:t>
      </w:r>
      <w:r w:rsidR="00474C50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>คำสอนขั้นพื้นฐานบางประการ</w:t>
      </w:r>
    </w:p>
    <w:p w14:paraId="4A34ECF4" w14:textId="77777777" w:rsidR="00DC384D" w:rsidRPr="00467D1D" w:rsidRDefault="00064658">
      <w:pPr>
        <w:spacing w:after="0"/>
        <w:rPr>
          <w:rFonts w:ascii="Browallia New" w:hAnsi="Browallia New" w:cs="Browallia New"/>
          <w:sz w:val="32"/>
          <w:szCs w:val="32"/>
        </w:rPr>
      </w:pPr>
      <w:r w:rsidRPr="00467D1D">
        <w:rPr>
          <w:rFonts w:ascii="Browallia New" w:hAnsi="Browallia New" w:cs="Browallia New"/>
          <w:sz w:val="32"/>
          <w:szCs w:val="32"/>
          <w:cs/>
        </w:rPr>
        <w:t>สวดมนต์ทุกวันเพื่อทำให้หัวใจบริสุทธิ์และพัฒนาจิตใจให้สูงส่ง</w:t>
      </w:r>
    </w:p>
    <w:p w14:paraId="6B732E45" w14:textId="77777777" w:rsidR="00DC384D" w:rsidRPr="00467D1D" w:rsidRDefault="00064658">
      <w:pPr>
        <w:spacing w:after="0"/>
        <w:rPr>
          <w:rFonts w:ascii="Browallia New" w:hAnsi="Browallia New" w:cs="Browallia New"/>
          <w:b/>
          <w:bCs/>
          <w:sz w:val="32"/>
          <w:szCs w:val="32"/>
          <w:u w:val="single"/>
          <w:cs/>
        </w:rPr>
      </w:pPr>
      <w:r w:rsidRPr="00467D1D">
        <w:rPr>
          <w:rFonts w:ascii="Browallia New" w:hAnsi="Browallia New" w:cs="Browallia New"/>
          <w:sz w:val="32"/>
          <w:szCs w:val="32"/>
        </w:rPr>
        <w:tab/>
      </w:r>
      <w:r w:rsidRPr="00467D1D">
        <w:rPr>
          <w:rFonts w:ascii="Browallia New" w:hAnsi="Browallia New" w:cs="Browallia New"/>
          <w:b/>
          <w:bCs/>
          <w:sz w:val="32"/>
          <w:szCs w:val="32"/>
        </w:rPr>
        <w:t>“</w:t>
      </w: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>จงว่องไวในวิถีธรรมอันวิสุทธิ์ และเข้ามาสู่ชั้นสวรรค์ของการสนทนากับเรา จงขัดหัวใจให้ผุดผ่องด้วยธรรมะ และรีบไปยังราชสำนักของพระผู้ทรงความสูงส่ง”</w:t>
      </w:r>
    </w:p>
    <w:p w14:paraId="3CC300E8" w14:textId="77777777" w:rsidR="00DC384D" w:rsidRPr="00467D1D" w:rsidRDefault="00064658" w:rsidP="001E0349">
      <w:pPr>
        <w:jc w:val="right"/>
        <w:rPr>
          <w:rFonts w:ascii="Browallia New" w:hAnsi="Browallia New" w:cs="Browallia New"/>
          <w:sz w:val="32"/>
          <w:szCs w:val="32"/>
        </w:rPr>
      </w:pPr>
      <w:r w:rsidRPr="00467D1D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>พระวจนะเร้นลับของพระบาฮาอุลลาห์</w:t>
      </w:r>
    </w:p>
    <w:p w14:paraId="2006973B" w14:textId="77777777" w:rsidR="00DC384D" w:rsidRPr="00467D1D" w:rsidRDefault="00064658" w:rsidP="001E034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467D1D">
        <w:rPr>
          <w:rFonts w:ascii="Browallia New" w:hAnsi="Browallia New" w:cs="Browallia New"/>
          <w:sz w:val="32"/>
          <w:szCs w:val="32"/>
          <w:u w:val="single"/>
          <w:cs/>
        </w:rPr>
        <w:t>หมายเหตุ</w:t>
      </w:r>
      <w:r w:rsidRPr="00467D1D">
        <w:rPr>
          <w:rFonts w:ascii="Browallia New" w:hAnsi="Browallia New" w:cs="Browallia New"/>
          <w:sz w:val="32"/>
          <w:szCs w:val="32"/>
          <w:cs/>
        </w:rPr>
        <w:t xml:space="preserve"> ในทำนองเดียวกันกับที่เราชำระล้างร่างกายเช้าและเย็น ให้ความสดชื่นแก่ร่างกายซึ่งมีผลบ้างกับจิตใจ การท่องและสวดมนต์เช้าและเย็นยังความบริสุทธิ์แก่จิตวิญญาณและหัวใจซึ่งเปรียบเสมือนเป็นสถานที่ส่วนตัวแห่งความคิดคำนึงและความตั้งใจ อากัปกิริยาอุทิศถวายขณะสวดมนต์ช่วยให้เราตัดสินใจสิ่งต่างๆ ในชีวิตประจำวันได้อย่างฉลาดและเหมาะสมมากขึ้น หากต้องการชำระล้างจิตใจอย่างหมดจด หรือเพื่อขอให้รักษาพยาบาลแล้ว การสวดมนต์อย่างรีบด่วนเปรียบเสมือนเป็นดังไฟที่จะขจัดน้ำแข็งหรือสนิมออกจากหัวใจที่เย็นชาหรือแข็งกร้าวที่สุดได้ และคืนสภาพจิตใจสู่หนทางที่นำไปสู่การสร้างสรรค์และมีความสุขกว่าเดิม</w:t>
      </w:r>
    </w:p>
    <w:p w14:paraId="37E468D5" w14:textId="77777777" w:rsidR="00DC384D" w:rsidRPr="00467D1D" w:rsidRDefault="00064658">
      <w:pPr>
        <w:spacing w:after="0"/>
        <w:rPr>
          <w:rFonts w:ascii="Browallia New" w:hAnsi="Browallia New" w:cs="Browallia New"/>
          <w:b/>
          <w:bCs/>
          <w:sz w:val="32"/>
          <w:szCs w:val="32"/>
        </w:rPr>
      </w:pPr>
      <w:r w:rsidRPr="00467D1D">
        <w:rPr>
          <w:rFonts w:ascii="Browallia New" w:hAnsi="Browallia New" w:cs="Browallia New"/>
          <w:sz w:val="32"/>
          <w:szCs w:val="32"/>
          <w:cs/>
        </w:rPr>
        <w:t>รู้จักตัวตนที่แท้จริงของตัวเอง</w:t>
      </w:r>
    </w:p>
    <w:p w14:paraId="50968846" w14:textId="77777777" w:rsidR="00DC384D" w:rsidRPr="00467D1D" w:rsidRDefault="00064658" w:rsidP="001E0349">
      <w:pPr>
        <w:spacing w:after="0"/>
        <w:jc w:val="thaiDistribute"/>
        <w:rPr>
          <w:rFonts w:ascii="Browallia New" w:hAnsi="Browallia New" w:cs="Browallia New"/>
          <w:b/>
          <w:bCs/>
          <w:sz w:val="32"/>
          <w:szCs w:val="32"/>
          <w:u w:val="single"/>
          <w:cs/>
        </w:rPr>
      </w:pPr>
      <w:r w:rsidRPr="00467D1D">
        <w:rPr>
          <w:rFonts w:ascii="Browallia New" w:hAnsi="Browallia New" w:cs="Browallia New"/>
          <w:b/>
          <w:bCs/>
          <w:sz w:val="32"/>
          <w:szCs w:val="32"/>
        </w:rPr>
        <w:lastRenderedPageBreak/>
        <w:tab/>
        <w:t>“</w:t>
      </w: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>เจ้าคือตะเกียงของเราและแสงของเราอยู่ในตัวเจ้า จงเรืองแสงด้วยรัศมีของเรา และอย่าแสวงหาใครอื่นนอกจากเรา เพราะเราสร้างเจ้าให้อุดม และอาบลักษมีให้แก่เจ้าอย่างล้นหลาม”</w:t>
      </w:r>
    </w:p>
    <w:p w14:paraId="39F6B78D" w14:textId="77777777" w:rsidR="00DC384D" w:rsidRPr="00467D1D" w:rsidRDefault="00064658" w:rsidP="001E0349">
      <w:pPr>
        <w:jc w:val="right"/>
        <w:rPr>
          <w:rFonts w:ascii="Browallia New" w:hAnsi="Browallia New" w:cs="Browallia New"/>
          <w:sz w:val="32"/>
          <w:szCs w:val="32"/>
          <w:u w:val="single"/>
          <w:cs/>
        </w:rPr>
      </w:pPr>
      <w:r w:rsidRPr="00467D1D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>พระวจนะเร้นลับของพระบาฮาอุลลาห์</w:t>
      </w:r>
    </w:p>
    <w:p w14:paraId="48EC790F" w14:textId="77777777" w:rsidR="00DC384D" w:rsidRPr="00467D1D" w:rsidRDefault="00064658" w:rsidP="001E034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467D1D">
        <w:rPr>
          <w:rFonts w:ascii="Browallia New" w:hAnsi="Browallia New" w:cs="Browallia New"/>
          <w:sz w:val="32"/>
          <w:szCs w:val="32"/>
          <w:u w:val="single"/>
          <w:cs/>
        </w:rPr>
        <w:t>หมายเหตุ</w:t>
      </w:r>
      <w:r w:rsidRPr="00467D1D">
        <w:rPr>
          <w:rFonts w:ascii="Browallia New" w:hAnsi="Browallia New" w:cs="Browallia New"/>
          <w:sz w:val="32"/>
          <w:szCs w:val="32"/>
          <w:cs/>
        </w:rPr>
        <w:t xml:space="preserve">  ขอให้ทราบว่าคุณมีคุณค่าและไม่มีใครที่เหมือนกับคุณ ไม่มีใครที่มีพรสวรรค์จะพัฒนาต่อไปได้เฉกเช่นคุณ ลักษณะหนึ่งของจักรวาลของเราก็คือความหลากหลาย ไม่มีดอกไม้คู่ใดหรือเกล็ดหิมะคู่ใดที่เหมือนกันทุกประการ แต่ละสิ่งมีส่วนช่วยเพิ่มความงามในสรรพสิ่งด้วยคุณสมบัติที่เป็นเอกลักษณ์ประจำตัวเอง</w:t>
      </w:r>
    </w:p>
    <w:p w14:paraId="32ED1050" w14:textId="77777777" w:rsidR="00DC384D" w:rsidRPr="00467D1D" w:rsidRDefault="00064658">
      <w:pPr>
        <w:spacing w:after="0"/>
        <w:rPr>
          <w:rFonts w:ascii="Browallia New" w:hAnsi="Browallia New" w:cs="Browallia New"/>
          <w:sz w:val="32"/>
          <w:szCs w:val="32"/>
        </w:rPr>
      </w:pPr>
      <w:r w:rsidRPr="00467D1D">
        <w:rPr>
          <w:rFonts w:ascii="Browallia New" w:hAnsi="Browallia New" w:cs="Browallia New"/>
          <w:sz w:val="32"/>
          <w:szCs w:val="32"/>
          <w:cs/>
        </w:rPr>
        <w:t>ยกย่องคุณค่าแห่งนิสัยและความประพฤติ</w:t>
      </w:r>
    </w:p>
    <w:p w14:paraId="4B979B10" w14:textId="77777777" w:rsidR="00DC384D" w:rsidRPr="00467D1D" w:rsidRDefault="00064658">
      <w:pPr>
        <w:spacing w:after="0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467D1D">
        <w:rPr>
          <w:rFonts w:ascii="Browallia New" w:hAnsi="Browallia New" w:cs="Browallia New"/>
          <w:sz w:val="32"/>
          <w:szCs w:val="32"/>
        </w:rPr>
        <w:tab/>
      </w:r>
      <w:r w:rsidRPr="00467D1D">
        <w:rPr>
          <w:rFonts w:ascii="Browallia New" w:hAnsi="Browallia New" w:cs="Browallia New"/>
          <w:b/>
          <w:bCs/>
          <w:sz w:val="32"/>
          <w:szCs w:val="32"/>
        </w:rPr>
        <w:t>“</w:t>
      </w: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>ดาบแห่งอุปนิสัยใจคอที่ดี และความประพฤติที่ถูกต้องนั้นคมยิ่งกว่าใบมีดเหล็กกล้า”</w:t>
      </w:r>
    </w:p>
    <w:p w14:paraId="12249207" w14:textId="77777777" w:rsidR="00DC384D" w:rsidRPr="00467D1D" w:rsidRDefault="00064658" w:rsidP="001E0349">
      <w:pPr>
        <w:jc w:val="right"/>
        <w:rPr>
          <w:rFonts w:ascii="Browallia New" w:hAnsi="Browallia New" w:cs="Browallia New"/>
          <w:b/>
          <w:bCs/>
          <w:sz w:val="32"/>
          <w:szCs w:val="32"/>
        </w:rPr>
      </w:pP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>พระบาฮาอุลลาห์</w:t>
      </w:r>
    </w:p>
    <w:p w14:paraId="2002C886" w14:textId="77777777" w:rsidR="00DC384D" w:rsidRPr="00467D1D" w:rsidRDefault="00064658" w:rsidP="006F3FA1">
      <w:pPr>
        <w:spacing w:after="0"/>
        <w:jc w:val="thaiDistribute"/>
        <w:rPr>
          <w:rFonts w:ascii="Browallia New" w:hAnsi="Browallia New" w:cs="Browallia New"/>
          <w:b/>
          <w:bCs/>
          <w:sz w:val="32"/>
          <w:szCs w:val="32"/>
          <w:u w:val="single"/>
          <w:cs/>
        </w:rPr>
      </w:pPr>
      <w:r w:rsidRPr="00467D1D">
        <w:rPr>
          <w:rFonts w:ascii="Browallia New" w:hAnsi="Browallia New" w:cs="Browallia New"/>
          <w:b/>
          <w:bCs/>
          <w:sz w:val="32"/>
          <w:szCs w:val="32"/>
        </w:rPr>
        <w:tab/>
        <w:t>“</w:t>
      </w: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>ความเจริญของโลกสัมฤทธิ์ผลได้โดยอาศัยการกระทำที่บริสุทธิ์และดีงาม โดยความประพฤติที่งดงามและน่าสรรเสริญ”</w:t>
      </w:r>
    </w:p>
    <w:p w14:paraId="25D37614" w14:textId="77777777" w:rsidR="00DC384D" w:rsidRPr="00467D1D" w:rsidRDefault="00064658" w:rsidP="001E0349">
      <w:pPr>
        <w:jc w:val="right"/>
        <w:rPr>
          <w:rFonts w:ascii="Browallia New" w:hAnsi="Browallia New" w:cs="Browallia New"/>
          <w:sz w:val="32"/>
          <w:szCs w:val="32"/>
          <w:u w:val="single"/>
          <w:cs/>
        </w:rPr>
      </w:pPr>
      <w:r w:rsidRPr="00467D1D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>การมาถึงแห่งความยุติธรรมจากสวรรค์</w:t>
      </w: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>โดยพระบาฮาอุลลาห์</w:t>
      </w:r>
    </w:p>
    <w:p w14:paraId="3C6595FD" w14:textId="77777777" w:rsidR="00DC384D" w:rsidRPr="00467D1D" w:rsidRDefault="00064658" w:rsidP="001E034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467D1D">
        <w:rPr>
          <w:rFonts w:ascii="Browallia New" w:hAnsi="Browallia New" w:cs="Browallia New"/>
          <w:sz w:val="32"/>
          <w:szCs w:val="32"/>
          <w:u w:val="single"/>
          <w:cs/>
        </w:rPr>
        <w:t>หมายเหตุ</w:t>
      </w:r>
      <w:r w:rsidRPr="00467D1D">
        <w:rPr>
          <w:rFonts w:ascii="Browallia New" w:hAnsi="Browallia New" w:cs="Browallia New"/>
          <w:sz w:val="32"/>
          <w:szCs w:val="32"/>
          <w:cs/>
        </w:rPr>
        <w:t xml:space="preserve">  บาไฮมีความคิดเห็นว่าการมีคุณธรรมเป็นวัตถุประสงค์หลักของการดำรงชีวิตของเรา และเป็นสิ่งสำคัญต่อความสุขของเราและคนรอบข้าง วัตถุประสงค์อื่นรวมถึงการทำให้อารยธรรมก้าวหน้าต่อไป ช่วยให้ได้มาซึ่งความเป็นอันหนึ่งอันเดียวกันของมนุษยชาติตลอดจนการรู้จัก บูชา และเข้าสู่ที่ประทับของพระผู้เป็นเจ้า พระผู้ซึ่งได้ชื่อว่าเป็นพระจิตและพระผู้ทรงความดีงามอันสมบูรณ์</w:t>
      </w:r>
    </w:p>
    <w:p w14:paraId="2037D1A5" w14:textId="77777777" w:rsidR="00DC384D" w:rsidRPr="00467D1D" w:rsidRDefault="00064658">
      <w:pPr>
        <w:spacing w:after="0"/>
        <w:rPr>
          <w:rFonts w:ascii="Browallia New" w:hAnsi="Browallia New" w:cs="Browallia New"/>
          <w:sz w:val="32"/>
          <w:szCs w:val="32"/>
        </w:rPr>
      </w:pPr>
      <w:r w:rsidRPr="00467D1D">
        <w:rPr>
          <w:rFonts w:ascii="Browallia New" w:hAnsi="Browallia New" w:cs="Browallia New"/>
          <w:sz w:val="32"/>
          <w:szCs w:val="32"/>
          <w:cs/>
        </w:rPr>
        <w:t>การเป็นที่วางใจได้ รากฐานของกิจการงานทั้งปวง</w:t>
      </w:r>
    </w:p>
    <w:p w14:paraId="18726C67" w14:textId="77777777" w:rsidR="00DC384D" w:rsidRPr="00467D1D" w:rsidRDefault="00064658" w:rsidP="004322FD">
      <w:pPr>
        <w:spacing w:after="0"/>
        <w:jc w:val="thaiDistribute"/>
        <w:rPr>
          <w:rFonts w:ascii="Browallia New" w:hAnsi="Browallia New" w:cs="Browallia New"/>
          <w:b/>
          <w:bCs/>
          <w:sz w:val="32"/>
          <w:szCs w:val="32"/>
          <w:u w:val="single"/>
          <w:cs/>
        </w:rPr>
      </w:pPr>
      <w:r w:rsidRPr="00467D1D">
        <w:rPr>
          <w:rFonts w:ascii="Browallia New" w:hAnsi="Browallia New" w:cs="Browallia New"/>
          <w:sz w:val="32"/>
          <w:szCs w:val="32"/>
        </w:rPr>
        <w:tab/>
      </w:r>
      <w:r w:rsidRPr="00467D1D">
        <w:rPr>
          <w:rFonts w:ascii="Browallia New" w:hAnsi="Browallia New" w:cs="Browallia New"/>
          <w:b/>
          <w:bCs/>
          <w:sz w:val="32"/>
          <w:szCs w:val="32"/>
        </w:rPr>
        <w:t>“</w:t>
      </w: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>ความไว้วางใจได้คือทวารสำคัญที่สุดที่นำไปสู่ความสงบ และความปลอดภัยไร้กังวลของประชาชน ความจริงแล้วเสถียรภาพของกิจการทุกอย่างขึ้นอยู่กับความไว้วางใจได้”</w:t>
      </w:r>
    </w:p>
    <w:p w14:paraId="78B56D80" w14:textId="77777777" w:rsidR="00DC384D" w:rsidRPr="00467D1D" w:rsidRDefault="00064658" w:rsidP="001E0349">
      <w:pPr>
        <w:jc w:val="right"/>
        <w:rPr>
          <w:rFonts w:ascii="Browallia New" w:hAnsi="Browallia New" w:cs="Browallia New"/>
          <w:sz w:val="32"/>
          <w:szCs w:val="32"/>
          <w:u w:val="single"/>
          <w:cs/>
        </w:rPr>
      </w:pPr>
      <w:r w:rsidRPr="00467D1D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>สาส์นของพระบาฮาอุลลาห์</w:t>
      </w:r>
    </w:p>
    <w:p w14:paraId="6336CFA5" w14:textId="77777777" w:rsidR="00DC384D" w:rsidRPr="00467D1D" w:rsidRDefault="00064658" w:rsidP="004322FD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 w:rsidRPr="00467D1D">
        <w:rPr>
          <w:rFonts w:ascii="Browallia New" w:hAnsi="Browallia New" w:cs="Browallia New"/>
          <w:sz w:val="32"/>
          <w:szCs w:val="32"/>
          <w:u w:val="single"/>
          <w:cs/>
        </w:rPr>
        <w:t>หมายเหตุ</w:t>
      </w:r>
      <w:r w:rsidRPr="00467D1D">
        <w:rPr>
          <w:rFonts w:ascii="Browallia New" w:hAnsi="Browallia New" w:cs="Browallia New"/>
          <w:sz w:val="32"/>
          <w:szCs w:val="32"/>
          <w:cs/>
        </w:rPr>
        <w:t xml:space="preserve">  หากความสัมพันธ์ระหว่างบุคคล ระหว่างสามีภรรยา และในธุรกิจการงานปราศจากลักษณะเด่นของคุณธรรม อันได้แก่ ความไว้วางใจซึ่งกันและกัน ในที่สุด ความสัมพันธ์เหล่านั้นก็จะถูกครอบงำด้วยความระแวง ความสงสัย ข้องใจและไม่วางใจกัน ในขณะที่คุณไม่สามารถที่จะเปลี่ยนแปลงพฤติกรรมของคนอื่น ตัวคุณเองจะต้องเลือกที่จะปฏิบัติตนให้เป็นที่วางใจและเที่ยงธรรมเมื่อติดต่อสัมพันธ์กับเพื่อนมนุษย์ การเลือกเป็นคนที่ไว้วางใจได้คือการเลือกหนทางสู่ความสมัครสมานสามัคคี</w:t>
      </w:r>
    </w:p>
    <w:p w14:paraId="48C8C86E" w14:textId="77777777" w:rsidR="00DC384D" w:rsidRPr="00467D1D" w:rsidRDefault="00064658">
      <w:pPr>
        <w:spacing w:after="0"/>
        <w:rPr>
          <w:rFonts w:ascii="Browallia New" w:hAnsi="Browallia New" w:cs="Browallia New"/>
          <w:sz w:val="32"/>
          <w:szCs w:val="32"/>
        </w:rPr>
      </w:pPr>
      <w:r w:rsidRPr="00467D1D">
        <w:rPr>
          <w:rFonts w:ascii="Browallia New" w:hAnsi="Browallia New" w:cs="Browallia New"/>
          <w:sz w:val="32"/>
          <w:szCs w:val="32"/>
          <w:cs/>
        </w:rPr>
        <w:lastRenderedPageBreak/>
        <w:t>เลือกคบเพื่อนที่ดี</w:t>
      </w:r>
    </w:p>
    <w:p w14:paraId="59BDF57B" w14:textId="77777777" w:rsidR="00DC384D" w:rsidRPr="00467D1D" w:rsidRDefault="00064658" w:rsidP="001E0349">
      <w:pPr>
        <w:spacing w:after="0"/>
        <w:jc w:val="thaiDistribute"/>
        <w:rPr>
          <w:rFonts w:ascii="Browallia New" w:hAnsi="Browallia New" w:cs="Browallia New"/>
          <w:b/>
          <w:bCs/>
          <w:sz w:val="32"/>
          <w:szCs w:val="32"/>
          <w:u w:val="single"/>
          <w:cs/>
        </w:rPr>
      </w:pPr>
      <w:r w:rsidRPr="00467D1D">
        <w:rPr>
          <w:rFonts w:ascii="Browallia New" w:hAnsi="Browallia New" w:cs="Browallia New"/>
          <w:sz w:val="32"/>
          <w:szCs w:val="32"/>
        </w:rPr>
        <w:tab/>
      </w:r>
      <w:r w:rsidRPr="00467D1D">
        <w:rPr>
          <w:rFonts w:ascii="Browallia New" w:hAnsi="Browallia New" w:cs="Browallia New"/>
          <w:b/>
          <w:bCs/>
          <w:sz w:val="32"/>
          <w:szCs w:val="32"/>
        </w:rPr>
        <w:t>“</w:t>
      </w: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>การอยู่ร่วมกับผู้ไร้ศีลธรรมจะทวีความทุกข์โศก ส่วนมิตรภาพกับผู้มีธรรมจะชะล้างสนิมออกไปจากหัวใจ”</w:t>
      </w:r>
    </w:p>
    <w:p w14:paraId="677F617F" w14:textId="77777777" w:rsidR="00DC384D" w:rsidRPr="00467D1D" w:rsidRDefault="00064658" w:rsidP="001E0349">
      <w:pPr>
        <w:jc w:val="right"/>
        <w:rPr>
          <w:rFonts w:ascii="Browallia New" w:hAnsi="Browallia New" w:cs="Browallia New"/>
          <w:b/>
          <w:bCs/>
          <w:sz w:val="32"/>
          <w:szCs w:val="32"/>
        </w:rPr>
      </w:pPr>
      <w:r w:rsidRPr="00467D1D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>พระวจนะเร้นลับ</w:t>
      </w: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>ของพระบาฮาอุลลาห์</w:t>
      </w:r>
    </w:p>
    <w:p w14:paraId="1CCC41F8" w14:textId="77777777" w:rsidR="00DC384D" w:rsidRPr="00467D1D" w:rsidRDefault="00064658" w:rsidP="001E0349">
      <w:pPr>
        <w:jc w:val="thaiDistribute"/>
        <w:rPr>
          <w:rFonts w:ascii="Browallia New" w:hAnsi="Browallia New" w:cs="Browallia New"/>
          <w:sz w:val="32"/>
          <w:szCs w:val="32"/>
        </w:rPr>
      </w:pPr>
      <w:r w:rsidRPr="00467D1D">
        <w:rPr>
          <w:rFonts w:ascii="Browallia New" w:hAnsi="Browallia New" w:cs="Browallia New"/>
          <w:sz w:val="32"/>
          <w:szCs w:val="32"/>
          <w:u w:val="single"/>
          <w:cs/>
        </w:rPr>
        <w:t>หมายเหตุ</w:t>
      </w:r>
      <w:r w:rsidRPr="00467D1D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1E0349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467D1D">
        <w:rPr>
          <w:rFonts w:ascii="Browallia New" w:hAnsi="Browallia New" w:cs="Browallia New"/>
          <w:sz w:val="32"/>
          <w:szCs w:val="32"/>
          <w:cs/>
        </w:rPr>
        <w:t>กล่าวกันว่า ถ้าคุณพบคนคนหนึ่งที่ทำผิดซ้ำกันถึงสามครั้งและคุณไม่สามารถชักนำให้เขาเปลี่ยนนิสัยไปในทางที่ดีได้แล้ว คนคนนั้นก็จะเริ่มชักนำคุณไปในทางตกต่ำ ในขณะที่คุณควรจะมีเมตตาต่อแม้กระทั่งผู้ที่มีความคิดและการกระทำที่ดื้อดึงเอาแต่ใจตนเอง คุณก็ควรจะเลือกเพื่อนที่มีคุณธรรมและน่านับถือ แล้วคุณจะได้รับการชักนำไปในทางที่ดีและพัฒนาขึ้นด้วยแบบอย่าง ความคิด คำพูดและความประพฤติที่ดีงามของเขา</w:t>
      </w:r>
    </w:p>
    <w:p w14:paraId="630B9218" w14:textId="77777777" w:rsidR="00DC384D" w:rsidRPr="00467D1D" w:rsidRDefault="00064658">
      <w:pPr>
        <w:spacing w:after="0"/>
        <w:rPr>
          <w:rFonts w:ascii="Browallia New" w:eastAsia="Cordia New" w:hAnsi="Browallia New" w:cs="Browallia New"/>
          <w:b/>
          <w:bCs/>
          <w:sz w:val="32"/>
          <w:szCs w:val="32"/>
        </w:rPr>
      </w:pPr>
      <w:r w:rsidRPr="00467D1D">
        <w:rPr>
          <w:rFonts w:ascii="Browallia New" w:hAnsi="Browallia New" w:cs="Browallia New"/>
          <w:sz w:val="32"/>
          <w:szCs w:val="32"/>
          <w:cs/>
        </w:rPr>
        <w:t>การทำงานเพื่อให้ได้มาซึ่งความมั่งคั่งทางวัตถุและจิตใจ</w:t>
      </w:r>
    </w:p>
    <w:p w14:paraId="4DF09C1A" w14:textId="77777777" w:rsidR="00DC384D" w:rsidRPr="00467D1D" w:rsidRDefault="00064658" w:rsidP="001E0349">
      <w:pPr>
        <w:spacing w:after="0"/>
        <w:jc w:val="thaiDistribute"/>
        <w:rPr>
          <w:rFonts w:ascii="Browallia New" w:hAnsi="Browallia New" w:cs="Browallia New"/>
          <w:b/>
          <w:bCs/>
          <w:sz w:val="32"/>
          <w:szCs w:val="32"/>
          <w:u w:val="single"/>
          <w:cs/>
        </w:rPr>
      </w:pPr>
      <w:r w:rsidRPr="00467D1D">
        <w:rPr>
          <w:rFonts w:ascii="Browallia New" w:eastAsia="Cordia New" w:hAnsi="Browallia New" w:cs="Browallia New"/>
          <w:b/>
          <w:bCs/>
          <w:sz w:val="32"/>
          <w:szCs w:val="32"/>
        </w:rPr>
        <w:t>“</w:t>
      </w: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>เจ้าคือต้นไม้ในสวนของเรา เจ้าต้องออกผลที่ล้ำเลิศ เพื่อว่าเจ้าเองและผู้อื่นจะได้รับประโยชน์จากผลนั้น ดูกร มนุษย์ผู้มีปัญญา เป็นหน้าที่ของทุกคนที่จะประกอบอาชีพและวิชาชีพ เพราะในนั้นมีความลับแห่งความมั่งคั่งอยู่”</w:t>
      </w:r>
    </w:p>
    <w:p w14:paraId="22A1752D" w14:textId="77777777" w:rsidR="00DC384D" w:rsidRPr="00467D1D" w:rsidRDefault="00064658" w:rsidP="0016162B">
      <w:pPr>
        <w:jc w:val="right"/>
        <w:rPr>
          <w:rFonts w:ascii="Browallia New" w:eastAsia="Cordia New" w:hAnsi="Browallia New" w:cs="Browallia New"/>
          <w:b/>
          <w:bCs/>
          <w:sz w:val="32"/>
          <w:szCs w:val="32"/>
        </w:rPr>
      </w:pPr>
      <w:r w:rsidRPr="00467D1D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>พระวจนะเร้นลับของพระบาฮาอุลลาห์</w:t>
      </w:r>
    </w:p>
    <w:p w14:paraId="2719101F" w14:textId="77777777" w:rsidR="00DC384D" w:rsidRPr="00467D1D" w:rsidRDefault="00064658">
      <w:pPr>
        <w:spacing w:after="0"/>
        <w:rPr>
          <w:rFonts w:ascii="Browallia New" w:hAnsi="Browallia New" w:cs="Browallia New"/>
          <w:b/>
          <w:bCs/>
          <w:sz w:val="32"/>
          <w:szCs w:val="32"/>
          <w:u w:val="single"/>
          <w:cs/>
        </w:rPr>
      </w:pPr>
      <w:r w:rsidRPr="00467D1D">
        <w:rPr>
          <w:rFonts w:ascii="Browallia New" w:eastAsia="Cordia New" w:hAnsi="Browallia New" w:cs="Browallia New"/>
          <w:b/>
          <w:bCs/>
          <w:sz w:val="32"/>
          <w:szCs w:val="32"/>
        </w:rPr>
        <w:t>“</w:t>
      </w: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>ต้นไม้ที่ไม่ออกผลนั้นเหมาะสำหรับกองไฟ”</w:t>
      </w:r>
    </w:p>
    <w:p w14:paraId="078C47C3" w14:textId="77777777" w:rsidR="00DC384D" w:rsidRPr="00467D1D" w:rsidRDefault="00064658" w:rsidP="0016162B">
      <w:pPr>
        <w:jc w:val="right"/>
        <w:rPr>
          <w:rFonts w:ascii="Browallia New" w:eastAsia="Cordia New" w:hAnsi="Browallia New" w:cs="Browallia New"/>
          <w:b/>
          <w:bCs/>
          <w:sz w:val="32"/>
          <w:szCs w:val="32"/>
        </w:rPr>
      </w:pPr>
      <w:r w:rsidRPr="00467D1D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>พระวจนะเร้นลับของพระบาฮาอุลลาห์</w:t>
      </w:r>
    </w:p>
    <w:p w14:paraId="2BA9B6CB" w14:textId="77777777" w:rsidR="00DC384D" w:rsidRPr="00467D1D" w:rsidRDefault="00064658">
      <w:pPr>
        <w:spacing w:after="0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467D1D">
        <w:rPr>
          <w:rFonts w:ascii="Browallia New" w:eastAsia="Cordia New" w:hAnsi="Browallia New" w:cs="Browallia New"/>
          <w:b/>
          <w:bCs/>
          <w:sz w:val="32"/>
          <w:szCs w:val="32"/>
        </w:rPr>
        <w:t>“</w:t>
      </w: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>เรามีบัญชาทุกคนให้ประกอบอาชีพบางอย่าง เราได้ยกฐานะของการทำงานดังกล่าวขึ้นมาเป็นการนมัสการพระผู้เป็นเจ้า”</w:t>
      </w:r>
    </w:p>
    <w:p w14:paraId="28D65101" w14:textId="77777777" w:rsidR="00DC384D" w:rsidRPr="00467D1D" w:rsidRDefault="00064658" w:rsidP="0016162B">
      <w:pPr>
        <w:jc w:val="right"/>
        <w:rPr>
          <w:rFonts w:ascii="Browallia New" w:hAnsi="Browallia New" w:cs="Browallia New"/>
          <w:sz w:val="32"/>
          <w:szCs w:val="32"/>
          <w:u w:val="single"/>
          <w:cs/>
        </w:rPr>
      </w:pP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>พระบาฮาอุลลาห์</w:t>
      </w:r>
    </w:p>
    <w:p w14:paraId="40EE633D" w14:textId="77777777" w:rsidR="00DC384D" w:rsidRPr="00467D1D" w:rsidRDefault="00064658" w:rsidP="0016162B">
      <w:pPr>
        <w:jc w:val="thaiDistribute"/>
        <w:rPr>
          <w:rFonts w:ascii="Browallia New" w:hAnsi="Browallia New" w:cs="Browallia New"/>
          <w:sz w:val="32"/>
          <w:szCs w:val="32"/>
        </w:rPr>
      </w:pPr>
      <w:r w:rsidRPr="00467D1D">
        <w:rPr>
          <w:rFonts w:ascii="Browallia New" w:hAnsi="Browallia New" w:cs="Browallia New"/>
          <w:sz w:val="32"/>
          <w:szCs w:val="32"/>
          <w:u w:val="single"/>
          <w:cs/>
        </w:rPr>
        <w:t>หมายเหตุ</w:t>
      </w:r>
      <w:r w:rsidRPr="00467D1D">
        <w:rPr>
          <w:rFonts w:ascii="Browallia New" w:hAnsi="Browallia New" w:cs="Browallia New"/>
          <w:sz w:val="32"/>
          <w:szCs w:val="32"/>
          <w:cs/>
        </w:rPr>
        <w:t xml:space="preserve">  เราเองและบุคคลที่เรารัก และหากเป็นไปได้เราอาจจะนำไปใช้ในด้านการสืบสานอารยธรรมให้เจริญก้าวหน้าต่อไป นอกเหนือจากนี้การทำงานยังอำนวยโอกาสให้เราเข้าใจความสำคัญของการพัฒนาจิตวิญญาณและคุณธรรม ในสถานที่ทำงาน เรามีโอกาสมากพอที่จะฝึกฝนคุณธรรมในด้านความยุติธรรม ความเสมอภาค การเป็นลูกน้อง ความเมตตากรุณา ความกล้า ความอดทน ความฉลาด การรู้จักเหตุผล ในสถานที่ทำงาน ความสำคัญของการรักษาข้อตกลงและความประพฤติที่อยู่ในศีลธรรมในทุกสถานการณ์จะเป็นที่ประจักษ์ชัด การจะได้มาซึ่งคุณสมบัติของบุคคลเช่นว่านี้จะต้องมีความมั่งคั่งในแบบที่ถูกต้องจึงจะส่งผลให้เรามีความสุขส่วนตัวได้ เมื่อการปฏิบัติงานในที่ทำงานประกอบด้วยความเป็นธรรม ความซื่อสัตย์ </w:t>
      </w:r>
      <w:r w:rsidRPr="00467D1D">
        <w:rPr>
          <w:rFonts w:ascii="Browallia New" w:hAnsi="Browallia New" w:cs="Browallia New"/>
          <w:sz w:val="32"/>
          <w:szCs w:val="32"/>
          <w:cs/>
        </w:rPr>
        <w:lastRenderedPageBreak/>
        <w:t>ความเมตตารักใคร่และการเอาใจใส่งานอย่างดีที่สุดแล้ว นั่นไม่นับว่าเป็นเพียงแค่การทำงานเท่านั้น หากเป็นการปฏิบัติบูชาและความพอใจที่เรารู้สึกได้ด้วยตัวเองซึ่งจะเป็นเครื่องบ่งชี้ความแตกต่าง</w:t>
      </w:r>
    </w:p>
    <w:p w14:paraId="1461E6C4" w14:textId="77777777" w:rsidR="00DC384D" w:rsidRPr="00467D1D" w:rsidRDefault="00064658">
      <w:pPr>
        <w:spacing w:after="0"/>
        <w:rPr>
          <w:rFonts w:ascii="Browallia New" w:hAnsi="Browallia New" w:cs="Browallia New"/>
          <w:b/>
          <w:bCs/>
          <w:sz w:val="32"/>
          <w:szCs w:val="32"/>
        </w:rPr>
      </w:pPr>
      <w:r w:rsidRPr="00467D1D">
        <w:rPr>
          <w:rFonts w:ascii="Browallia New" w:hAnsi="Browallia New" w:cs="Browallia New"/>
          <w:sz w:val="32"/>
          <w:szCs w:val="32"/>
          <w:cs/>
        </w:rPr>
        <w:t>หลีกเลี่ยงเครื่องดื่มประเภทแอลกอฮอล์ ยาสูบ ฝิ่น ฯลฯ เพื่อคงไว้ซึ่งความหลักแหลมทางจิตใจ</w:t>
      </w:r>
    </w:p>
    <w:p w14:paraId="0ADEAB3F" w14:textId="77777777" w:rsidR="00DC384D" w:rsidRPr="00467D1D" w:rsidRDefault="00064658">
      <w:pPr>
        <w:spacing w:after="0"/>
        <w:rPr>
          <w:rFonts w:ascii="Browallia New" w:hAnsi="Browallia New" w:cs="Browallia New"/>
          <w:b/>
          <w:bCs/>
          <w:sz w:val="32"/>
          <w:szCs w:val="32"/>
          <w:u w:val="single"/>
          <w:cs/>
        </w:rPr>
      </w:pPr>
      <w:r w:rsidRPr="00467D1D">
        <w:rPr>
          <w:rFonts w:ascii="Browallia New" w:hAnsi="Browallia New" w:cs="Browallia New"/>
          <w:b/>
          <w:bCs/>
          <w:sz w:val="32"/>
          <w:szCs w:val="32"/>
        </w:rPr>
        <w:tab/>
        <w:t>“</w:t>
      </w: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>ห้ามบุคคลที่มีปัญญาดื่มสิ่งที่จะพรากปัญญาของเขาไป เห็นว่าเขาพึงปฏิบัติในสิ่งที่คู่ควรกับมนุษย์”</w:t>
      </w:r>
    </w:p>
    <w:p w14:paraId="1B5C52A7" w14:textId="77777777" w:rsidR="00DC384D" w:rsidRPr="00467D1D" w:rsidRDefault="00064658" w:rsidP="0016162B">
      <w:pPr>
        <w:jc w:val="right"/>
        <w:rPr>
          <w:rFonts w:ascii="Browallia New" w:hAnsi="Browallia New" w:cs="Browallia New"/>
          <w:sz w:val="32"/>
          <w:szCs w:val="32"/>
          <w:u w:val="single"/>
        </w:rPr>
      </w:pPr>
      <w:r w:rsidRPr="00467D1D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>พระคัมภีร์ที่ศักดิ์สิทธิ์ที่สุด</w:t>
      </w: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>โดยพระบาฮาอุลลาห์</w:t>
      </w:r>
    </w:p>
    <w:p w14:paraId="3FDB7E13" w14:textId="77777777" w:rsidR="00DC384D" w:rsidRPr="00467D1D" w:rsidRDefault="00064658">
      <w:pPr>
        <w:spacing w:after="0"/>
        <w:rPr>
          <w:rFonts w:ascii="Browallia New" w:hAnsi="Browallia New" w:cs="Browallia New"/>
          <w:b/>
          <w:bCs/>
          <w:sz w:val="32"/>
          <w:szCs w:val="32"/>
          <w:u w:val="single"/>
          <w:cs/>
        </w:rPr>
      </w:pPr>
      <w:r w:rsidRPr="00467D1D">
        <w:rPr>
          <w:rFonts w:ascii="Browallia New" w:hAnsi="Browallia New" w:cs="Browallia New"/>
          <w:b/>
          <w:bCs/>
          <w:sz w:val="32"/>
          <w:szCs w:val="32"/>
        </w:rPr>
        <w:tab/>
        <w:t>“</w:t>
      </w: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>ประสบการณ์ที่ผ่านมาแสดงให้เห็นแล้วว่าการละเลิกจากยาสูบ เครื่องดื่มมึนเมาและฝิ่นทำให้มีสุขภาพดี เพิ่มพลัง ขยายความหลักแหลมทางจิตใจและพละกำลังมากมายเพียงใด”</w:t>
      </w:r>
    </w:p>
    <w:p w14:paraId="62807B96" w14:textId="77777777" w:rsidR="00DC384D" w:rsidRPr="00467D1D" w:rsidRDefault="00064658" w:rsidP="0016162B">
      <w:pPr>
        <w:jc w:val="right"/>
        <w:rPr>
          <w:rFonts w:ascii="Browallia New" w:hAnsi="Browallia New" w:cs="Browallia New"/>
          <w:sz w:val="32"/>
          <w:szCs w:val="32"/>
          <w:u w:val="single"/>
          <w:cs/>
        </w:rPr>
      </w:pPr>
      <w:r w:rsidRPr="00467D1D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>ประมวลพระธรรมของพระอับดุลบาฮา</w:t>
      </w:r>
    </w:p>
    <w:p w14:paraId="76121DC7" w14:textId="77777777" w:rsidR="00DC384D" w:rsidRPr="00467D1D" w:rsidRDefault="00064658" w:rsidP="0016162B">
      <w:pPr>
        <w:jc w:val="thaiDistribute"/>
        <w:rPr>
          <w:rFonts w:ascii="Browallia New" w:hAnsi="Browallia New" w:cs="Browallia New"/>
          <w:sz w:val="32"/>
          <w:szCs w:val="32"/>
        </w:rPr>
      </w:pPr>
      <w:r w:rsidRPr="00467D1D">
        <w:rPr>
          <w:rFonts w:ascii="Browallia New" w:hAnsi="Browallia New" w:cs="Browallia New"/>
          <w:sz w:val="32"/>
          <w:szCs w:val="32"/>
          <w:u w:val="single"/>
          <w:cs/>
        </w:rPr>
        <w:t xml:space="preserve">หมายเหตุ </w:t>
      </w:r>
      <w:r w:rsidRPr="00467D1D">
        <w:rPr>
          <w:rFonts w:ascii="Browallia New" w:hAnsi="Browallia New" w:cs="Browallia New"/>
          <w:sz w:val="32"/>
          <w:szCs w:val="32"/>
          <w:cs/>
        </w:rPr>
        <w:t xml:space="preserve"> เราได้กล่าวถึงการกระทำอันควรเพื่อพัฒนาความคิดและจิตใจมาแล้วหลายครั้ง ในทางกลับกัน บทพระธรรมที่คัดมาแสดงข้างต้นนี้ก็ได้แสดงให้เห็นว่ามีการกระทำเช่นไรบ้างที่คุณควรจะหลีกเลี่ยงและละเลิก เพื่อพัฒนาสุขภาพจิตและวิญญาณของตัวคุณเองนอกเหนือจากนี้ พระธรรมของศาสนาบาไฮยังได้กล่าวถึงการหลีกเลี่ยงการดื่มไวน์ ไม่เสพยาเสพติด ไม่สูบกัญชา และสารกล่อมประสาทที่ได้จากพืชซึ่งจะไปแปรเปลี่ยนจิตสำนึกให้หลงผิดไป อย่างไรก็ตาม สารประกอบทางเคมีของสิ่งเหล่านี้อาจจะนำมาใช้ได้หากเป็นคำสั่งของนายแพทย์ผู้เชี่ยวชาญเพื่อการรักษาโรคหรือความผิดปกติบางอย่าง</w:t>
      </w:r>
    </w:p>
    <w:p w14:paraId="300D57E6" w14:textId="77777777" w:rsidR="00DC384D" w:rsidRPr="00467D1D" w:rsidRDefault="00064658" w:rsidP="0016162B">
      <w:pPr>
        <w:rPr>
          <w:rFonts w:ascii="Browallia New" w:hAnsi="Browallia New" w:cs="Browallia New"/>
          <w:b/>
          <w:bCs/>
          <w:sz w:val="32"/>
          <w:szCs w:val="32"/>
        </w:rPr>
      </w:pP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>บทธรรมสำคัญเพิ่มเติม</w:t>
      </w:r>
    </w:p>
    <w:p w14:paraId="0AF1EF18" w14:textId="77777777" w:rsidR="00DC384D" w:rsidRPr="00467D1D" w:rsidRDefault="00064658" w:rsidP="0016162B">
      <w:pPr>
        <w:spacing w:after="0"/>
        <w:jc w:val="thaiDistribute"/>
        <w:rPr>
          <w:rFonts w:ascii="Browallia New" w:hAnsi="Browallia New" w:cs="Browallia New"/>
          <w:b/>
          <w:bCs/>
          <w:sz w:val="32"/>
          <w:szCs w:val="32"/>
          <w:u w:val="single"/>
          <w:cs/>
        </w:rPr>
      </w:pPr>
      <w:r w:rsidRPr="00467D1D">
        <w:rPr>
          <w:rFonts w:ascii="Browallia New" w:hAnsi="Browallia New" w:cs="Browallia New"/>
          <w:sz w:val="32"/>
          <w:szCs w:val="32"/>
          <w:cs/>
        </w:rPr>
        <w:t xml:space="preserve">ความกรุณา  </w:t>
      </w: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>“คำแนะนำประการแรกของเราคือ จงมีหัวใจที่บริสุทธิ์ เมตตาและผ่องใสเพื่อว่าเจ้าจะได้อยู่ในอาณาจักรที่ยั่งยืนชั่วนิรันดร์”</w:t>
      </w:r>
    </w:p>
    <w:p w14:paraId="7E6E2BB4" w14:textId="77777777" w:rsidR="00DC384D" w:rsidRPr="004322FD" w:rsidRDefault="00064658" w:rsidP="0016162B">
      <w:pPr>
        <w:jc w:val="right"/>
        <w:rPr>
          <w:rFonts w:ascii="Browallia New" w:hAnsi="Browallia New" w:cs="Browallia New"/>
          <w:b/>
          <w:bCs/>
          <w:sz w:val="32"/>
          <w:szCs w:val="32"/>
          <w:u w:val="single"/>
        </w:rPr>
      </w:pPr>
      <w:r w:rsidRPr="004322FD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>พระวจนะเร้นลับของพระบาฮาอุลลาห์</w:t>
      </w:r>
    </w:p>
    <w:p w14:paraId="638F9D3D" w14:textId="77777777" w:rsidR="00DC384D" w:rsidRPr="00467D1D" w:rsidRDefault="00064658" w:rsidP="0016162B">
      <w:pPr>
        <w:spacing w:after="0"/>
        <w:jc w:val="thaiDistribute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467D1D">
        <w:rPr>
          <w:rFonts w:ascii="Browallia New" w:eastAsia="Cordia New" w:hAnsi="Browallia New" w:cs="Browallia New"/>
          <w:b/>
          <w:bCs/>
          <w:sz w:val="32"/>
          <w:szCs w:val="32"/>
        </w:rPr>
        <w:t>“</w:t>
      </w: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>ลิ้นที่อ่อนโยนคือแม่เหล็กที่ดึงดูดหัวใจมนุษย์ คืออาหารแห่งวิญญาณ ซึ่งสวมถ้อยคำด้วยความหมาย”</w:t>
      </w:r>
    </w:p>
    <w:p w14:paraId="179008F3" w14:textId="77777777" w:rsidR="00DC384D" w:rsidRPr="00467D1D" w:rsidRDefault="00064658" w:rsidP="0016162B">
      <w:pPr>
        <w:jc w:val="right"/>
        <w:rPr>
          <w:rFonts w:ascii="Browallia New" w:hAnsi="Browallia New" w:cs="Browallia New"/>
          <w:sz w:val="32"/>
          <w:szCs w:val="32"/>
        </w:rPr>
      </w:pP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>พระบาฮาอุลลาห์</w:t>
      </w:r>
    </w:p>
    <w:p w14:paraId="0BB41950" w14:textId="77777777" w:rsidR="00DC384D" w:rsidRPr="00467D1D" w:rsidRDefault="00064658" w:rsidP="0016162B">
      <w:pPr>
        <w:spacing w:after="0"/>
        <w:jc w:val="thaiDistribute"/>
        <w:rPr>
          <w:rFonts w:ascii="Browallia New" w:hAnsi="Browallia New" w:cs="Browallia New"/>
          <w:b/>
          <w:bCs/>
          <w:sz w:val="32"/>
          <w:szCs w:val="32"/>
          <w:u w:val="single"/>
          <w:cs/>
        </w:rPr>
      </w:pPr>
      <w:r w:rsidRPr="00467D1D">
        <w:rPr>
          <w:rFonts w:ascii="Browallia New" w:hAnsi="Browallia New" w:cs="Browallia New"/>
          <w:sz w:val="32"/>
          <w:szCs w:val="32"/>
          <w:cs/>
        </w:rPr>
        <w:t xml:space="preserve">มารยาท  </w:t>
      </w: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>“เราขอตักเตือนเจ้าให้มีมารยาท เพราะเหนืออื่นใด มารยาทคือเจ้าชายของคุณธรรมทั้งปวง”</w:t>
      </w:r>
    </w:p>
    <w:p w14:paraId="173BCD09" w14:textId="77777777" w:rsidR="00DC384D" w:rsidRPr="00467D1D" w:rsidRDefault="00064658">
      <w:pPr>
        <w:spacing w:after="0"/>
        <w:jc w:val="right"/>
        <w:rPr>
          <w:rFonts w:ascii="Browallia New" w:hAnsi="Browallia New" w:cs="Browallia New"/>
          <w:b/>
          <w:bCs/>
          <w:sz w:val="32"/>
          <w:szCs w:val="32"/>
          <w:u w:val="single"/>
        </w:rPr>
      </w:pPr>
      <w:r w:rsidRPr="00467D1D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>พระวจนะเร้นลับของพระบาฮาอุลลาห์</w:t>
      </w:r>
    </w:p>
    <w:p w14:paraId="6C3583DF" w14:textId="77777777" w:rsidR="00DC384D" w:rsidRPr="00467D1D" w:rsidRDefault="00064658">
      <w:pPr>
        <w:spacing w:after="0"/>
        <w:rPr>
          <w:rFonts w:ascii="Browallia New" w:hAnsi="Browallia New" w:cs="Browallia New"/>
          <w:b/>
          <w:bCs/>
          <w:sz w:val="32"/>
          <w:szCs w:val="32"/>
          <w:u w:val="single"/>
          <w:cs/>
        </w:rPr>
      </w:pPr>
      <w:r w:rsidRPr="00467D1D">
        <w:rPr>
          <w:rFonts w:ascii="Browallia New" w:hAnsi="Browallia New" w:cs="Browallia New"/>
          <w:sz w:val="32"/>
          <w:szCs w:val="32"/>
          <w:cs/>
        </w:rPr>
        <w:lastRenderedPageBreak/>
        <w:t xml:space="preserve">คำพูดที่ระมัดระวัง  </w:t>
      </w: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>“จงอย่าเอ่ยถึงบาปของผู้อื่นในเมื่อเจ่าเองก็เป็นคนบาป”</w:t>
      </w:r>
    </w:p>
    <w:p w14:paraId="5C10E54A" w14:textId="77777777" w:rsidR="00DC384D" w:rsidRPr="00467D1D" w:rsidRDefault="00064658" w:rsidP="0016162B">
      <w:pPr>
        <w:jc w:val="right"/>
        <w:rPr>
          <w:rFonts w:ascii="Browallia New" w:hAnsi="Browallia New" w:cs="Browallia New"/>
          <w:b/>
          <w:bCs/>
          <w:sz w:val="32"/>
          <w:szCs w:val="32"/>
          <w:u w:val="single"/>
        </w:rPr>
      </w:pPr>
      <w:r w:rsidRPr="00467D1D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>พระวจนะเร้นลับของพระบาฮาอุลลาห์</w:t>
      </w:r>
    </w:p>
    <w:p w14:paraId="0F393BA6" w14:textId="77777777" w:rsidR="00DC384D" w:rsidRPr="00467D1D" w:rsidRDefault="00064658" w:rsidP="0016162B">
      <w:pPr>
        <w:spacing w:after="0"/>
        <w:jc w:val="thaiDistribute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467D1D">
        <w:rPr>
          <w:rFonts w:ascii="Browallia New" w:hAnsi="Browallia New" w:cs="Browallia New"/>
          <w:sz w:val="32"/>
          <w:szCs w:val="32"/>
          <w:cs/>
        </w:rPr>
        <w:t xml:space="preserve">พยายามให้ได้มาซึ่งความเป็นเลิศ  </w:t>
      </w: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>“จงให้แต่ละรุ่งอรุณดีกว่าสนธยา ให้แต่ละวันพรุ่งอุดมค่ากว่าวันวาน”</w:t>
      </w:r>
    </w:p>
    <w:p w14:paraId="21B21B22" w14:textId="77777777" w:rsidR="00DC384D" w:rsidRPr="00467D1D" w:rsidRDefault="00064658">
      <w:pPr>
        <w:spacing w:after="0"/>
        <w:jc w:val="right"/>
        <w:rPr>
          <w:rFonts w:ascii="Browallia New" w:hAnsi="Browallia New" w:cs="Browallia New"/>
          <w:b/>
          <w:bCs/>
          <w:sz w:val="32"/>
          <w:szCs w:val="32"/>
        </w:rPr>
      </w:pP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>พระบาฮาอุลลาห์</w:t>
      </w:r>
    </w:p>
    <w:p w14:paraId="48C7BA4C" w14:textId="77777777" w:rsidR="00DC384D" w:rsidRPr="00467D1D" w:rsidRDefault="00064658">
      <w:pPr>
        <w:spacing w:after="0"/>
        <w:rPr>
          <w:rFonts w:ascii="Browallia New" w:eastAsia="Cordia New" w:hAnsi="Browallia New" w:cs="Browallia New"/>
          <w:b/>
          <w:bCs/>
          <w:sz w:val="32"/>
          <w:szCs w:val="32"/>
        </w:rPr>
      </w:pPr>
      <w:r w:rsidRPr="00467D1D">
        <w:rPr>
          <w:rFonts w:ascii="Browallia New" w:hAnsi="Browallia New" w:cs="Browallia New"/>
          <w:sz w:val="32"/>
          <w:szCs w:val="32"/>
          <w:cs/>
        </w:rPr>
        <w:t>ความบริสุทธิ์</w:t>
      </w:r>
    </w:p>
    <w:p w14:paraId="3142D25F" w14:textId="77777777" w:rsidR="00DC384D" w:rsidRPr="00467D1D" w:rsidRDefault="00064658" w:rsidP="0016162B">
      <w:pPr>
        <w:spacing w:after="0"/>
        <w:jc w:val="thaiDistribute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467D1D">
        <w:rPr>
          <w:rFonts w:ascii="Browallia New" w:eastAsia="Cordia New" w:hAnsi="Browallia New" w:cs="Browallia New"/>
          <w:b/>
          <w:bCs/>
          <w:sz w:val="32"/>
          <w:szCs w:val="32"/>
        </w:rPr>
        <w:t>“</w:t>
      </w: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>ทั้งหญิงและชายควรจะรักษาความบริสุทธิ์ไว้ ไม่ใช่เพราะเป็นจริยธรรมที่น่ายกย่องอย่างสูงเท่านั้น หากยังเป็นหนทางเดียวที่นำไปสู่ชีวิตสมรสที่ประสบความสำเร็จและมีความสุข”</w:t>
      </w:r>
    </w:p>
    <w:p w14:paraId="6B8D5B67" w14:textId="77777777" w:rsidR="00DC384D" w:rsidRPr="00467D1D" w:rsidRDefault="00064658" w:rsidP="0016162B">
      <w:pPr>
        <w:jc w:val="right"/>
        <w:rPr>
          <w:rFonts w:ascii="Browallia New" w:hAnsi="Browallia New" w:cs="Browallia New"/>
          <w:sz w:val="32"/>
          <w:szCs w:val="32"/>
        </w:rPr>
      </w:pP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>ท่านโชกิ เอฟเฟนดิ ท่านศาสนภิบาลของศาสนาบาไฮ</w:t>
      </w:r>
    </w:p>
    <w:p w14:paraId="28F876E8" w14:textId="77777777" w:rsidR="00DC384D" w:rsidRPr="00467D1D" w:rsidRDefault="00064658" w:rsidP="0016162B">
      <w:pPr>
        <w:spacing w:after="0"/>
        <w:jc w:val="thaiDistribute"/>
        <w:rPr>
          <w:rFonts w:ascii="Browallia New" w:hAnsi="Browallia New" w:cs="Browallia New"/>
          <w:b/>
          <w:bCs/>
          <w:sz w:val="32"/>
          <w:szCs w:val="32"/>
          <w:u w:val="single"/>
          <w:cs/>
        </w:rPr>
      </w:pPr>
      <w:r w:rsidRPr="00467D1D">
        <w:rPr>
          <w:rFonts w:ascii="Browallia New" w:hAnsi="Browallia New" w:cs="Browallia New"/>
          <w:sz w:val="32"/>
          <w:szCs w:val="32"/>
          <w:cs/>
        </w:rPr>
        <w:t xml:space="preserve">การสมรส  </w:t>
      </w: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>“และเมื่อพระองค์ต้องการแผ่ความเมตตากรุณามาให้มวลมนุษย์ ต้องการจัดโลกให้เป็นระเบียบ พระองค์ทรงเปิดเผยวินัยและบัญญัติกฎ ซึ่งหนึ่งในจำนวนนี้คือการสถาปนากฎของการสมรส เพื่อให้เป็นปราการแห่งความผาสุกและความรอดพ้น</w:t>
      </w:r>
      <w:r w:rsidRPr="00467D1D">
        <w:rPr>
          <w:rFonts w:ascii="Browallia New" w:hAnsi="Browallia New" w:cs="Browallia New"/>
          <w:b/>
          <w:bCs/>
          <w:sz w:val="32"/>
          <w:szCs w:val="32"/>
        </w:rPr>
        <w:t>...”</w:t>
      </w:r>
    </w:p>
    <w:p w14:paraId="5EF658C1" w14:textId="77777777" w:rsidR="00DC384D" w:rsidRPr="00467D1D" w:rsidRDefault="00064658" w:rsidP="0016162B">
      <w:pPr>
        <w:jc w:val="right"/>
        <w:rPr>
          <w:rFonts w:ascii="Browallia New" w:hAnsi="Browallia New" w:cs="Browallia New"/>
          <w:b/>
          <w:bCs/>
          <w:sz w:val="32"/>
          <w:szCs w:val="32"/>
        </w:rPr>
      </w:pPr>
      <w:r w:rsidRPr="00467D1D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>พระคัมภีร์ที่ศักดิ์สิทธ์ที่สุด</w:t>
      </w: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>โดยพระบาฮาอุลลาห์</w:t>
      </w:r>
    </w:p>
    <w:p w14:paraId="2BB7BFFA" w14:textId="77777777" w:rsidR="00DC384D" w:rsidRPr="00467D1D" w:rsidRDefault="00064658">
      <w:pPr>
        <w:spacing w:after="0"/>
        <w:rPr>
          <w:rFonts w:ascii="Browallia New" w:hAnsi="Browallia New" w:cs="Browallia New"/>
          <w:b/>
          <w:bCs/>
          <w:sz w:val="32"/>
          <w:szCs w:val="32"/>
          <w:u w:val="single"/>
          <w:cs/>
        </w:rPr>
      </w:pPr>
      <w:r w:rsidRPr="00467D1D">
        <w:rPr>
          <w:rFonts w:ascii="Browallia New" w:hAnsi="Browallia New" w:cs="Browallia New"/>
          <w:b/>
          <w:bCs/>
          <w:sz w:val="32"/>
          <w:szCs w:val="32"/>
        </w:rPr>
        <w:tab/>
        <w:t>“</w:t>
      </w: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>ดังนั้น จงพยายามอยู่ร่วมกันด้วยหัวใจและวิญญาณ ประดุจนกพิราบสองตัวในรังเดียวกัน เพราะสิ่งนี้จะได้รับพรในทั้งสองภพ”</w:t>
      </w:r>
    </w:p>
    <w:p w14:paraId="434CA7D2" w14:textId="77777777" w:rsidR="00DC384D" w:rsidRPr="00467D1D" w:rsidRDefault="00064658" w:rsidP="0016162B">
      <w:pPr>
        <w:jc w:val="right"/>
        <w:rPr>
          <w:rFonts w:ascii="Browallia New" w:hAnsi="Browallia New" w:cs="Browallia New"/>
          <w:b/>
          <w:bCs/>
          <w:sz w:val="32"/>
          <w:szCs w:val="32"/>
          <w:u w:val="single"/>
        </w:rPr>
      </w:pPr>
      <w:r w:rsidRPr="00467D1D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>คัดมาจากพระธรรมของพระอับดุลบาฮา</w:t>
      </w:r>
    </w:p>
    <w:p w14:paraId="6ECF007F" w14:textId="77777777" w:rsidR="00DC384D" w:rsidRPr="00467D1D" w:rsidRDefault="0016162B" w:rsidP="0016162B">
      <w:pPr>
        <w:jc w:val="thaiDistribute"/>
        <w:rPr>
          <w:rFonts w:ascii="Browallia New" w:hAnsi="Browallia New" w:cs="Browallia New"/>
          <w:b/>
          <w:bCs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 xml:space="preserve">การหย่าร้าง </w:t>
      </w:r>
      <w:r w:rsidR="00064658" w:rsidRPr="00467D1D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064658" w:rsidRPr="00467D1D">
        <w:rPr>
          <w:rFonts w:ascii="Browallia New" w:hAnsi="Browallia New" w:cs="Browallia New"/>
          <w:b/>
          <w:bCs/>
          <w:sz w:val="32"/>
          <w:szCs w:val="32"/>
          <w:cs/>
        </w:rPr>
        <w:t>“จงเหนี่ยวรั้งไม่ให้มีการหย่าร้างอย่างสุดกำลังนอกเสียจากว่ามีบางสิ่งเกิดผลักไสให้เขาแยกออกจากกัน ด้วยมีความรังเกียจซึ่งกันและกัน”</w:t>
      </w:r>
    </w:p>
    <w:p w14:paraId="165306D8" w14:textId="77777777" w:rsidR="00DC384D" w:rsidRPr="00467D1D" w:rsidRDefault="00064658" w:rsidP="0016162B">
      <w:pPr>
        <w:jc w:val="right"/>
        <w:rPr>
          <w:rFonts w:ascii="Browallia New" w:hAnsi="Browallia New" w:cs="Browallia New"/>
          <w:b/>
          <w:bCs/>
          <w:sz w:val="32"/>
          <w:szCs w:val="32"/>
        </w:rPr>
      </w:pP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>พระอับดุลบาฮา</w:t>
      </w:r>
    </w:p>
    <w:p w14:paraId="0A3A45F1" w14:textId="77777777" w:rsidR="00DC384D" w:rsidRPr="00467D1D" w:rsidRDefault="00064658" w:rsidP="0016162B">
      <w:pPr>
        <w:spacing w:after="0"/>
        <w:jc w:val="thaiDistribute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467D1D">
        <w:rPr>
          <w:rFonts w:ascii="Browallia New" w:hAnsi="Browallia New" w:cs="Browallia New"/>
          <w:sz w:val="32"/>
          <w:szCs w:val="32"/>
          <w:cs/>
        </w:rPr>
        <w:t xml:space="preserve">การแต่งกาย  </w:t>
      </w: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 xml:space="preserve">“รสนิยมด้านเสื้อผ้าและการโกนแต่งเคราให้เป็นไปตามวิจารณญาณของมนุษย์ ดูกร ประชาชน แต่จงระวังอย่าทำตัวเป็นเครื่องเล่นของคนเขลา” </w:t>
      </w:r>
    </w:p>
    <w:p w14:paraId="7899EE3D" w14:textId="77777777" w:rsidR="00DC384D" w:rsidRPr="00467D1D" w:rsidRDefault="00064658" w:rsidP="0016162B">
      <w:pPr>
        <w:jc w:val="right"/>
        <w:rPr>
          <w:rFonts w:ascii="Browallia New" w:hAnsi="Browallia New" w:cs="Browallia New"/>
          <w:b/>
          <w:bCs/>
          <w:sz w:val="32"/>
          <w:szCs w:val="32"/>
        </w:rPr>
      </w:pP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>พระบาฮาอุลลาห์</w:t>
      </w:r>
    </w:p>
    <w:p w14:paraId="44558322" w14:textId="77777777" w:rsidR="00DC384D" w:rsidRPr="00467D1D" w:rsidRDefault="00064658" w:rsidP="0016162B">
      <w:pPr>
        <w:spacing w:after="0"/>
        <w:jc w:val="thaiDistribute"/>
        <w:rPr>
          <w:rFonts w:ascii="Browallia New" w:hAnsi="Browallia New" w:cs="Browallia New"/>
          <w:b/>
          <w:bCs/>
          <w:sz w:val="32"/>
          <w:szCs w:val="32"/>
          <w:u w:val="single"/>
          <w:cs/>
        </w:rPr>
      </w:pPr>
      <w:r w:rsidRPr="00467D1D">
        <w:rPr>
          <w:rFonts w:ascii="Browallia New" w:hAnsi="Browallia New" w:cs="Browallia New"/>
          <w:sz w:val="32"/>
          <w:szCs w:val="32"/>
          <w:cs/>
        </w:rPr>
        <w:t xml:space="preserve">ดนตรี  </w:t>
      </w: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>“เราให้ดนตรีเป็นประหนึ่งบันไดสำหรับวิญญาณของเจ้า เป็นหนทางให้เจ้าขึ้นไปสู่อาณาจักรเบื้องบน ดังนั้นอย่าทำให้ดนตรีเป็นปีกของอัตตาและกิเลส”</w:t>
      </w:r>
    </w:p>
    <w:p w14:paraId="1F949BA0" w14:textId="77777777" w:rsidR="00DC384D" w:rsidRPr="00467D1D" w:rsidRDefault="00064658">
      <w:pPr>
        <w:spacing w:after="0"/>
        <w:jc w:val="right"/>
        <w:rPr>
          <w:rFonts w:ascii="Browallia New" w:hAnsi="Browallia New" w:cs="Browallia New"/>
          <w:b/>
          <w:bCs/>
          <w:sz w:val="32"/>
          <w:szCs w:val="32"/>
        </w:rPr>
      </w:pPr>
      <w:r w:rsidRPr="00467D1D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>พระคัมภีร์ที่ศํกดิ์สิทธิ์ที่สุด</w:t>
      </w: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>โดยพระบาฮาอุลลาห์</w:t>
      </w:r>
    </w:p>
    <w:p w14:paraId="23230EA9" w14:textId="77777777" w:rsidR="00DC384D" w:rsidRPr="00467D1D" w:rsidRDefault="0016162B" w:rsidP="0016162B">
      <w:pPr>
        <w:spacing w:after="0"/>
        <w:jc w:val="thaiDistribute"/>
        <w:rPr>
          <w:rFonts w:ascii="Browallia New" w:hAnsi="Browallia New" w:cs="Browallia New"/>
          <w:b/>
          <w:bCs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lastRenderedPageBreak/>
        <w:t xml:space="preserve">ศิลปะ </w:t>
      </w:r>
      <w:r w:rsidR="00064658" w:rsidRPr="00467D1D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064658" w:rsidRPr="00467D1D">
        <w:rPr>
          <w:rFonts w:ascii="Browallia New" w:hAnsi="Browallia New" w:cs="Browallia New"/>
          <w:b/>
          <w:bCs/>
          <w:sz w:val="32"/>
          <w:szCs w:val="32"/>
          <w:cs/>
        </w:rPr>
        <w:t>“งานศิลปะ งานฝีมือและวิทยาศาสตร์ทำให้โลกเราน่าอยู่ขึ้น ทั้งหมดนำมาซึ่งความเบิกบานใจ”</w:t>
      </w:r>
    </w:p>
    <w:p w14:paraId="12F63274" w14:textId="77777777" w:rsidR="00DC384D" w:rsidRPr="00467D1D" w:rsidRDefault="00064658" w:rsidP="0016162B">
      <w:pPr>
        <w:jc w:val="right"/>
        <w:rPr>
          <w:rFonts w:ascii="Browallia New" w:hAnsi="Browallia New" w:cs="Browallia New"/>
          <w:b/>
          <w:bCs/>
          <w:sz w:val="32"/>
          <w:szCs w:val="32"/>
        </w:rPr>
      </w:pP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>พระบาฮาอุลลาห์</w:t>
      </w:r>
    </w:p>
    <w:p w14:paraId="09FA4371" w14:textId="77777777" w:rsidR="00DC384D" w:rsidRPr="00467D1D" w:rsidRDefault="00064658" w:rsidP="0016162B">
      <w:pPr>
        <w:spacing w:after="0"/>
        <w:jc w:val="thaiDistribute"/>
        <w:rPr>
          <w:rFonts w:ascii="Browallia New" w:hAnsi="Browallia New" w:cs="Browallia New"/>
          <w:b/>
          <w:bCs/>
          <w:sz w:val="32"/>
          <w:szCs w:val="32"/>
          <w:u w:val="single"/>
          <w:cs/>
        </w:rPr>
      </w:pPr>
      <w:r w:rsidRPr="00467D1D">
        <w:rPr>
          <w:rFonts w:ascii="Browallia New" w:hAnsi="Browallia New" w:cs="Browallia New"/>
          <w:sz w:val="32"/>
          <w:szCs w:val="32"/>
          <w:cs/>
        </w:rPr>
        <w:t xml:space="preserve">ความเจ็บปวดและความร่าเริงยินดี  </w:t>
      </w: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>“ความเศร้าสลดทุกอย่าง ความปวดร้าว ความอับอาย และความหดหู่ใจ เกิดจากโลกแห่งวัตถุ ในขณะที่อาณาจักรแห่งวิญญาณไม่ได้เป็นเหตุของความโศกเศร้าเลย ผู้หนึ่งผู้ใดที่มีความคิดอยู่ในอาณาจักรนี้ก็รู้จักความชื่นชมยินดีเป็นนิจ ความเจ็บป่วยอันเป็นธรรมดาของมนุษย์ ก็ไม่หลีกเว้นเขาไปได้ แต่ว่าจะแตะต้องได้ก็เพียงผิวเผินของชีวิตเขาเท่านั้น ในส่วนลึกลงไปนั้นเป็นความสงบเงียบเยือกเย็น”</w:t>
      </w:r>
    </w:p>
    <w:p w14:paraId="60F9FB79" w14:textId="77777777" w:rsidR="00DC384D" w:rsidRPr="00467D1D" w:rsidRDefault="00064658" w:rsidP="0016162B">
      <w:pPr>
        <w:jc w:val="right"/>
        <w:rPr>
          <w:rFonts w:ascii="Browallia New" w:hAnsi="Browallia New" w:cs="Browallia New"/>
          <w:b/>
          <w:bCs/>
          <w:sz w:val="32"/>
          <w:szCs w:val="32"/>
        </w:rPr>
      </w:pPr>
      <w:r w:rsidRPr="00467D1D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>สุนทรพจน์ที่กรุงปารีส</w:t>
      </w: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>พระอับดุลบาฮา</w:t>
      </w:r>
    </w:p>
    <w:p w14:paraId="71313E5A" w14:textId="77777777" w:rsidR="00DC384D" w:rsidRPr="00467D1D" w:rsidRDefault="00064658" w:rsidP="0016162B">
      <w:pPr>
        <w:rPr>
          <w:rFonts w:ascii="Browallia New" w:hAnsi="Browallia New" w:cs="Browallia New"/>
          <w:b/>
          <w:bCs/>
          <w:sz w:val="32"/>
          <w:szCs w:val="32"/>
        </w:rPr>
      </w:pP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 xml:space="preserve">ภาคที่ </w:t>
      </w:r>
      <w:r w:rsidRPr="00467D1D">
        <w:rPr>
          <w:rFonts w:ascii="Browallia New" w:hAnsi="Browallia New" w:cs="Browallia New"/>
          <w:b/>
          <w:bCs/>
          <w:sz w:val="32"/>
          <w:szCs w:val="32"/>
        </w:rPr>
        <w:t xml:space="preserve">3 </w:t>
      </w: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>หลักธรรมพื้นฐานทางสังคมบางประการ</w:t>
      </w:r>
    </w:p>
    <w:p w14:paraId="0931E408" w14:textId="77777777" w:rsidR="00DC384D" w:rsidRPr="00467D1D" w:rsidRDefault="00064658">
      <w:pPr>
        <w:spacing w:after="0"/>
        <w:rPr>
          <w:rFonts w:ascii="Browallia New" w:hAnsi="Browallia New" w:cs="Browallia New"/>
          <w:b/>
          <w:bCs/>
          <w:sz w:val="32"/>
          <w:szCs w:val="32"/>
        </w:rPr>
      </w:pPr>
      <w:r w:rsidRPr="00467D1D">
        <w:rPr>
          <w:rFonts w:ascii="Browallia New" w:hAnsi="Browallia New" w:cs="Browallia New"/>
          <w:sz w:val="32"/>
          <w:szCs w:val="32"/>
          <w:cs/>
        </w:rPr>
        <w:t>การค้นคว้าหาความจริงด้วยตนเองอย่างอิสระ</w:t>
      </w:r>
    </w:p>
    <w:p w14:paraId="5A05B895" w14:textId="77777777" w:rsidR="00DC384D" w:rsidRPr="00467D1D" w:rsidRDefault="00064658">
      <w:pPr>
        <w:spacing w:after="0"/>
        <w:rPr>
          <w:rFonts w:ascii="Browallia New" w:hAnsi="Browallia New" w:cs="Browallia New"/>
          <w:b/>
          <w:bCs/>
          <w:sz w:val="32"/>
          <w:szCs w:val="32"/>
          <w:u w:val="single"/>
          <w:cs/>
        </w:rPr>
      </w:pPr>
      <w:r w:rsidRPr="00467D1D">
        <w:rPr>
          <w:rFonts w:ascii="Browallia New" w:hAnsi="Browallia New" w:cs="Browallia New"/>
          <w:b/>
          <w:bCs/>
          <w:sz w:val="32"/>
          <w:szCs w:val="32"/>
        </w:rPr>
        <w:tab/>
        <w:t>“</w:t>
      </w: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>การลอกเลียนแบบจากอดีตอย่างงมงายจะทำให้สมองตื้น”</w:t>
      </w:r>
    </w:p>
    <w:p w14:paraId="28871661" w14:textId="77777777" w:rsidR="00DC384D" w:rsidRPr="00467D1D" w:rsidRDefault="00064658" w:rsidP="0016162B">
      <w:pPr>
        <w:jc w:val="right"/>
        <w:rPr>
          <w:rFonts w:ascii="Browallia New" w:hAnsi="Browallia New" w:cs="Browallia New"/>
          <w:b/>
          <w:bCs/>
          <w:sz w:val="32"/>
          <w:szCs w:val="32"/>
          <w:u w:val="single"/>
        </w:rPr>
      </w:pPr>
      <w:r w:rsidRPr="00467D1D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>พระธรรมของพระอับดุลบาฮา</w:t>
      </w:r>
    </w:p>
    <w:p w14:paraId="61725071" w14:textId="77777777" w:rsidR="00DC384D" w:rsidRPr="00467D1D" w:rsidRDefault="00064658">
      <w:pPr>
        <w:spacing w:after="0"/>
        <w:rPr>
          <w:rFonts w:ascii="Browallia New" w:hAnsi="Browallia New" w:cs="Browallia New"/>
          <w:b/>
          <w:bCs/>
          <w:sz w:val="32"/>
          <w:szCs w:val="32"/>
          <w:u w:val="single"/>
          <w:cs/>
        </w:rPr>
      </w:pPr>
      <w:r w:rsidRPr="00467D1D">
        <w:rPr>
          <w:rFonts w:ascii="Browallia New" w:hAnsi="Browallia New" w:cs="Browallia New"/>
          <w:b/>
          <w:bCs/>
          <w:sz w:val="32"/>
          <w:szCs w:val="32"/>
        </w:rPr>
        <w:tab/>
        <w:t>“</w:t>
      </w: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>หากบุคคลประสงค์จะประสบความสำเร็จในการแสวงหาความจริง สิ่งแรกที่เขาต้องปฏิบัติคือ เขาจะต้องปิดตาต่อความเชื่องมงายที่ถือปฏิบัติกันสืบมาแต่อดีต”</w:t>
      </w:r>
    </w:p>
    <w:p w14:paraId="7984EAA5" w14:textId="77777777" w:rsidR="00DC384D" w:rsidRPr="00467D1D" w:rsidRDefault="00064658" w:rsidP="0016162B">
      <w:pPr>
        <w:jc w:val="right"/>
        <w:rPr>
          <w:rFonts w:ascii="Browallia New" w:hAnsi="Browallia New" w:cs="Browallia New"/>
          <w:b/>
          <w:bCs/>
          <w:sz w:val="32"/>
          <w:szCs w:val="32"/>
        </w:rPr>
      </w:pPr>
      <w:r w:rsidRPr="00467D1D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>สุนทรพจน์ที่กรุงปารีส</w:t>
      </w: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>โดยพระอับดุลบาฮา</w:t>
      </w:r>
    </w:p>
    <w:p w14:paraId="7B2AB5D9" w14:textId="77777777" w:rsidR="00DC384D" w:rsidRPr="00467D1D" w:rsidRDefault="00064658" w:rsidP="0016162B">
      <w:pPr>
        <w:spacing w:after="0"/>
        <w:jc w:val="thaiDistribute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467D1D">
        <w:rPr>
          <w:rFonts w:ascii="Browallia New" w:hAnsi="Browallia New" w:cs="Browallia New"/>
          <w:b/>
          <w:bCs/>
          <w:sz w:val="32"/>
          <w:szCs w:val="32"/>
        </w:rPr>
        <w:tab/>
        <w:t>“</w:t>
      </w: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>พระผู้เป็นเจ้าทรงประทานตาแห่งการค้นคว้าหาความจริงแก่มนุษย์เพื่อที่เขาจะได้เห็นและค้นหาความจริง พระองค์ทรงประทานหูเพื่อที่เขาจะได้ยินข่าวที่เป็นจริง ทรงมอบพระสวรรค์แห่งเหตุผลเพื่อที่เขาจะได้ค้นพบสิ่งต่างๆ ด้วยตัวของเขาเอง”</w:t>
      </w:r>
    </w:p>
    <w:p w14:paraId="308F340E" w14:textId="77777777" w:rsidR="00DC384D" w:rsidRPr="00467D1D" w:rsidRDefault="00064658" w:rsidP="0016162B">
      <w:pPr>
        <w:jc w:val="right"/>
        <w:rPr>
          <w:rFonts w:ascii="Browallia New" w:hAnsi="Browallia New" w:cs="Browallia New"/>
          <w:b/>
          <w:bCs/>
          <w:sz w:val="32"/>
          <w:szCs w:val="32"/>
        </w:rPr>
      </w:pP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>พระอับดุลบาฮา</w:t>
      </w:r>
    </w:p>
    <w:p w14:paraId="00CCB80F" w14:textId="77777777" w:rsidR="00DC384D" w:rsidRPr="00467D1D" w:rsidRDefault="00064658">
      <w:pPr>
        <w:spacing w:after="0"/>
        <w:rPr>
          <w:rFonts w:ascii="Browallia New" w:hAnsi="Browallia New" w:cs="Browallia New"/>
          <w:b/>
          <w:bCs/>
          <w:sz w:val="32"/>
          <w:szCs w:val="32"/>
        </w:rPr>
      </w:pPr>
      <w:r w:rsidRPr="00467D1D">
        <w:rPr>
          <w:rFonts w:ascii="Browallia New" w:hAnsi="Browallia New" w:cs="Browallia New"/>
          <w:sz w:val="32"/>
          <w:szCs w:val="32"/>
          <w:cs/>
        </w:rPr>
        <w:t>ความเป็นอันหนึ่งเดียวกันของมนุษย์ชาติ</w:t>
      </w:r>
    </w:p>
    <w:p w14:paraId="48BDC90D" w14:textId="77777777" w:rsidR="00DC384D" w:rsidRPr="00467D1D" w:rsidRDefault="00064658">
      <w:pPr>
        <w:spacing w:after="0"/>
        <w:rPr>
          <w:rFonts w:ascii="Browallia New" w:hAnsi="Browallia New" w:cs="Browallia New"/>
          <w:b/>
          <w:bCs/>
          <w:sz w:val="32"/>
          <w:szCs w:val="32"/>
          <w:u w:val="single"/>
          <w:cs/>
        </w:rPr>
      </w:pPr>
      <w:r w:rsidRPr="00467D1D">
        <w:rPr>
          <w:rFonts w:ascii="Browallia New" w:hAnsi="Browallia New" w:cs="Browallia New"/>
          <w:b/>
          <w:bCs/>
          <w:sz w:val="32"/>
          <w:szCs w:val="32"/>
        </w:rPr>
        <w:tab/>
        <w:t>“</w:t>
      </w: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>สักการสถานแห่งเอกภาพได้ถูกสร้างขึ้นแล้ว เจ้าอย่าถือกันและกันเป็นคนแปลกหน้า เจ้าคือผลไม้บนต้นเดียวกัน และเป็นใบไม้บนกิ่งเดียวกัน แสงแห่งความสามัคคีนั้นมีอานุภาพมากจนสามารถส่องทั่วพิภพให้สว่างไสว”</w:t>
      </w:r>
    </w:p>
    <w:p w14:paraId="33D6DB01" w14:textId="77777777" w:rsidR="00DC384D" w:rsidRPr="00467D1D" w:rsidRDefault="00064658">
      <w:pPr>
        <w:spacing w:after="0"/>
        <w:jc w:val="right"/>
        <w:rPr>
          <w:rFonts w:ascii="Browallia New" w:hAnsi="Browallia New" w:cs="Browallia New"/>
          <w:b/>
          <w:bCs/>
          <w:sz w:val="32"/>
          <w:szCs w:val="32"/>
          <w:u w:val="single"/>
        </w:rPr>
      </w:pPr>
      <w:r w:rsidRPr="00467D1D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>ประมวลพระธรรมของพระบาฮาอุลลาห์</w:t>
      </w:r>
    </w:p>
    <w:p w14:paraId="549C8E27" w14:textId="77777777" w:rsidR="00DC384D" w:rsidRPr="00467D1D" w:rsidRDefault="00064658" w:rsidP="0016162B">
      <w:pPr>
        <w:spacing w:after="0"/>
        <w:jc w:val="thaiDistribute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467D1D">
        <w:rPr>
          <w:rFonts w:ascii="Browallia New" w:hAnsi="Browallia New" w:cs="Browallia New"/>
          <w:b/>
          <w:bCs/>
          <w:sz w:val="32"/>
          <w:szCs w:val="32"/>
        </w:rPr>
        <w:lastRenderedPageBreak/>
        <w:tab/>
        <w:t>“</w:t>
      </w: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>พระผู้ซึ่งเป็นนายของเจ้า พระผู้ทรงเมตตาเหนือผู้ใด ทรงเฝ้าทะนุถนอมความปรารถนาที่จะได้เห็นมนุษยชาติทั้งมวลเป็นประดุลดังดวงวิญญาณในร่างเดียวกัน”</w:t>
      </w:r>
    </w:p>
    <w:p w14:paraId="15065160" w14:textId="77777777" w:rsidR="00DC384D" w:rsidRPr="00467D1D" w:rsidRDefault="00064658" w:rsidP="0016162B">
      <w:pPr>
        <w:jc w:val="right"/>
        <w:rPr>
          <w:rFonts w:ascii="Browallia New" w:hAnsi="Browallia New" w:cs="Browallia New"/>
          <w:b/>
          <w:bCs/>
          <w:sz w:val="32"/>
          <w:szCs w:val="32"/>
        </w:rPr>
      </w:pP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>พระบาฮาอุลลาห์</w:t>
      </w:r>
    </w:p>
    <w:p w14:paraId="2E6C963C" w14:textId="77777777" w:rsidR="00DC384D" w:rsidRPr="00467D1D" w:rsidRDefault="00064658">
      <w:pPr>
        <w:spacing w:after="0"/>
        <w:rPr>
          <w:rFonts w:ascii="Browallia New" w:hAnsi="Browallia New" w:cs="Browallia New"/>
          <w:b/>
          <w:bCs/>
          <w:sz w:val="32"/>
          <w:szCs w:val="32"/>
        </w:rPr>
      </w:pPr>
      <w:r w:rsidRPr="00467D1D">
        <w:rPr>
          <w:rFonts w:ascii="Browallia New" w:hAnsi="Browallia New" w:cs="Browallia New"/>
          <w:sz w:val="32"/>
          <w:szCs w:val="32"/>
          <w:cs/>
        </w:rPr>
        <w:t>ความกลมกลืนกันในความหลากหลาย</w:t>
      </w:r>
    </w:p>
    <w:p w14:paraId="16CC44C8" w14:textId="77777777" w:rsidR="00DC384D" w:rsidRPr="00467D1D" w:rsidRDefault="00064658" w:rsidP="0016162B">
      <w:pPr>
        <w:spacing w:after="0"/>
        <w:jc w:val="thaiDistribute"/>
        <w:rPr>
          <w:rFonts w:ascii="Browallia New" w:hAnsi="Browallia New" w:cs="Browallia New"/>
          <w:b/>
          <w:bCs/>
          <w:sz w:val="32"/>
          <w:szCs w:val="32"/>
          <w:u w:val="single"/>
          <w:cs/>
        </w:rPr>
      </w:pPr>
      <w:r w:rsidRPr="00467D1D">
        <w:rPr>
          <w:rFonts w:ascii="Browallia New" w:hAnsi="Browallia New" w:cs="Browallia New"/>
          <w:b/>
          <w:bCs/>
          <w:sz w:val="32"/>
          <w:szCs w:val="32"/>
        </w:rPr>
        <w:tab/>
        <w:t>“</w:t>
      </w: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>ความแตกต่างกันระหว่างบุตรหลานของมนุษย์ ควรเป็นเหตุที่ก่อให้เกิดความรักและความปรองดองสามัคคีขึ้น เหมือนกับดนตรีที่มีระดับเสียงสูงต่ำประสานเข้าด้วยกัน ทำให้เกิดเป็นบทเพลงที่สมบูรณ์ขึ้น”</w:t>
      </w:r>
    </w:p>
    <w:p w14:paraId="35775CFC" w14:textId="77777777" w:rsidR="00DC384D" w:rsidRPr="00467D1D" w:rsidRDefault="00064658" w:rsidP="0016162B">
      <w:pPr>
        <w:jc w:val="right"/>
        <w:rPr>
          <w:rFonts w:ascii="Browallia New" w:hAnsi="Browallia New" w:cs="Browallia New"/>
          <w:sz w:val="32"/>
          <w:szCs w:val="32"/>
        </w:rPr>
      </w:pPr>
      <w:r w:rsidRPr="00467D1D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>สุนทรพจน์ที่กรุงปารีส</w:t>
      </w: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>โดยพระอับดุลบาฮา</w:t>
      </w:r>
    </w:p>
    <w:p w14:paraId="3F370F75" w14:textId="77777777" w:rsidR="00DC384D" w:rsidRPr="00467D1D" w:rsidRDefault="00064658">
      <w:pPr>
        <w:spacing w:after="0"/>
        <w:rPr>
          <w:rFonts w:ascii="Browallia New" w:hAnsi="Browallia New" w:cs="Browallia New"/>
          <w:sz w:val="32"/>
          <w:szCs w:val="32"/>
        </w:rPr>
      </w:pPr>
      <w:r w:rsidRPr="00467D1D">
        <w:rPr>
          <w:rFonts w:ascii="Browallia New" w:hAnsi="Browallia New" w:cs="Browallia New"/>
          <w:sz w:val="32"/>
          <w:szCs w:val="32"/>
          <w:cs/>
        </w:rPr>
        <w:t xml:space="preserve">ความเท่าเทียมกันระหว่างบุรุษและสตรี  </w:t>
      </w:r>
    </w:p>
    <w:p w14:paraId="3E58C229" w14:textId="77777777" w:rsidR="00DC384D" w:rsidRPr="00467D1D" w:rsidRDefault="00064658">
      <w:pPr>
        <w:spacing w:after="0"/>
        <w:rPr>
          <w:rFonts w:ascii="Browallia New" w:hAnsi="Browallia New" w:cs="Browallia New"/>
          <w:b/>
          <w:bCs/>
          <w:sz w:val="32"/>
          <w:szCs w:val="32"/>
          <w:u w:val="single"/>
          <w:cs/>
        </w:rPr>
      </w:pPr>
      <w:r w:rsidRPr="00467D1D">
        <w:rPr>
          <w:rFonts w:ascii="Browallia New" w:hAnsi="Browallia New" w:cs="Browallia New"/>
          <w:sz w:val="32"/>
          <w:szCs w:val="32"/>
        </w:rPr>
        <w:tab/>
      </w:r>
      <w:r w:rsidRPr="00467D1D">
        <w:rPr>
          <w:rFonts w:ascii="Browallia New" w:hAnsi="Browallia New" w:cs="Browallia New"/>
          <w:b/>
          <w:bCs/>
          <w:sz w:val="32"/>
          <w:szCs w:val="32"/>
        </w:rPr>
        <w:t>“</w:t>
      </w: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 xml:space="preserve">อีกไม่นาน วันทั้งหลายจะมาถึง </w:t>
      </w:r>
      <w:r w:rsidR="0016162B" w:rsidRPr="00467D1D">
        <w:rPr>
          <w:rFonts w:ascii="Browallia New" w:hAnsi="Browallia New" w:cs="Browallia New" w:hint="cs"/>
          <w:b/>
          <w:bCs/>
          <w:sz w:val="32"/>
          <w:szCs w:val="32"/>
          <w:cs/>
        </w:rPr>
        <w:t>เมื่อบุรุษจะได้กล่าวแก่สตรีว่า:</w:t>
      </w:r>
      <w:r w:rsidRPr="00467D1D">
        <w:rPr>
          <w:rFonts w:ascii="Browallia New" w:hAnsi="Browallia New" w:cs="Browallia New"/>
          <w:b/>
          <w:bCs/>
          <w:sz w:val="32"/>
          <w:szCs w:val="32"/>
        </w:rPr>
        <w:t xml:space="preserve">  </w:t>
      </w: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>ขอพระพรจงมีแด่ท่าน ขอพระพรจงมีแด่ท่าน อันที่จริงท่านสมควรแล้วที่จะได้รับพรสวรรค์ทุกประการ ท่านสมควรที่จะได้รับการประดับที่ศีรษะด้วยมงกุฎอันทรงเกียรติชั่วนิรันดร เพราะว่าในศิลปวิทยาการ ในคุณความดีอันสมบูรณ์แล้ว ท่านจะเท่าเทียมกับบุรุษ และเมื่อตระหนักในความอ่อนละมุนละไมของหัวใจ และความปรานีอันใหญ่หลวงและความเห็นอกเห็นใจ ท่านก็เป็นยอดแล้ว”</w:t>
      </w:r>
    </w:p>
    <w:p w14:paraId="6E1D83BF" w14:textId="77777777" w:rsidR="00DC384D" w:rsidRPr="00467D1D" w:rsidRDefault="00064658" w:rsidP="00FF56B4">
      <w:pPr>
        <w:jc w:val="right"/>
        <w:rPr>
          <w:rFonts w:ascii="Browallia New" w:hAnsi="Browallia New" w:cs="Browallia New"/>
          <w:b/>
          <w:bCs/>
          <w:sz w:val="32"/>
          <w:szCs w:val="32"/>
        </w:rPr>
      </w:pPr>
      <w:r w:rsidRPr="00467D1D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>สุนทรพจน์ที่กรุงปารีส</w:t>
      </w: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>โดยพระอับดุลบาฮา</w:t>
      </w:r>
    </w:p>
    <w:p w14:paraId="7D5422F4" w14:textId="77777777" w:rsidR="00DC384D" w:rsidRPr="00467D1D" w:rsidRDefault="00064658">
      <w:pPr>
        <w:spacing w:after="0"/>
        <w:rPr>
          <w:rFonts w:ascii="Browallia New" w:hAnsi="Browallia New" w:cs="Browallia New"/>
          <w:b/>
          <w:bCs/>
          <w:sz w:val="32"/>
          <w:szCs w:val="32"/>
        </w:rPr>
      </w:pPr>
      <w:r w:rsidRPr="00467D1D">
        <w:rPr>
          <w:rFonts w:ascii="Browallia New" w:hAnsi="Browallia New" w:cs="Browallia New"/>
          <w:sz w:val="32"/>
          <w:szCs w:val="32"/>
          <w:cs/>
        </w:rPr>
        <w:t>ขจัดอคติทุกรูปแบบ</w:t>
      </w:r>
    </w:p>
    <w:p w14:paraId="1FCDF27D" w14:textId="77777777" w:rsidR="00DC384D" w:rsidRPr="00467D1D" w:rsidRDefault="00064658">
      <w:pPr>
        <w:spacing w:after="0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467D1D">
        <w:rPr>
          <w:rFonts w:ascii="Browallia New" w:hAnsi="Browallia New" w:cs="Browallia New"/>
          <w:b/>
          <w:bCs/>
          <w:sz w:val="32"/>
          <w:szCs w:val="32"/>
        </w:rPr>
        <w:tab/>
        <w:t>“</w:t>
      </w: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>อคติทั้งปวงเป็นตัวทำลายความสุขและสวัสดิภาพของมนุษย์”</w:t>
      </w:r>
    </w:p>
    <w:p w14:paraId="3ADC6506" w14:textId="77777777" w:rsidR="00DC384D" w:rsidRPr="00467D1D" w:rsidRDefault="00064658" w:rsidP="00FF56B4">
      <w:pPr>
        <w:jc w:val="right"/>
        <w:rPr>
          <w:rFonts w:ascii="Browallia New" w:hAnsi="Browallia New" w:cs="Browallia New"/>
          <w:b/>
          <w:bCs/>
          <w:sz w:val="32"/>
          <w:szCs w:val="32"/>
        </w:rPr>
      </w:pP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>พระอับดุลบาฮา</w:t>
      </w:r>
    </w:p>
    <w:p w14:paraId="341C7930" w14:textId="77777777" w:rsidR="00DC384D" w:rsidRPr="00467D1D" w:rsidRDefault="00064658" w:rsidP="00FF56B4">
      <w:pPr>
        <w:spacing w:after="0"/>
        <w:jc w:val="thaiDistribute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467D1D">
        <w:rPr>
          <w:rFonts w:ascii="Browallia New" w:hAnsi="Browallia New" w:cs="Browallia New"/>
          <w:b/>
          <w:bCs/>
          <w:sz w:val="32"/>
          <w:szCs w:val="32"/>
        </w:rPr>
        <w:tab/>
        <w:t>“</w:t>
      </w: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>มนุษย์ไม่ควรปลื้มใจว่าเขารักประเทศของตน แต่ควรปลื้มใจว่าเขารักเพื่อนมนุษย์ด้วยกัน”</w:t>
      </w:r>
    </w:p>
    <w:p w14:paraId="4361F064" w14:textId="77777777" w:rsidR="00DC384D" w:rsidRPr="00467D1D" w:rsidRDefault="00064658" w:rsidP="00FF56B4">
      <w:pPr>
        <w:jc w:val="right"/>
        <w:rPr>
          <w:rFonts w:ascii="Browallia New" w:hAnsi="Browallia New" w:cs="Browallia New"/>
          <w:b/>
          <w:bCs/>
          <w:sz w:val="32"/>
          <w:szCs w:val="32"/>
        </w:rPr>
      </w:pP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>พระบาฮาอุลลาห์</w:t>
      </w:r>
    </w:p>
    <w:p w14:paraId="1F5010E2" w14:textId="77777777" w:rsidR="00DC384D" w:rsidRPr="00467D1D" w:rsidRDefault="00064658">
      <w:pPr>
        <w:spacing w:after="0"/>
        <w:rPr>
          <w:rFonts w:ascii="Browallia New" w:hAnsi="Browallia New" w:cs="Browallia New"/>
          <w:sz w:val="32"/>
          <w:szCs w:val="32"/>
        </w:rPr>
      </w:pPr>
      <w:r w:rsidRPr="00467D1D">
        <w:rPr>
          <w:rFonts w:ascii="Browallia New" w:hAnsi="Browallia New" w:cs="Browallia New"/>
          <w:sz w:val="32"/>
          <w:szCs w:val="32"/>
          <w:cs/>
        </w:rPr>
        <w:t>ความจงรักภักดีต่อรัฐบาล</w:t>
      </w:r>
    </w:p>
    <w:p w14:paraId="5DA47ECC" w14:textId="77777777" w:rsidR="00DC384D" w:rsidRPr="00467D1D" w:rsidRDefault="00064658" w:rsidP="00FF56B4">
      <w:pPr>
        <w:spacing w:after="0"/>
        <w:jc w:val="thaiDistribute"/>
        <w:rPr>
          <w:rFonts w:ascii="Browallia New" w:hAnsi="Browallia New" w:cs="Browallia New"/>
          <w:b/>
          <w:bCs/>
          <w:sz w:val="32"/>
          <w:szCs w:val="32"/>
          <w:u w:val="single"/>
          <w:cs/>
        </w:rPr>
      </w:pPr>
      <w:r w:rsidRPr="00467D1D">
        <w:rPr>
          <w:rFonts w:ascii="Browallia New" w:hAnsi="Browallia New" w:cs="Browallia New"/>
          <w:sz w:val="32"/>
          <w:szCs w:val="32"/>
        </w:rPr>
        <w:tab/>
      </w:r>
      <w:r w:rsidRPr="00467D1D">
        <w:rPr>
          <w:rFonts w:ascii="Browallia New" w:hAnsi="Browallia New" w:cs="Browallia New"/>
          <w:b/>
          <w:bCs/>
          <w:sz w:val="32"/>
          <w:szCs w:val="32"/>
        </w:rPr>
        <w:t>“</w:t>
      </w: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>ในทุกประเทศที่ประชากรบาไฮอาศัยอยู่ พวกเขาจะต้องปฏิบัติต่อรัฐบาลของประเทศนั้นด้วยความจงรักภักดี ความสุจริต และวาจาสัตย์”</w:t>
      </w:r>
    </w:p>
    <w:p w14:paraId="0AA14A01" w14:textId="77777777" w:rsidR="00DC384D" w:rsidRPr="00467D1D" w:rsidRDefault="00064658">
      <w:pPr>
        <w:spacing w:after="0"/>
        <w:jc w:val="right"/>
        <w:rPr>
          <w:rFonts w:ascii="Browallia New" w:hAnsi="Browallia New" w:cs="Browallia New"/>
          <w:b/>
          <w:bCs/>
          <w:sz w:val="32"/>
          <w:szCs w:val="32"/>
          <w:u w:val="single"/>
        </w:rPr>
      </w:pPr>
      <w:r w:rsidRPr="00467D1D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>สาส์นของพระบาฮาอุลลาห์</w:t>
      </w:r>
    </w:p>
    <w:p w14:paraId="68A0BF6F" w14:textId="77777777" w:rsidR="00DC384D" w:rsidRPr="00467D1D" w:rsidRDefault="00DC384D">
      <w:pPr>
        <w:spacing w:after="0"/>
        <w:jc w:val="right"/>
        <w:rPr>
          <w:rFonts w:ascii="Browallia New" w:hAnsi="Browallia New" w:cs="Browallia New"/>
          <w:b/>
          <w:bCs/>
          <w:sz w:val="32"/>
          <w:szCs w:val="32"/>
          <w:u w:val="single"/>
        </w:rPr>
      </w:pPr>
    </w:p>
    <w:p w14:paraId="79DCF291" w14:textId="77777777" w:rsidR="00DC384D" w:rsidRPr="00467D1D" w:rsidRDefault="00064658">
      <w:pPr>
        <w:spacing w:after="0"/>
        <w:rPr>
          <w:rFonts w:ascii="Browallia New" w:hAnsi="Browallia New" w:cs="Browallia New"/>
          <w:sz w:val="32"/>
          <w:szCs w:val="32"/>
        </w:rPr>
      </w:pPr>
      <w:r w:rsidRPr="00467D1D">
        <w:rPr>
          <w:rFonts w:ascii="Browallia New" w:hAnsi="Browallia New" w:cs="Browallia New"/>
          <w:sz w:val="32"/>
          <w:szCs w:val="32"/>
          <w:cs/>
        </w:rPr>
        <w:lastRenderedPageBreak/>
        <w:t>ความสอดคล้องต้องกันระหว่างศาสนาและวิทยาศาสตร์</w:t>
      </w:r>
    </w:p>
    <w:p w14:paraId="2C529E70" w14:textId="77777777" w:rsidR="00DC384D" w:rsidRPr="00467D1D" w:rsidRDefault="00064658" w:rsidP="00FF56B4">
      <w:pPr>
        <w:spacing w:after="0"/>
        <w:jc w:val="thaiDistribute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467D1D">
        <w:rPr>
          <w:rFonts w:ascii="Browallia New" w:hAnsi="Browallia New" w:cs="Browallia New"/>
          <w:sz w:val="32"/>
          <w:szCs w:val="32"/>
        </w:rPr>
        <w:tab/>
      </w:r>
      <w:r w:rsidRPr="00467D1D">
        <w:rPr>
          <w:rFonts w:ascii="Browallia New" w:hAnsi="Browallia New" w:cs="Browallia New"/>
          <w:b/>
          <w:bCs/>
          <w:sz w:val="32"/>
          <w:szCs w:val="32"/>
        </w:rPr>
        <w:t>“</w:t>
      </w: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>ศาสนาและวิทยาศาสตร์เป็นปีกสองข้างซึ่งนำปัญญาของมนุษย์ให้สามารถทะยานขึ้นสู่ความสูง พาวิญญาณของมนุษย์ให้สามารถพัฒนา เป็นไปไม่ได้ที่จะบินด้วยปีกเพียงข้างเดียวโดยลำพัง”</w:t>
      </w:r>
    </w:p>
    <w:p w14:paraId="7894E89B" w14:textId="77777777" w:rsidR="00DC384D" w:rsidRPr="00467D1D" w:rsidRDefault="00064658" w:rsidP="00FF56B4">
      <w:pPr>
        <w:jc w:val="right"/>
        <w:rPr>
          <w:rFonts w:ascii="Browallia New" w:hAnsi="Browallia New" w:cs="Browallia New"/>
          <w:b/>
          <w:bCs/>
          <w:sz w:val="32"/>
          <w:szCs w:val="32"/>
        </w:rPr>
      </w:pP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>พระอับดุลบาฮา</w:t>
      </w:r>
    </w:p>
    <w:p w14:paraId="03AC6BD0" w14:textId="77777777" w:rsidR="00DC384D" w:rsidRPr="00467D1D" w:rsidRDefault="00064658">
      <w:pPr>
        <w:spacing w:after="0"/>
        <w:rPr>
          <w:rFonts w:ascii="Browallia New" w:hAnsi="Browallia New" w:cs="Browallia New"/>
          <w:sz w:val="32"/>
          <w:szCs w:val="32"/>
        </w:rPr>
      </w:pPr>
      <w:r w:rsidRPr="00467D1D">
        <w:rPr>
          <w:rFonts w:ascii="Browallia New" w:hAnsi="Browallia New" w:cs="Browallia New"/>
          <w:sz w:val="32"/>
          <w:szCs w:val="32"/>
          <w:cs/>
        </w:rPr>
        <w:t>สหพันธรัฐแห่งโลก</w:t>
      </w:r>
    </w:p>
    <w:p w14:paraId="08B0B473" w14:textId="77777777" w:rsidR="00DC384D" w:rsidRPr="00467D1D" w:rsidRDefault="00064658">
      <w:pPr>
        <w:spacing w:after="0"/>
        <w:rPr>
          <w:rFonts w:ascii="Browallia New" w:hAnsi="Browallia New" w:cs="Browallia New"/>
          <w:b/>
          <w:bCs/>
          <w:sz w:val="32"/>
          <w:szCs w:val="32"/>
          <w:u w:val="single"/>
          <w:cs/>
        </w:rPr>
      </w:pPr>
      <w:r w:rsidRPr="00467D1D">
        <w:rPr>
          <w:rFonts w:ascii="Browallia New" w:hAnsi="Browallia New" w:cs="Browallia New"/>
          <w:sz w:val="32"/>
          <w:szCs w:val="32"/>
        </w:rPr>
        <w:tab/>
      </w:r>
      <w:r w:rsidRPr="00467D1D">
        <w:rPr>
          <w:rFonts w:ascii="Browallia New" w:hAnsi="Browallia New" w:cs="Browallia New"/>
          <w:b/>
          <w:bCs/>
          <w:sz w:val="32"/>
          <w:szCs w:val="32"/>
        </w:rPr>
        <w:t>“</w:t>
      </w: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>โลกนี้เป็นเพียงแผ่นดินเดียว และมนุษยชาติเป็นเพียงประชาชาติเดียวกัน”</w:t>
      </w:r>
    </w:p>
    <w:p w14:paraId="7E0767DB" w14:textId="77777777" w:rsidR="00DC384D" w:rsidRPr="00467D1D" w:rsidRDefault="00064658" w:rsidP="00FF56B4">
      <w:pPr>
        <w:jc w:val="right"/>
        <w:rPr>
          <w:rFonts w:ascii="Browallia New" w:hAnsi="Browallia New" w:cs="Browallia New"/>
          <w:b/>
          <w:bCs/>
          <w:sz w:val="32"/>
          <w:szCs w:val="32"/>
          <w:u w:val="single"/>
        </w:rPr>
      </w:pPr>
      <w:r w:rsidRPr="00467D1D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>ประมวลพระธรรมของพระบาฮาอุลลาห์</w:t>
      </w:r>
    </w:p>
    <w:p w14:paraId="7D2832B8" w14:textId="77777777" w:rsidR="00DC384D" w:rsidRPr="00467D1D" w:rsidRDefault="00064658">
      <w:pPr>
        <w:spacing w:after="0"/>
        <w:rPr>
          <w:rFonts w:ascii="Browallia New" w:hAnsi="Browallia New" w:cs="Browallia New"/>
          <w:sz w:val="32"/>
          <w:szCs w:val="32"/>
        </w:rPr>
      </w:pPr>
      <w:r w:rsidRPr="00467D1D">
        <w:rPr>
          <w:rFonts w:ascii="Browallia New" w:hAnsi="Browallia New" w:cs="Browallia New"/>
          <w:sz w:val="32"/>
          <w:szCs w:val="32"/>
          <w:cs/>
        </w:rPr>
        <w:t>ภาษาสากลรองจากภาษาท้องถิ่น</w:t>
      </w:r>
    </w:p>
    <w:p w14:paraId="0A2EA7EB" w14:textId="77777777" w:rsidR="00DC384D" w:rsidRPr="00467D1D" w:rsidRDefault="00064658" w:rsidP="00FF56B4">
      <w:pPr>
        <w:spacing w:after="0"/>
        <w:jc w:val="thaiDistribute"/>
        <w:rPr>
          <w:rFonts w:ascii="Browallia New" w:hAnsi="Browallia New" w:cs="Browallia New"/>
          <w:b/>
          <w:bCs/>
          <w:sz w:val="32"/>
          <w:szCs w:val="32"/>
          <w:u w:val="single"/>
          <w:cs/>
        </w:rPr>
      </w:pPr>
      <w:r w:rsidRPr="00467D1D">
        <w:rPr>
          <w:rFonts w:ascii="Browallia New" w:hAnsi="Browallia New" w:cs="Browallia New"/>
          <w:sz w:val="32"/>
          <w:szCs w:val="32"/>
        </w:rPr>
        <w:tab/>
      </w:r>
      <w:r w:rsidRPr="00467D1D">
        <w:rPr>
          <w:rFonts w:ascii="Browallia New" w:hAnsi="Browallia New" w:cs="Browallia New"/>
          <w:b/>
          <w:bCs/>
          <w:sz w:val="32"/>
          <w:szCs w:val="32"/>
        </w:rPr>
        <w:t>“</w:t>
      </w: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>หัวใจเปรียบประดุจเป็นกล่องและภาษาเป็นกุญแจ การใช้กุญแจเป็นวิธีเดียวที่เราจะสามารถเปิดกล่องดวงใจและได้พบอัญมณีในนั้น ดังนั้น ประเด็นที่เกี่ยวกับการมีภาษาสากลรองจากภาษาท้องถิ่นจึงมีความสำคัญอย่างที่สุด”</w:t>
      </w:r>
    </w:p>
    <w:p w14:paraId="3AECAB94" w14:textId="77777777" w:rsidR="00DC384D" w:rsidRPr="00467D1D" w:rsidRDefault="00064658" w:rsidP="00FF56B4">
      <w:pPr>
        <w:jc w:val="right"/>
        <w:rPr>
          <w:rFonts w:ascii="Browallia New" w:hAnsi="Browallia New" w:cs="Browallia New"/>
          <w:b/>
          <w:bCs/>
          <w:sz w:val="32"/>
          <w:szCs w:val="32"/>
        </w:rPr>
      </w:pPr>
      <w:r w:rsidRPr="00467D1D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>ประกาศสันติภาพสากล</w:t>
      </w: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>โดยพระอับดุลบาฮา</w:t>
      </w:r>
    </w:p>
    <w:p w14:paraId="247F1200" w14:textId="77777777" w:rsidR="00DC384D" w:rsidRPr="00467D1D" w:rsidRDefault="00064658">
      <w:pPr>
        <w:spacing w:after="0"/>
        <w:rPr>
          <w:rFonts w:ascii="Browallia New" w:hAnsi="Browallia New" w:cs="Browallia New"/>
          <w:sz w:val="32"/>
          <w:szCs w:val="32"/>
        </w:rPr>
      </w:pPr>
      <w:r w:rsidRPr="00467D1D">
        <w:rPr>
          <w:rFonts w:ascii="Browallia New" w:hAnsi="Browallia New" w:cs="Browallia New"/>
          <w:sz w:val="32"/>
          <w:szCs w:val="32"/>
          <w:cs/>
        </w:rPr>
        <w:t>การศึกษาสากล</w:t>
      </w:r>
    </w:p>
    <w:p w14:paraId="39E25D8C" w14:textId="77777777" w:rsidR="00DC384D" w:rsidRPr="00467D1D" w:rsidRDefault="00064658" w:rsidP="00FF56B4">
      <w:pPr>
        <w:spacing w:after="0"/>
        <w:jc w:val="thaiDistribute"/>
        <w:rPr>
          <w:rFonts w:ascii="Browallia New" w:hAnsi="Browallia New" w:cs="Browallia New"/>
          <w:b/>
          <w:bCs/>
          <w:sz w:val="32"/>
          <w:szCs w:val="32"/>
          <w:u w:val="single"/>
          <w:cs/>
        </w:rPr>
      </w:pPr>
      <w:r w:rsidRPr="00467D1D">
        <w:rPr>
          <w:rFonts w:ascii="Browallia New" w:hAnsi="Browallia New" w:cs="Browallia New"/>
          <w:sz w:val="32"/>
          <w:szCs w:val="32"/>
        </w:rPr>
        <w:tab/>
      </w:r>
      <w:r w:rsidRPr="00467D1D">
        <w:rPr>
          <w:rFonts w:ascii="Browallia New" w:hAnsi="Browallia New" w:cs="Browallia New"/>
          <w:b/>
          <w:bCs/>
          <w:sz w:val="32"/>
          <w:szCs w:val="32"/>
        </w:rPr>
        <w:t>“</w:t>
      </w: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>สิ่งจำเป็นเบื้องต้นและด่วนที่สุดคือการส่งเสริมการศึกษา เป็นเรื่องสุดจะจิตนาการได้ว่า ชาติใดจะสามารถเจริญรุ่งเรืองและประสบความสำเร็จได้หากสิ่งสำคัญขั้นมูลฐานนี้ไม่ดำเนินก้าวหน้าไป เหตุผลสำคัญของความเสื่อมและความตกต่ำของประชาชนคือ อวิชชา”</w:t>
      </w:r>
    </w:p>
    <w:p w14:paraId="3C2B8BA4" w14:textId="77777777" w:rsidR="00DC384D" w:rsidRPr="00467D1D" w:rsidRDefault="00064658" w:rsidP="00FF56B4">
      <w:pPr>
        <w:jc w:val="right"/>
        <w:rPr>
          <w:rFonts w:ascii="Browallia New" w:hAnsi="Browallia New" w:cs="Browallia New"/>
          <w:sz w:val="32"/>
          <w:szCs w:val="32"/>
          <w:cs/>
        </w:rPr>
      </w:pPr>
      <w:r w:rsidRPr="00467D1D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>ความลับแห่งอารยธรรมสวรรค์</w:t>
      </w: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>โดยพระอับดุลบาฮา</w:t>
      </w:r>
    </w:p>
    <w:p w14:paraId="6D98ECDD" w14:textId="77777777" w:rsidR="00DC384D" w:rsidRPr="00467D1D" w:rsidRDefault="00064658">
      <w:pPr>
        <w:spacing w:after="0"/>
        <w:rPr>
          <w:rFonts w:ascii="Browallia New" w:hAnsi="Browallia New" w:cs="Browallia New"/>
          <w:b/>
          <w:bCs/>
          <w:sz w:val="32"/>
          <w:szCs w:val="32"/>
        </w:rPr>
      </w:pPr>
      <w:r w:rsidRPr="00467D1D">
        <w:rPr>
          <w:rFonts w:ascii="Browallia New" w:hAnsi="Browallia New" w:cs="Browallia New"/>
          <w:sz w:val="32"/>
          <w:szCs w:val="32"/>
          <w:cs/>
        </w:rPr>
        <w:t>การอนุรักษ์สิ่งแวดล้อม</w:t>
      </w:r>
    </w:p>
    <w:p w14:paraId="1EC3D5C5" w14:textId="77777777" w:rsidR="00DC384D" w:rsidRPr="00467D1D" w:rsidRDefault="00064658">
      <w:pPr>
        <w:spacing w:after="0"/>
        <w:rPr>
          <w:rFonts w:ascii="Browallia New" w:hAnsi="Browallia New" w:cs="Browallia New"/>
          <w:b/>
          <w:bCs/>
          <w:sz w:val="32"/>
          <w:szCs w:val="32"/>
          <w:u w:val="single"/>
          <w:cs/>
        </w:rPr>
      </w:pPr>
      <w:r w:rsidRPr="00467D1D">
        <w:rPr>
          <w:rFonts w:ascii="Browallia New" w:hAnsi="Browallia New" w:cs="Browallia New"/>
          <w:b/>
          <w:bCs/>
          <w:sz w:val="32"/>
          <w:szCs w:val="32"/>
        </w:rPr>
        <w:tab/>
        <w:t>“</w:t>
      </w: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>พระผู้เป็นนายของมวลมนุษย์ทรงวางรูปแบบอาณาจักรของมนุษย์เป็นเสมือนดังสวนแห่ง    อีเด็น เป็นสวรรค์บนดิน”</w:t>
      </w:r>
    </w:p>
    <w:p w14:paraId="59ECA73A" w14:textId="77777777" w:rsidR="00DC384D" w:rsidRPr="00467D1D" w:rsidRDefault="00064658" w:rsidP="00FF56B4">
      <w:pPr>
        <w:jc w:val="right"/>
        <w:rPr>
          <w:rFonts w:ascii="Browallia New" w:hAnsi="Browallia New" w:cs="Browallia New"/>
          <w:sz w:val="32"/>
          <w:szCs w:val="32"/>
          <w:cs/>
        </w:rPr>
      </w:pPr>
      <w:r w:rsidRPr="00467D1D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>พระธรรมของพระอับดุลบาฮา</w:t>
      </w:r>
    </w:p>
    <w:p w14:paraId="66D852E8" w14:textId="77777777" w:rsidR="00DC384D" w:rsidRPr="00467D1D" w:rsidRDefault="00064658" w:rsidP="00FF56B4">
      <w:p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 w:rsidRPr="00467D1D">
        <w:rPr>
          <w:rFonts w:ascii="Browallia New" w:hAnsi="Browallia New" w:cs="Browallia New"/>
          <w:sz w:val="32"/>
          <w:szCs w:val="32"/>
          <w:cs/>
        </w:rPr>
        <w:t xml:space="preserve">กฎเกณฑ์ทางสังคมอื่นๆ รวมถึง </w:t>
      </w:r>
      <w:r w:rsidRPr="00467D1D">
        <w:rPr>
          <w:rFonts w:ascii="Browallia New" w:hAnsi="Browallia New" w:cs="Browallia New"/>
          <w:sz w:val="32"/>
          <w:szCs w:val="32"/>
        </w:rPr>
        <w:t xml:space="preserve">: </w:t>
      </w:r>
      <w:r w:rsidRPr="00467D1D">
        <w:rPr>
          <w:rFonts w:ascii="Browallia New" w:hAnsi="Browallia New" w:cs="Browallia New"/>
          <w:sz w:val="32"/>
          <w:szCs w:val="32"/>
          <w:cs/>
        </w:rPr>
        <w:t>การขจัดความร่ำรวยอย่างมหาศาลและความยากจนขัดสนอย่างแสนสาหัส การไม่นำศาสนาเข้าไปเกี่ยวพันกับการเมือง และการสถาปนาสันติภาพระดับสากลซึ่งมีสหพันธรัฐแห่งโลก ให้การสนับสนุนรับรอง</w:t>
      </w:r>
    </w:p>
    <w:p w14:paraId="13F16B45" w14:textId="77777777" w:rsidR="00DC384D" w:rsidRPr="00467D1D" w:rsidRDefault="00DC384D">
      <w:pPr>
        <w:spacing w:after="0"/>
        <w:rPr>
          <w:rFonts w:ascii="Browallia New" w:hAnsi="Browallia New" w:cs="Browallia New"/>
          <w:sz w:val="32"/>
          <w:szCs w:val="32"/>
        </w:rPr>
      </w:pPr>
    </w:p>
    <w:p w14:paraId="2FACF981" w14:textId="77777777" w:rsidR="00DC384D" w:rsidRPr="00467D1D" w:rsidRDefault="00064658">
      <w:pPr>
        <w:spacing w:after="0"/>
        <w:rPr>
          <w:rFonts w:ascii="Browallia New" w:hAnsi="Browallia New" w:cs="Browallia New"/>
          <w:b/>
          <w:bCs/>
          <w:sz w:val="32"/>
          <w:szCs w:val="32"/>
        </w:rPr>
      </w:pP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lastRenderedPageBreak/>
        <w:t>ตัวอย่างบทสวดมนต์ของศาสนาบาไฮบางบทที่คัดมา</w:t>
      </w:r>
    </w:p>
    <w:p w14:paraId="19EC8FA0" w14:textId="77777777" w:rsidR="00DC384D" w:rsidRPr="00467D1D" w:rsidRDefault="00064658" w:rsidP="00FF56B4">
      <w:pPr>
        <w:spacing w:after="0"/>
        <w:jc w:val="thaiDistribute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467D1D">
        <w:rPr>
          <w:rFonts w:ascii="Browallia New" w:hAnsi="Browallia New" w:cs="Browallia New"/>
          <w:b/>
          <w:bCs/>
          <w:sz w:val="32"/>
          <w:szCs w:val="32"/>
        </w:rPr>
        <w:tab/>
        <w:t>“</w:t>
      </w: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>ข้าแต่พระผู้เป็นนายโปรดทำให้ใบหน้าของข้าพเจ้าสว่างไสวขึ้นด้วยแสงแห่งการประทานให้ของพระองค์ โปรดให้ดวงตาของข้าพเจ้าสว่างขึ้นด้วยการมองเห็นสัญลักษณ์แห่งพระราชอำนาจในการบัญชาของพระองค์ โปรดทรงทำให้หัวใจของข้าพเจ้าสดชื่นด้วยความรุ่งโรจน์แห่งพระปัญญาที่ครอบคลุมทุกสรรพสิ่งของพระองค์ โปรดทำให้จิตวิญญาณของข้าพเจ้าเบิกบานขึ้นด้วยข่าวอันน่าปีติยินดียิ่งของพระองค์ที่มีอำนาจฟื้นฟูวิญญาณ ข้าแต่ราชันย์แห่งโลกนี้และแห่งอาณาจักรเบื้องบน ข้าแต่พระผู้ปกครองผู้ทรงอำนาจ</w:t>
      </w:r>
      <w:r w:rsidRPr="00467D1D">
        <w:rPr>
          <w:rFonts w:ascii="Browallia New" w:hAnsi="Browallia New" w:cs="Browallia New"/>
          <w:b/>
          <w:bCs/>
          <w:sz w:val="32"/>
          <w:szCs w:val="32"/>
        </w:rPr>
        <w:t xml:space="preserve">...”  </w:t>
      </w: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>โปรดเลี้ยงดูข้าพเจ้าไว้กับอกแห่งความปรานีของพระองค์ โปรดฝึกฝนข้าพเจ้าในอ้อมอกแห่งความรักของพระองค์ โปรดอบรมข้าพเจ้าในโรงเรียนแห่งการนำทางของพระองค์ โปรดพัฒนาข้าพเจ้าภายใต้ร่มเงาแห่งความอารีของพระองค์ โปรดปลดปล่อยข้าพเจ้าออกจากความมืด ให้ข้าพเจ้าได้เป็นประทีปที่สว่างไสว โปรดให้ข้าพเจ้าเป็นอิสระจากความทุกข์โศก โปรดทำให้ข้าพเจ้าเป็นบุษบาในสวนกุหลาบ ให้ข้าพเจ้าได้เป็นคนรับใช้ ณ ธรณีประตูของพระองค์ ให้ข้าพเจ้ามีใจที่ชอบธรรม โปรดให้ข้าพเจ้าได้เป็นเหตุแห่งความอารีสำหรับชาวโลก โปรดสวมศีรษะของข้าพเจ้าด้วยมงกุฎแห่งชีวิตนิรันดร์ แท้จริงแล้ว พระองค์คือพระผู้ทรงอานุภาพ พระผู้ทรงอำนาจ พระผู้ทรงเห็น พระผู้ทรงได้ยิน “ข้าแต่พระผู้เป็นเจ้าผู้ทรงเห็นใจ โปรดทรงประทานหัวใจที่เป็นเสมือนดังแก้วแก่ข้าพเจ้า ซึ่งจะสามารถเรืองรองได้ด้วยแสงแห่งความรักของพระองค์ และขอทรงประทานแก่ข้าพเจ้า ความคิดที่สามารถเปลี่ยนโลกนี้เป็นสวนกุหลาบ ด้วยการหลั่งไหลลงมาของกรุณาธิคุณจากสวรรค์ พระองค์คือพระผู้ทรงเห็นใจ พระผู้ทรงเมตตา พระองค์คือพระผู้ทรงเปี่ยมด้วยพระคุณอันยิ่งใหญ่ที่สุด”</w:t>
      </w:r>
    </w:p>
    <w:p w14:paraId="234EA4B9" w14:textId="77777777" w:rsidR="00DC384D" w:rsidRPr="00467D1D" w:rsidRDefault="00064658" w:rsidP="00FF56B4">
      <w:pPr>
        <w:jc w:val="right"/>
        <w:rPr>
          <w:rFonts w:ascii="Browallia New" w:hAnsi="Browallia New" w:cs="Browallia New"/>
          <w:b/>
          <w:bCs/>
          <w:sz w:val="32"/>
          <w:szCs w:val="32"/>
        </w:rPr>
      </w:pPr>
      <w:r w:rsidRPr="00467D1D">
        <w:rPr>
          <w:rFonts w:ascii="Browallia New" w:hAnsi="Browallia New" w:cs="Browallia New"/>
          <w:b/>
          <w:bCs/>
          <w:sz w:val="32"/>
          <w:szCs w:val="32"/>
          <w:cs/>
        </w:rPr>
        <w:t>พระอับดุลบาฮา</w:t>
      </w:r>
    </w:p>
    <w:p w14:paraId="1B121E82" w14:textId="77777777" w:rsidR="00064658" w:rsidRPr="00FF56B4" w:rsidRDefault="00064658" w:rsidP="00FF56B4">
      <w:pPr>
        <w:spacing w:after="0"/>
        <w:rPr>
          <w:rFonts w:ascii="Browallia New" w:hAnsi="Browallia New" w:cs="Browallia New"/>
          <w:sz w:val="32"/>
          <w:szCs w:val="32"/>
        </w:rPr>
      </w:pPr>
      <w:r w:rsidRPr="00467D1D">
        <w:rPr>
          <w:rFonts w:ascii="Browallia New" w:hAnsi="Browallia New" w:cs="Browallia New"/>
          <w:sz w:val="32"/>
          <w:szCs w:val="32"/>
          <w:u w:val="single"/>
          <w:cs/>
        </w:rPr>
        <w:t>หมายเหตุ</w:t>
      </w:r>
      <w:r w:rsidR="00FF56B4" w:rsidRPr="00FF56B4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FF56B4" w:rsidRPr="00FF56B4">
        <w:rPr>
          <w:rFonts w:ascii="Browallia New" w:hAnsi="Browallia New" w:cs="Browallia New"/>
          <w:sz w:val="32"/>
          <w:szCs w:val="32"/>
        </w:rPr>
        <w:t>:</w:t>
      </w:r>
      <w:r w:rsidRPr="00467D1D">
        <w:rPr>
          <w:rFonts w:ascii="Browallia New" w:hAnsi="Browallia New" w:cs="Browallia New"/>
          <w:sz w:val="32"/>
          <w:szCs w:val="32"/>
        </w:rPr>
        <w:t xml:space="preserve"> </w:t>
      </w:r>
      <w:r w:rsidRPr="00467D1D">
        <w:rPr>
          <w:rFonts w:ascii="Browallia New" w:hAnsi="Browallia New" w:cs="Browallia New"/>
          <w:sz w:val="32"/>
          <w:szCs w:val="32"/>
          <w:cs/>
        </w:rPr>
        <w:t xml:space="preserve">ศาสนาบาไฮไม่มีนักบวช บริหารศาสนกิจโดยสมาชิกที่ผ่านการเลือกตั้งเป็นกรรมการสภาบาไฮที่มีอยู่ทั่วโลก เป็นไปตามหลักบริหารที่ร่างไว้ในพระบัญญัติของศาสนา </w:t>
      </w:r>
    </w:p>
    <w:sectPr w:rsidR="00064658" w:rsidRPr="00FF56B4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5721"/>
    <w:multiLevelType w:val="hybridMultilevel"/>
    <w:tmpl w:val="A8066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56E12"/>
    <w:multiLevelType w:val="hybridMultilevel"/>
    <w:tmpl w:val="442EE688"/>
    <w:lvl w:ilvl="0" w:tplc="B2AAAB9C">
      <w:numFmt w:val="bullet"/>
      <w:lvlText w:val=""/>
      <w:lvlJc w:val="left"/>
      <w:pPr>
        <w:ind w:left="720" w:hanging="360"/>
      </w:pPr>
      <w:rPr>
        <w:rFonts w:ascii="Symbol" w:eastAsia="Calibri" w:hAnsi="Symbol" w:cs="Browallia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160172">
    <w:abstractNumId w:val="0"/>
  </w:num>
  <w:num w:numId="2" w16cid:durableId="541477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DA5"/>
    <w:rsid w:val="00064658"/>
    <w:rsid w:val="0016162B"/>
    <w:rsid w:val="001E0349"/>
    <w:rsid w:val="00211B38"/>
    <w:rsid w:val="00264653"/>
    <w:rsid w:val="004322FD"/>
    <w:rsid w:val="00467D1D"/>
    <w:rsid w:val="00474C50"/>
    <w:rsid w:val="005F2F28"/>
    <w:rsid w:val="006F3FA1"/>
    <w:rsid w:val="0081506C"/>
    <w:rsid w:val="00B922CD"/>
    <w:rsid w:val="00DC384D"/>
    <w:rsid w:val="00E41DA5"/>
    <w:rsid w:val="00F518C7"/>
    <w:rsid w:val="00FC6D87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081E9C3"/>
  <w15:docId w15:val="{461C2684-A705-4A91-BB9A-F1D6ED4D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ordia New"/>
      <w:sz w:val="2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67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4138</Words>
  <Characters>23590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Vaughan Smith</cp:lastModifiedBy>
  <cp:revision>2</cp:revision>
  <cp:lastPrinted>2014-09-24T09:07:00Z</cp:lastPrinted>
  <dcterms:created xsi:type="dcterms:W3CDTF">2022-08-09T01:04:00Z</dcterms:created>
  <dcterms:modified xsi:type="dcterms:W3CDTF">2022-08-09T01:04:00Z</dcterms:modified>
</cp:coreProperties>
</file>